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C43E" w14:textId="0BE6D1FB" w:rsidR="00037603" w:rsidRDefault="006C1F8B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37444374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757902C0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551CB1">
        <w:rPr>
          <w:rFonts w:cs="Times New Roman"/>
          <w:sz w:val="28"/>
          <w:szCs w:val="28"/>
          <w:lang w:val="ru-RU" w:eastAsia="ru-RU"/>
        </w:rPr>
        <w:t>19</w:t>
      </w:r>
      <w:r w:rsidR="008C0221">
        <w:rPr>
          <w:rFonts w:cs="Times New Roman"/>
          <w:sz w:val="28"/>
          <w:szCs w:val="28"/>
          <w:lang w:val="ru-RU" w:eastAsia="ru-RU"/>
        </w:rPr>
        <w:t>.</w:t>
      </w:r>
      <w:r w:rsidR="00551CB1">
        <w:rPr>
          <w:rFonts w:cs="Times New Roman"/>
          <w:sz w:val="28"/>
          <w:szCs w:val="28"/>
          <w:lang w:val="ru-RU" w:eastAsia="ru-RU"/>
        </w:rPr>
        <w:t>01</w:t>
      </w:r>
      <w:r w:rsidR="008C0221">
        <w:rPr>
          <w:rFonts w:cs="Times New Roman"/>
          <w:sz w:val="28"/>
          <w:szCs w:val="28"/>
          <w:lang w:val="ru-RU" w:eastAsia="ru-RU"/>
        </w:rPr>
        <w:t>.202</w:t>
      </w:r>
      <w:r w:rsidR="00551CB1">
        <w:rPr>
          <w:rFonts w:cs="Times New Roman"/>
          <w:sz w:val="28"/>
          <w:szCs w:val="28"/>
          <w:lang w:val="ru-RU" w:eastAsia="ru-RU"/>
        </w:rPr>
        <w:t>3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551CB1">
        <w:rPr>
          <w:rFonts w:cs="Times New Roman"/>
          <w:sz w:val="28"/>
          <w:szCs w:val="28"/>
          <w:lang w:val="ru-RU" w:eastAsia="ru-RU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6C1F8B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3E7175DE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</w:t>
            </w:r>
            <w:r w:rsidR="00551CB1">
              <w:rPr>
                <w:b/>
                <w:sz w:val="28"/>
                <w:szCs w:val="28"/>
                <w:lang w:val="ru-RU"/>
              </w:rPr>
              <w:t>5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002D1C85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</w:t>
      </w:r>
      <w:r w:rsidR="00551CB1">
        <w:rPr>
          <w:rFonts w:cs="Times New Roman"/>
          <w:sz w:val="28"/>
          <w:szCs w:val="28"/>
          <w:lang w:val="ru-RU" w:eastAsia="ru-RU"/>
        </w:rPr>
        <w:t>5</w:t>
      </w:r>
      <w:r w:rsidR="007D11DF" w:rsidRPr="00434458">
        <w:rPr>
          <w:rFonts w:cs="Times New Roman"/>
          <w:sz w:val="28"/>
          <w:szCs w:val="28"/>
          <w:lang w:val="ru-RU" w:eastAsia="ru-RU"/>
        </w:rPr>
        <w:t>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53E53C91" w14:textId="77777777" w:rsidR="00551CB1" w:rsidRPr="007D11DF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1C515D72" w14:textId="77777777" w:rsidR="00551CB1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787A9EED" w14:textId="77777777" w:rsidR="00551CB1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660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В пункте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color w:val="auto"/>
          <w:sz w:val="28"/>
          <w:szCs w:val="28"/>
          <w:lang w:val="ru-RU"/>
        </w:rPr>
        <w:t>»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 абзацем следующего содержания:</w:t>
      </w:r>
    </w:p>
    <w:p w14:paraId="132FD300" w14:textId="114B7AE2" w:rsidR="00551CB1" w:rsidRDefault="00551CB1" w:rsidP="00551CB1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«В 2023 г. будет проведен текущий ремонт следующих автомобильных </w:t>
      </w:r>
      <w:r>
        <w:rPr>
          <w:rFonts w:cs="Times New Roman"/>
          <w:sz w:val="28"/>
          <w:szCs w:val="28"/>
          <w:lang w:val="ru-RU"/>
        </w:rPr>
        <w:lastRenderedPageBreak/>
        <w:t>дорог (проездов) Трубичинского сельского поселения:</w:t>
      </w:r>
    </w:p>
    <w:p w14:paraId="2CBE65DE" w14:textId="77777777" w:rsidR="00551CB1" w:rsidRDefault="00551CB1" w:rsidP="00551CB1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5069"/>
        <w:gridCol w:w="1493"/>
        <w:gridCol w:w="1276"/>
        <w:gridCol w:w="1701"/>
      </w:tblGrid>
      <w:tr w:rsidR="00551CB1" w14:paraId="09AB09BC" w14:textId="77777777" w:rsidTr="00DB32D6">
        <w:tc>
          <w:tcPr>
            <w:tcW w:w="5069" w:type="dxa"/>
            <w:vMerge w:val="restart"/>
          </w:tcPr>
          <w:p w14:paraId="1F56B856" w14:textId="77777777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Наименование объекта</w:t>
            </w:r>
          </w:p>
        </w:tc>
        <w:tc>
          <w:tcPr>
            <w:tcW w:w="4470" w:type="dxa"/>
            <w:gridSpan w:val="3"/>
          </w:tcPr>
          <w:p w14:paraId="5CEA880B" w14:textId="36E8A1F3" w:rsidR="00551CB1" w:rsidRPr="00B4280D" w:rsidRDefault="00551CB1" w:rsidP="001325FE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>202</w:t>
            </w: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3</w:t>
            </w: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551CB1" w14:paraId="4CEDD45F" w14:textId="77777777" w:rsidTr="00DB32D6">
        <w:trPr>
          <w:trHeight w:val="162"/>
        </w:trPr>
        <w:tc>
          <w:tcPr>
            <w:tcW w:w="5069" w:type="dxa"/>
            <w:vMerge/>
          </w:tcPr>
          <w:p w14:paraId="01A115A4" w14:textId="77777777" w:rsidR="00551CB1" w:rsidRPr="00B4280D" w:rsidRDefault="00551CB1" w:rsidP="001325FE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1BC7EBBA" w14:textId="7884A591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Объем финан</w:t>
            </w:r>
            <w:r w:rsidR="00065902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сирова</w:t>
            </w: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ния, руб.</w:t>
            </w:r>
          </w:p>
        </w:tc>
        <w:tc>
          <w:tcPr>
            <w:tcW w:w="2977" w:type="dxa"/>
            <w:gridSpan w:val="2"/>
          </w:tcPr>
          <w:p w14:paraId="5FAB0C6C" w14:textId="77777777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 xml:space="preserve">Источники </w:t>
            </w:r>
          </w:p>
        </w:tc>
      </w:tr>
      <w:tr w:rsidR="00551CB1" w14:paraId="134ABA63" w14:textId="77777777" w:rsidTr="00DB32D6">
        <w:trPr>
          <w:trHeight w:val="162"/>
        </w:trPr>
        <w:tc>
          <w:tcPr>
            <w:tcW w:w="5069" w:type="dxa"/>
            <w:vMerge/>
          </w:tcPr>
          <w:p w14:paraId="5AF913FB" w14:textId="77777777" w:rsidR="00551CB1" w:rsidRPr="00B4280D" w:rsidRDefault="00551CB1" w:rsidP="001325FE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14:paraId="20806B5D" w14:textId="77777777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A386D4" w14:textId="77777777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786E20" w14:textId="77777777" w:rsidR="00551CB1" w:rsidRPr="00B4280D" w:rsidRDefault="00551CB1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МБ</w:t>
            </w:r>
          </w:p>
        </w:tc>
      </w:tr>
      <w:tr w:rsidR="00551CB1" w14:paraId="527B8056" w14:textId="77777777" w:rsidTr="00DB32D6">
        <w:trPr>
          <w:trHeight w:val="162"/>
        </w:trPr>
        <w:tc>
          <w:tcPr>
            <w:tcW w:w="5069" w:type="dxa"/>
            <w:vAlign w:val="center"/>
          </w:tcPr>
          <w:p w14:paraId="34DD1D51" w14:textId="32A431C2" w:rsidR="00551CB1" w:rsidRPr="00B4280D" w:rsidRDefault="00551CB1" w:rsidP="001325FE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>д. Трубичино, ул. Устье (участок №</w:t>
            </w:r>
            <w:r w:rsidR="00065902">
              <w:rPr>
                <w:rFonts w:cs="Times New Roman"/>
                <w:sz w:val="16"/>
                <w:szCs w:val="16"/>
                <w:lang w:val="ru-RU" w:eastAsia="ru-RU"/>
              </w:rPr>
              <w:t>3</w:t>
            </w: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>) (</w:t>
            </w:r>
            <w:proofErr w:type="gramStart"/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>от</w:t>
            </w:r>
            <w:proofErr w:type="gramEnd"/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 xml:space="preserve"> </w:t>
            </w:r>
            <w:r w:rsidR="00065902">
              <w:rPr>
                <w:rFonts w:cs="Times New Roman"/>
                <w:sz w:val="16"/>
                <w:szCs w:val="16"/>
                <w:lang w:val="ru-RU" w:eastAsia="ru-RU"/>
              </w:rPr>
              <w:t>а/д Драгунское шоссе до д. №79/1П)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6C7E" w14:textId="07612E63" w:rsidR="00551CB1" w:rsidRPr="009945C6" w:rsidRDefault="009945C6" w:rsidP="001325FE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3 343 555,51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DCDE" w14:textId="438AE057" w:rsidR="00551CB1" w:rsidRPr="00DB32D6" w:rsidRDefault="00DB32D6" w:rsidP="001325FE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2 363 872,51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1E0" w14:textId="37502A84" w:rsidR="00551CB1" w:rsidRPr="00B4280D" w:rsidRDefault="00DB32D6" w:rsidP="001325FE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979 683,0</w:t>
            </w:r>
          </w:p>
        </w:tc>
      </w:tr>
      <w:tr w:rsidR="00551CB1" w14:paraId="12EE1E24" w14:textId="77777777" w:rsidTr="00DB32D6">
        <w:trPr>
          <w:trHeight w:val="162"/>
        </w:trPr>
        <w:tc>
          <w:tcPr>
            <w:tcW w:w="5069" w:type="dxa"/>
          </w:tcPr>
          <w:p w14:paraId="11892D95" w14:textId="1C04A5FD" w:rsidR="00551CB1" w:rsidRPr="00B4280D" w:rsidRDefault="00551CB1" w:rsidP="001325FE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 xml:space="preserve">д. Подберезье, ул. </w:t>
            </w:r>
            <w:r w:rsidR="00DB32D6">
              <w:rPr>
                <w:rFonts w:cs="Times New Roman"/>
                <w:sz w:val="16"/>
                <w:szCs w:val="16"/>
                <w:lang w:val="ru-RU" w:eastAsia="ru-RU"/>
              </w:rPr>
              <w:t>Садовая</w:t>
            </w:r>
          </w:p>
        </w:tc>
        <w:tc>
          <w:tcPr>
            <w:tcW w:w="1493" w:type="dxa"/>
          </w:tcPr>
          <w:p w14:paraId="56A66181" w14:textId="3F50CEBB" w:rsidR="00551CB1" w:rsidRPr="00B4280D" w:rsidRDefault="00DB32D6" w:rsidP="001325F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6 065 811,14</w:t>
            </w:r>
          </w:p>
        </w:tc>
        <w:tc>
          <w:tcPr>
            <w:tcW w:w="1276" w:type="dxa"/>
          </w:tcPr>
          <w:p w14:paraId="47F76A6E" w14:textId="0300A6A5" w:rsidR="00551CB1" w:rsidRPr="00DB32D6" w:rsidRDefault="00DB32D6" w:rsidP="001325F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 w:rsidRPr="00DB32D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5 086 127,49</w:t>
            </w:r>
          </w:p>
        </w:tc>
        <w:tc>
          <w:tcPr>
            <w:tcW w:w="1701" w:type="dxa"/>
          </w:tcPr>
          <w:p w14:paraId="79BACC42" w14:textId="78CBD90F" w:rsidR="00551CB1" w:rsidRPr="00DB32D6" w:rsidRDefault="00DB32D6" w:rsidP="001325F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 w:rsidRPr="00DB32D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979 683,65</w:t>
            </w:r>
          </w:p>
        </w:tc>
      </w:tr>
      <w:tr w:rsidR="00551CB1" w14:paraId="4CDC51DA" w14:textId="77777777" w:rsidTr="00DB32D6">
        <w:trPr>
          <w:trHeight w:val="199"/>
        </w:trPr>
        <w:tc>
          <w:tcPr>
            <w:tcW w:w="5069" w:type="dxa"/>
          </w:tcPr>
          <w:p w14:paraId="5407175B" w14:textId="77777777" w:rsidR="00551CB1" w:rsidRPr="00B4280D" w:rsidRDefault="00551CB1" w:rsidP="001325FE">
            <w:pPr>
              <w:jc w:val="right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1493" w:type="dxa"/>
          </w:tcPr>
          <w:p w14:paraId="2F17D474" w14:textId="4EA0FA89" w:rsidR="00551CB1" w:rsidRPr="00DB32D6" w:rsidRDefault="00DB32D6" w:rsidP="001325FE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9 409 366,65</w:t>
            </w:r>
          </w:p>
        </w:tc>
        <w:tc>
          <w:tcPr>
            <w:tcW w:w="1276" w:type="dxa"/>
          </w:tcPr>
          <w:p w14:paraId="403E2A2D" w14:textId="2705154C" w:rsidR="00551CB1" w:rsidRPr="00B4280D" w:rsidRDefault="00551CB1" w:rsidP="001325FE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</w:rPr>
              <w:t xml:space="preserve">7 </w:t>
            </w:r>
            <w:r w:rsidR="00DB32D6">
              <w:rPr>
                <w:rFonts w:cs="Times New Roman"/>
                <w:b/>
                <w:bCs/>
                <w:sz w:val="16"/>
                <w:szCs w:val="16"/>
                <w:lang w:val="ru-RU"/>
              </w:rPr>
              <w:t>450</w:t>
            </w:r>
            <w:r w:rsidRPr="00B4280D">
              <w:rPr>
                <w:rFonts w:cs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</w:tcPr>
          <w:p w14:paraId="2BE4D77E" w14:textId="5D8E52D4" w:rsidR="00551CB1" w:rsidRPr="00DB32D6" w:rsidRDefault="00DB32D6" w:rsidP="001325FE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1 959 366,65</w:t>
            </w:r>
          </w:p>
        </w:tc>
      </w:tr>
    </w:tbl>
    <w:p w14:paraId="3B3CFFAC" w14:textId="77777777" w:rsidR="00551CB1" w:rsidRDefault="00551CB1" w:rsidP="00551CB1">
      <w:pPr>
        <w:ind w:firstLine="993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5623FBDE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="006C1F8B">
        <w:rPr>
          <w:rFonts w:cs="Times New Roman"/>
          <w:b/>
          <w:sz w:val="28"/>
          <w:szCs w:val="28"/>
          <w:lang w:val="ru-RU" w:eastAsia="ru-RU"/>
        </w:rPr>
        <w:t xml:space="preserve">                                 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11AD1A5D" w14:textId="38D91BC8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7FD4F28E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0E7F9FD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74BD9858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AB6795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8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98"/>
        <w:gridCol w:w="1418"/>
        <w:gridCol w:w="1417"/>
        <w:gridCol w:w="1238"/>
        <w:gridCol w:w="851"/>
        <w:gridCol w:w="29"/>
        <w:gridCol w:w="7"/>
        <w:gridCol w:w="1024"/>
        <w:gridCol w:w="29"/>
        <w:gridCol w:w="7"/>
      </w:tblGrid>
      <w:tr w:rsidR="00AB6795" w:rsidRPr="006C1F8B" w14:paraId="6ABF54EB" w14:textId="31DAC857" w:rsidTr="00AB6795">
        <w:trPr>
          <w:trHeight w:val="159"/>
        </w:trPr>
        <w:tc>
          <w:tcPr>
            <w:tcW w:w="567" w:type="dxa"/>
            <w:vMerge w:val="restart"/>
          </w:tcPr>
          <w:p w14:paraId="3FA6F19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298" w:type="dxa"/>
            <w:vMerge w:val="restart"/>
          </w:tcPr>
          <w:p w14:paraId="028E3BF8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0" w:type="dxa"/>
            <w:gridSpan w:val="6"/>
          </w:tcPr>
          <w:p w14:paraId="414A2B11" w14:textId="58C237DE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  <w:tc>
          <w:tcPr>
            <w:tcW w:w="1060" w:type="dxa"/>
            <w:gridSpan w:val="3"/>
          </w:tcPr>
          <w:p w14:paraId="31447977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</w:tr>
      <w:tr w:rsidR="00AB6795" w14:paraId="39C003BA" w14:textId="2AF48520" w:rsidTr="00AB6795">
        <w:trPr>
          <w:gridAfter w:val="1"/>
          <w:wAfter w:w="7" w:type="dxa"/>
          <w:trHeight w:val="158"/>
        </w:trPr>
        <w:tc>
          <w:tcPr>
            <w:tcW w:w="567" w:type="dxa"/>
            <w:vMerge/>
          </w:tcPr>
          <w:p w14:paraId="4929B1C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298" w:type="dxa"/>
            <w:vMerge/>
          </w:tcPr>
          <w:p w14:paraId="5F953904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14:paraId="2CA4B2E9" w14:textId="54B236AB" w:rsidR="00AB6795" w:rsidRPr="00A84160" w:rsidRDefault="00AB679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AB6795" w:rsidRDefault="00AB679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</w:tcPr>
          <w:p w14:paraId="2A05C0BE" w14:textId="68D6C195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0" w:type="dxa"/>
            <w:gridSpan w:val="2"/>
          </w:tcPr>
          <w:p w14:paraId="525FA0A7" w14:textId="2DE6355D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0" w:type="dxa"/>
            <w:gridSpan w:val="3"/>
          </w:tcPr>
          <w:p w14:paraId="01A3EDA0" w14:textId="12125CFC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B6795" w14:paraId="4AEA6AA1" w14:textId="08DFD42B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5BD415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298" w:type="dxa"/>
          </w:tcPr>
          <w:p w14:paraId="5BE3F77A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54F0AF96" w14:textId="7B0425F8" w:rsidR="00AB6795" w:rsidRPr="00A84160" w:rsidRDefault="00AB679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AB6795" w:rsidRPr="00A84160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848C640" w14:textId="68350DB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</w:tcPr>
          <w:p w14:paraId="3BE47D95" w14:textId="7399F1F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3"/>
          </w:tcPr>
          <w:p w14:paraId="0DDB1C37" w14:textId="6585F52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795" w:rsidRPr="006C1F8B" w14:paraId="6B91E418" w14:textId="29D61780" w:rsidTr="00AB6795">
        <w:trPr>
          <w:trHeight w:val="158"/>
        </w:trPr>
        <w:tc>
          <w:tcPr>
            <w:tcW w:w="8825" w:type="dxa"/>
            <w:gridSpan w:val="8"/>
          </w:tcPr>
          <w:p w14:paraId="287363FC" w14:textId="41AC0901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1060" w:type="dxa"/>
            <w:gridSpan w:val="3"/>
          </w:tcPr>
          <w:p w14:paraId="15505D7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AB6795" w:rsidRPr="006C1F8B" w14:paraId="290FC074" w14:textId="471E2C6E" w:rsidTr="00AB6795">
        <w:trPr>
          <w:gridAfter w:val="2"/>
          <w:wAfter w:w="36" w:type="dxa"/>
          <w:trHeight w:val="158"/>
        </w:trPr>
        <w:tc>
          <w:tcPr>
            <w:tcW w:w="7938" w:type="dxa"/>
            <w:gridSpan w:val="5"/>
          </w:tcPr>
          <w:p w14:paraId="56E84E4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51" w:type="dxa"/>
          </w:tcPr>
          <w:p w14:paraId="4C772E6D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14:paraId="6B9B4EC3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282A6C8A" w14:textId="40298C6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C56E0A1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1.1.</w:t>
            </w:r>
          </w:p>
        </w:tc>
        <w:tc>
          <w:tcPr>
            <w:tcW w:w="3298" w:type="dxa"/>
          </w:tcPr>
          <w:p w14:paraId="0BF46D10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18" w:type="dxa"/>
          </w:tcPr>
          <w:p w14:paraId="58CEE57E" w14:textId="3B0BC92C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417" w:type="dxa"/>
          </w:tcPr>
          <w:p w14:paraId="00BC2B87" w14:textId="37BE94A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14:paraId="6FFBC110" w14:textId="4758926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gridSpan w:val="2"/>
          </w:tcPr>
          <w:p w14:paraId="219412DD" w14:textId="5FC3BB1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3"/>
          </w:tcPr>
          <w:p w14:paraId="14FCCF33" w14:textId="2299542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6795" w:rsidRPr="006C1F8B" w14:paraId="5B6A27AF" w14:textId="41A58156" w:rsidTr="00AB6795">
        <w:trPr>
          <w:trHeight w:val="158"/>
        </w:trPr>
        <w:tc>
          <w:tcPr>
            <w:tcW w:w="8825" w:type="dxa"/>
            <w:gridSpan w:val="8"/>
          </w:tcPr>
          <w:p w14:paraId="65A30B06" w14:textId="1E9D200E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60" w:type="dxa"/>
            <w:gridSpan w:val="3"/>
          </w:tcPr>
          <w:p w14:paraId="055FA7B9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73CA6271" w14:textId="41B211C3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28157E4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298" w:type="dxa"/>
          </w:tcPr>
          <w:p w14:paraId="07158E36" w14:textId="77777777" w:rsidR="00AB6795" w:rsidRPr="00EA1639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18" w:type="dxa"/>
          </w:tcPr>
          <w:p w14:paraId="762EC89C" w14:textId="74479ABA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8" w:type="dxa"/>
          </w:tcPr>
          <w:p w14:paraId="0EE7F5B9" w14:textId="3A51C9B0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gridSpan w:val="2"/>
          </w:tcPr>
          <w:p w14:paraId="602F751E" w14:textId="72EE365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gridSpan w:val="3"/>
          </w:tcPr>
          <w:p w14:paraId="67605076" w14:textId="18C5A7E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6795" w14:paraId="5DB1D32E" w14:textId="74FBAAE9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62F77A5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298" w:type="dxa"/>
          </w:tcPr>
          <w:p w14:paraId="560DD2AD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18" w:type="dxa"/>
          </w:tcPr>
          <w:p w14:paraId="2DDB1239" w14:textId="18E6197C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57B370A" w14:textId="3D496E6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14:paraId="1C9A1204" w14:textId="6B85CD6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gridSpan w:val="2"/>
          </w:tcPr>
          <w:p w14:paraId="5F2F620D" w14:textId="37A80D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gridSpan w:val="3"/>
          </w:tcPr>
          <w:p w14:paraId="75D8A9FF" w14:textId="5B12882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B6795" w14:paraId="715DA71D" w14:textId="13FE977F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09FF809A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298" w:type="dxa"/>
          </w:tcPr>
          <w:p w14:paraId="29F55536" w14:textId="77777777" w:rsidR="00AB6795" w:rsidRPr="00BD61D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18" w:type="dxa"/>
          </w:tcPr>
          <w:p w14:paraId="0554788E" w14:textId="25A5B90F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86ADDC5" w14:textId="52972DC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14:paraId="30D4DE37" w14:textId="158E7B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  <w:gridSpan w:val="2"/>
          </w:tcPr>
          <w:p w14:paraId="7B1888C9" w14:textId="451472C9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3"/>
          </w:tcPr>
          <w:p w14:paraId="2906A05B" w14:textId="6D09D25D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795" w14:paraId="53075D16" w14:textId="7E4285E4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0E0FA26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298" w:type="dxa"/>
          </w:tcPr>
          <w:p w14:paraId="41E94BF6" w14:textId="77777777" w:rsidR="00AB6795" w:rsidRPr="000E5D2B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18" w:type="dxa"/>
          </w:tcPr>
          <w:p w14:paraId="4E63463A" w14:textId="0C80B4FD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8" w:type="dxa"/>
          </w:tcPr>
          <w:p w14:paraId="634B18E8" w14:textId="4A1DDB8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0" w:type="dxa"/>
            <w:gridSpan w:val="2"/>
          </w:tcPr>
          <w:p w14:paraId="1BA56037" w14:textId="3C845AF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3"/>
          </w:tcPr>
          <w:p w14:paraId="59177CEE" w14:textId="126C792F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6795" w:rsidRPr="006C1F8B" w14:paraId="5CE1860B" w14:textId="75208F19" w:rsidTr="00AB6795">
        <w:trPr>
          <w:trHeight w:val="158"/>
        </w:trPr>
        <w:tc>
          <w:tcPr>
            <w:tcW w:w="8825" w:type="dxa"/>
            <w:gridSpan w:val="8"/>
          </w:tcPr>
          <w:p w14:paraId="7B1E3CD4" w14:textId="614CD918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060" w:type="dxa"/>
            <w:gridSpan w:val="3"/>
          </w:tcPr>
          <w:p w14:paraId="7D1EADB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03B924CC" w14:textId="1CFB14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2E04510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298" w:type="dxa"/>
          </w:tcPr>
          <w:p w14:paraId="00C65454" w14:textId="0D7F8C1D" w:rsidR="00AB6795" w:rsidRPr="008D3EAA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18" w:type="dxa"/>
          </w:tcPr>
          <w:p w14:paraId="66286FA3" w14:textId="60CBF264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63104F25" w14:textId="1E26782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gridSpan w:val="2"/>
          </w:tcPr>
          <w:p w14:paraId="5D24CB2E" w14:textId="3CA3912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3"/>
          </w:tcPr>
          <w:p w14:paraId="6743F1AD" w14:textId="36DECD68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6795" w:rsidRPr="006C1F8B" w14:paraId="5B20D99C" w14:textId="349B564F" w:rsidTr="00AB6795">
        <w:trPr>
          <w:trHeight w:val="158"/>
        </w:trPr>
        <w:tc>
          <w:tcPr>
            <w:tcW w:w="8825" w:type="dxa"/>
            <w:gridSpan w:val="8"/>
          </w:tcPr>
          <w:p w14:paraId="22F91CBB" w14:textId="42C02121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060" w:type="dxa"/>
            <w:gridSpan w:val="3"/>
          </w:tcPr>
          <w:p w14:paraId="464AF415" w14:textId="77777777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59DF9FA1" w14:textId="4482AC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492398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298" w:type="dxa"/>
          </w:tcPr>
          <w:p w14:paraId="0EE7439B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18" w:type="dxa"/>
          </w:tcPr>
          <w:p w14:paraId="3A95D780" w14:textId="5423B400" w:rsidR="00AB6795" w:rsidRPr="00655FE6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6306249B" w:rsidR="00AB6795" w:rsidRPr="00980368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A0E78C" w14:textId="15B1C8BB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48335838" w14:textId="7DB7328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64165522" w14:textId="1C7AE9F9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95" w:rsidRPr="00417892" w14:paraId="699676DD" w14:textId="47CCE34D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4E03E092" w14:textId="35FCF750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298" w:type="dxa"/>
          </w:tcPr>
          <w:p w14:paraId="05CB2931" w14:textId="22B12920" w:rsidR="00AB6795" w:rsidRPr="0041789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18" w:type="dxa"/>
          </w:tcPr>
          <w:p w14:paraId="5DF802B5" w14:textId="641CC83D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3F3AB13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98760B9" w14:textId="49AE4C4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5C35B8FE" w14:textId="781B997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1A38D4AC" w14:textId="326EAB1B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BAA25B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</w:t>
      </w:r>
      <w:r w:rsidR="006228B3">
        <w:rPr>
          <w:rFonts w:cs="Times New Roman"/>
          <w:sz w:val="28"/>
          <w:szCs w:val="28"/>
          <w:lang w:val="ru-RU" w:eastAsia="ru-RU"/>
        </w:rPr>
        <w:t>5</w:t>
      </w:r>
      <w:r w:rsidR="002F79D5">
        <w:rPr>
          <w:rFonts w:cs="Times New Roman"/>
          <w:sz w:val="28"/>
          <w:szCs w:val="28"/>
          <w:lang w:val="ru-RU" w:eastAsia="ru-RU"/>
        </w:rPr>
        <w:t xml:space="preserve">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8"/>
        <w:tblW w:w="9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468"/>
        <w:gridCol w:w="1854"/>
        <w:gridCol w:w="2017"/>
        <w:gridCol w:w="1721"/>
        <w:gridCol w:w="1592"/>
      </w:tblGrid>
      <w:tr w:rsidR="006777D8" w:rsidRPr="000E5D2B" w14:paraId="7A26A551" w14:textId="77777777" w:rsidTr="00BC58D4">
        <w:trPr>
          <w:trHeight w:val="166"/>
        </w:trPr>
        <w:tc>
          <w:tcPr>
            <w:tcW w:w="941" w:type="dxa"/>
            <w:vMerge w:val="restart"/>
          </w:tcPr>
          <w:p w14:paraId="570C974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1914B7B8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52" w:type="dxa"/>
            <w:gridSpan w:val="5"/>
          </w:tcPr>
          <w:p w14:paraId="4AD8CC6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777D8" w:rsidRPr="007B0720" w14:paraId="6516A5FA" w14:textId="77777777" w:rsidTr="00BC58D4">
        <w:trPr>
          <w:trHeight w:val="165"/>
        </w:trPr>
        <w:tc>
          <w:tcPr>
            <w:tcW w:w="941" w:type="dxa"/>
            <w:vMerge/>
          </w:tcPr>
          <w:p w14:paraId="37A11813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8" w:type="dxa"/>
          </w:tcPr>
          <w:p w14:paraId="3A257049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495183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57203DF6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0AF5F052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181127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6777D8" w:rsidRPr="009B2B27" w14:paraId="39EC00C5" w14:textId="77777777" w:rsidTr="00BC58D4">
        <w:trPr>
          <w:trHeight w:val="165"/>
        </w:trPr>
        <w:tc>
          <w:tcPr>
            <w:tcW w:w="941" w:type="dxa"/>
          </w:tcPr>
          <w:p w14:paraId="30EA603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2021</w:t>
            </w:r>
          </w:p>
        </w:tc>
        <w:tc>
          <w:tcPr>
            <w:tcW w:w="1468" w:type="dxa"/>
          </w:tcPr>
          <w:p w14:paraId="2A7A8D4E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3A8BA2F5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14 751,0</w:t>
            </w:r>
          </w:p>
        </w:tc>
        <w:tc>
          <w:tcPr>
            <w:tcW w:w="2017" w:type="dxa"/>
          </w:tcPr>
          <w:p w14:paraId="19F75EA2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10</w:t>
            </w:r>
            <w:r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41F62739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1B4B7C4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25</w:t>
            </w:r>
            <w:r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6777D8" w:rsidRPr="007B0720" w14:paraId="34F683BA" w14:textId="77777777" w:rsidTr="00BC58D4">
        <w:trPr>
          <w:trHeight w:val="165"/>
        </w:trPr>
        <w:tc>
          <w:tcPr>
            <w:tcW w:w="941" w:type="dxa"/>
          </w:tcPr>
          <w:p w14:paraId="2DE64FE6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468" w:type="dxa"/>
          </w:tcPr>
          <w:p w14:paraId="7793E538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7FCD9E29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11 671</w:t>
            </w:r>
          </w:p>
        </w:tc>
        <w:tc>
          <w:tcPr>
            <w:tcW w:w="2017" w:type="dxa"/>
          </w:tcPr>
          <w:p w14:paraId="0E397ED0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17163,80532</w:t>
            </w:r>
          </w:p>
        </w:tc>
        <w:tc>
          <w:tcPr>
            <w:tcW w:w="1721" w:type="dxa"/>
          </w:tcPr>
          <w:p w14:paraId="4EC2A50A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1C42424F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28834,80532</w:t>
            </w:r>
          </w:p>
        </w:tc>
      </w:tr>
      <w:tr w:rsidR="006777D8" w14:paraId="314285DC" w14:textId="77777777" w:rsidTr="00BC58D4">
        <w:trPr>
          <w:trHeight w:val="165"/>
        </w:trPr>
        <w:tc>
          <w:tcPr>
            <w:tcW w:w="941" w:type="dxa"/>
          </w:tcPr>
          <w:p w14:paraId="702844CB" w14:textId="77777777" w:rsidR="006777D8" w:rsidRPr="000E5D2B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</w:tc>
        <w:tc>
          <w:tcPr>
            <w:tcW w:w="1468" w:type="dxa"/>
          </w:tcPr>
          <w:p w14:paraId="53E411DC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F8E1756" w14:textId="69955142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8 450,0</w:t>
            </w:r>
          </w:p>
        </w:tc>
        <w:tc>
          <w:tcPr>
            <w:tcW w:w="2017" w:type="dxa"/>
          </w:tcPr>
          <w:p w14:paraId="39222618" w14:textId="69AE623F" w:rsidR="006777D8" w:rsidRDefault="00677B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15 056,52741</w:t>
            </w:r>
          </w:p>
        </w:tc>
        <w:tc>
          <w:tcPr>
            <w:tcW w:w="1721" w:type="dxa"/>
          </w:tcPr>
          <w:p w14:paraId="6E1C3744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B810FA8" w14:textId="7BC095F0" w:rsidR="006777D8" w:rsidRDefault="00677B8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23 506,52741</w:t>
            </w:r>
          </w:p>
        </w:tc>
      </w:tr>
      <w:tr w:rsidR="006777D8" w14:paraId="784C1178" w14:textId="77777777" w:rsidTr="00BC58D4">
        <w:trPr>
          <w:trHeight w:val="165"/>
        </w:trPr>
        <w:tc>
          <w:tcPr>
            <w:tcW w:w="941" w:type="dxa"/>
          </w:tcPr>
          <w:p w14:paraId="60161CFD" w14:textId="77777777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68" w:type="dxa"/>
          </w:tcPr>
          <w:p w14:paraId="4B630E78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22EF566" w14:textId="042F08A3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4E8921CC" w14:textId="5B940312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CB17CC">
              <w:rPr>
                <w:rFonts w:cs="Times New Roman"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>2</w:t>
            </w:r>
            <w:r w:rsidR="00CB17CC">
              <w:rPr>
                <w:rFonts w:cs="Times New Roman"/>
                <w:lang w:val="ru-RU"/>
              </w:rPr>
              <w:t>12,69</w:t>
            </w:r>
          </w:p>
        </w:tc>
        <w:tc>
          <w:tcPr>
            <w:tcW w:w="1721" w:type="dxa"/>
          </w:tcPr>
          <w:p w14:paraId="7DE25D7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702937BC" w14:textId="5CF08F42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16 179,</w:t>
            </w:r>
            <w:r w:rsidR="00CB17CC">
              <w:rPr>
                <w:rFonts w:cs="Times New Roman"/>
                <w:lang w:val="ru-RU"/>
              </w:rPr>
              <w:t>69</w:t>
            </w:r>
          </w:p>
        </w:tc>
      </w:tr>
      <w:tr w:rsidR="006777D8" w14:paraId="5A27B11A" w14:textId="77777777" w:rsidTr="00BC58D4">
        <w:trPr>
          <w:trHeight w:val="165"/>
        </w:trPr>
        <w:tc>
          <w:tcPr>
            <w:tcW w:w="941" w:type="dxa"/>
          </w:tcPr>
          <w:p w14:paraId="30D9FD88" w14:textId="7F32A4B6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</w:t>
            </w:r>
          </w:p>
        </w:tc>
        <w:tc>
          <w:tcPr>
            <w:tcW w:w="1468" w:type="dxa"/>
          </w:tcPr>
          <w:p w14:paraId="35E0278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4" w:type="dxa"/>
          </w:tcPr>
          <w:p w14:paraId="7359D0DE" w14:textId="0A9252A8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57AEB887" w14:textId="0F5D9FAD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11 46</w:t>
            </w:r>
            <w:r w:rsidR="00CB17CC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  <w:tc>
          <w:tcPr>
            <w:tcW w:w="1721" w:type="dxa"/>
          </w:tcPr>
          <w:p w14:paraId="64E9F1D3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92" w:type="dxa"/>
            <w:vAlign w:val="center"/>
          </w:tcPr>
          <w:p w14:paraId="7DEF233C" w14:textId="338CE3E0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16 43</w:t>
            </w:r>
            <w:r w:rsidR="00CB17CC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</w:tr>
    </w:tbl>
    <w:p w14:paraId="016FAC1D" w14:textId="064CC060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97CE290" w14:textId="77777777" w:rsidR="006777D8" w:rsidRDefault="006777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4A9129F0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6777D8">
        <w:rPr>
          <w:lang w:val="ru-RU"/>
        </w:rPr>
        <w:t>5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3E02B0DB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536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433"/>
        <w:gridCol w:w="2374"/>
        <w:gridCol w:w="191"/>
        <w:gridCol w:w="1812"/>
        <w:gridCol w:w="12"/>
        <w:gridCol w:w="1084"/>
        <w:gridCol w:w="35"/>
        <w:gridCol w:w="1138"/>
        <w:gridCol w:w="12"/>
        <w:gridCol w:w="1830"/>
        <w:gridCol w:w="12"/>
        <w:gridCol w:w="1321"/>
        <w:gridCol w:w="6"/>
        <w:gridCol w:w="12"/>
        <w:gridCol w:w="1465"/>
        <w:gridCol w:w="1229"/>
        <w:gridCol w:w="18"/>
        <w:gridCol w:w="979"/>
        <w:gridCol w:w="16"/>
        <w:gridCol w:w="979"/>
        <w:gridCol w:w="18"/>
      </w:tblGrid>
      <w:tr w:rsidR="006777D8" w:rsidRPr="006C1F8B" w14:paraId="697A72A7" w14:textId="24C4FD01" w:rsidTr="006777D8">
        <w:trPr>
          <w:gridAfter w:val="1"/>
          <w:wAfter w:w="16" w:type="dxa"/>
          <w:trHeight w:val="830"/>
        </w:trPr>
        <w:tc>
          <w:tcPr>
            <w:tcW w:w="562" w:type="dxa"/>
            <w:gridSpan w:val="2"/>
            <w:vMerge w:val="restart"/>
          </w:tcPr>
          <w:p w14:paraId="3F9718EA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807" w:type="dxa"/>
            <w:gridSpan w:val="2"/>
            <w:vMerge w:val="restart"/>
          </w:tcPr>
          <w:p w14:paraId="22A3A3C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ACDAEF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gridSpan w:val="2"/>
            <w:vMerge w:val="restart"/>
          </w:tcPr>
          <w:p w14:paraId="3FBD94F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6707B45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gridSpan w:val="2"/>
            <w:vMerge w:val="restart"/>
          </w:tcPr>
          <w:p w14:paraId="2D9E892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042" w:type="dxa"/>
            <w:gridSpan w:val="8"/>
          </w:tcPr>
          <w:p w14:paraId="3600A0AB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12091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5" w:type="dxa"/>
            <w:gridSpan w:val="2"/>
          </w:tcPr>
          <w:p w14:paraId="342AE16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14:paraId="1489D98F" w14:textId="6C164F03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  <w:vMerge/>
          </w:tcPr>
          <w:p w14:paraId="198D4F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  <w:vMerge/>
          </w:tcPr>
          <w:p w14:paraId="5D2B06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56A4E9D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gridSpan w:val="2"/>
            <w:vMerge/>
          </w:tcPr>
          <w:p w14:paraId="0FAB9D5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45BF1FD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5034644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3"/>
          </w:tcPr>
          <w:p w14:paraId="04F7B8FC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77" w:type="dxa"/>
            <w:gridSpan w:val="2"/>
          </w:tcPr>
          <w:p w14:paraId="2E80501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0B8CA90B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995" w:type="dxa"/>
            <w:gridSpan w:val="2"/>
          </w:tcPr>
          <w:p w14:paraId="2E3DD10E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5" w:type="dxa"/>
            <w:gridSpan w:val="2"/>
          </w:tcPr>
          <w:p w14:paraId="2EE20613" w14:textId="04A05B6B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2025</w:t>
            </w:r>
          </w:p>
        </w:tc>
      </w:tr>
      <w:tr w:rsidR="006777D8" w14:paraId="2DD1D0F4" w14:textId="300FD49B" w:rsidTr="006777D8">
        <w:trPr>
          <w:gridAfter w:val="1"/>
          <w:wAfter w:w="18" w:type="dxa"/>
          <w:trHeight w:val="496"/>
        </w:trPr>
        <w:tc>
          <w:tcPr>
            <w:tcW w:w="562" w:type="dxa"/>
            <w:gridSpan w:val="2"/>
          </w:tcPr>
          <w:p w14:paraId="076C03C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807" w:type="dxa"/>
            <w:gridSpan w:val="2"/>
          </w:tcPr>
          <w:p w14:paraId="55D92E4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07D021FF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gridSpan w:val="2"/>
          </w:tcPr>
          <w:p w14:paraId="56B4F7D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7794185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gridSpan w:val="2"/>
          </w:tcPr>
          <w:p w14:paraId="0777A94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3"/>
          </w:tcPr>
          <w:p w14:paraId="14A5446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233D43A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7" w:type="dxa"/>
            <w:gridSpan w:val="2"/>
          </w:tcPr>
          <w:p w14:paraId="00597EF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04698C8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  <w:gridSpan w:val="2"/>
          </w:tcPr>
          <w:p w14:paraId="6040B7A3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gridSpan w:val="2"/>
          </w:tcPr>
          <w:p w14:paraId="6A5BFFA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6C1F8B" w14:paraId="3C5DCD84" w14:textId="77777777" w:rsidTr="006777D8">
        <w:trPr>
          <w:trHeight w:val="273"/>
        </w:trPr>
        <w:tc>
          <w:tcPr>
            <w:tcW w:w="13542" w:type="dxa"/>
            <w:gridSpan w:val="19"/>
          </w:tcPr>
          <w:p w14:paraId="6549E114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995" w:type="dxa"/>
            <w:gridSpan w:val="2"/>
          </w:tcPr>
          <w:p w14:paraId="3C604E77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2"/>
          </w:tcPr>
          <w:p w14:paraId="5E4C9E32" w14:textId="666B45C4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7D8" w:rsidRPr="009B2B27" w14:paraId="602A0B80" w14:textId="55AEF209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75A2034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364180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</w:tcPr>
          <w:p w14:paraId="11FA9398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54FCF9E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2021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– д. Чечулино ул. Центральная, ул.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Воцкая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д.16, ул. ДРП-12, от остановки до частного сектора, д. Подберезье ул. Полевая (от д.8 до №24), ул. Полевая (от д.№26 до д.№46), ул. Школа-интернат, ул. Новая, ул. Рабочая, ул. Новгородская, д. Трубичино ул.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Питьба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(участок 1), ул.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Питьба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(участок2)</w:t>
            </w:r>
          </w:p>
          <w:p w14:paraId="080BB19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- д. Чечулино ул. Царева (участок дороги), д. Стрелка (от д.№11 по ул. Центральная до начала ул. Береговая), Д. Трубичино ул. Устье (участок №1), ул. Устье (участок №2)</w:t>
            </w:r>
          </w:p>
        </w:tc>
        <w:tc>
          <w:tcPr>
            <w:tcW w:w="2003" w:type="dxa"/>
            <w:gridSpan w:val="2"/>
          </w:tcPr>
          <w:p w14:paraId="43A7C65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  <w:gridSpan w:val="2"/>
          </w:tcPr>
          <w:p w14:paraId="166FE5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5DC6EB3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333A09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548E2484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BCD2B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19AD61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2C13364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7816DF91" w14:textId="77777777" w:rsidR="006777D8" w:rsidRPr="009B2B27" w:rsidRDefault="006777D8" w:rsidP="00BC58D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BC0D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71BD6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7C6606" w14:textId="77777777" w:rsidR="006777D8" w:rsidRPr="00327E19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477" w:type="dxa"/>
            <w:gridSpan w:val="2"/>
          </w:tcPr>
          <w:p w14:paraId="1962B7D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7B338DC4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D2902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F16DC1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0C5E6E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229" w:type="dxa"/>
          </w:tcPr>
          <w:p w14:paraId="718F6937" w14:textId="5D79881E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7 450</w:t>
            </w:r>
            <w:r w:rsidR="006777D8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25C4593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9F851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DC10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40C7C" w14:textId="1B12CDF6" w:rsidR="006777D8" w:rsidRPr="009B2B27" w:rsidRDefault="00DB32D6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1 959,36665</w:t>
            </w:r>
          </w:p>
        </w:tc>
        <w:tc>
          <w:tcPr>
            <w:tcW w:w="995" w:type="dxa"/>
            <w:gridSpan w:val="2"/>
          </w:tcPr>
          <w:p w14:paraId="73FFAD23" w14:textId="394E480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4 967</w:t>
            </w:r>
            <w:r w:rsidR="006777D8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32A20B7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9F3997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1096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82B36B" w14:textId="310C0670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995" w:type="dxa"/>
            <w:gridSpan w:val="2"/>
          </w:tcPr>
          <w:p w14:paraId="3C033F7C" w14:textId="77777777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4 967,0</w:t>
            </w:r>
          </w:p>
          <w:p w14:paraId="25B53ADD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983A02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40323E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83610" w14:textId="6F87C6D4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6777D8" w:rsidRPr="009B2B27" w14:paraId="472D71A8" w14:textId="0B8EC1C8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4808229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2807" w:type="dxa"/>
            <w:gridSpan w:val="2"/>
          </w:tcPr>
          <w:p w14:paraId="7B24B73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4A951B6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грейдирование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оканавливание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 расчистка от снега)</w:t>
            </w:r>
          </w:p>
        </w:tc>
        <w:tc>
          <w:tcPr>
            <w:tcW w:w="2003" w:type="dxa"/>
            <w:gridSpan w:val="2"/>
          </w:tcPr>
          <w:p w14:paraId="5548622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  <w:gridSpan w:val="2"/>
          </w:tcPr>
          <w:p w14:paraId="54EB67E9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5FE30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6392F82A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184757ED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0404CB76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477" w:type="dxa"/>
            <w:gridSpan w:val="2"/>
          </w:tcPr>
          <w:p w14:paraId="46FE0F5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1 517,94206</w:t>
            </w:r>
          </w:p>
        </w:tc>
        <w:tc>
          <w:tcPr>
            <w:tcW w:w="1229" w:type="dxa"/>
          </w:tcPr>
          <w:p w14:paraId="1BA01DAE" w14:textId="27C61D9C" w:rsidR="006777D8" w:rsidRPr="009B2B27" w:rsidRDefault="00DB32D6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900,17076</w:t>
            </w:r>
          </w:p>
        </w:tc>
        <w:tc>
          <w:tcPr>
            <w:tcW w:w="995" w:type="dxa"/>
            <w:gridSpan w:val="2"/>
          </w:tcPr>
          <w:p w14:paraId="689F6D35" w14:textId="26D79649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  <w:tc>
          <w:tcPr>
            <w:tcW w:w="995" w:type="dxa"/>
            <w:gridSpan w:val="2"/>
          </w:tcPr>
          <w:p w14:paraId="7EACD172" w14:textId="363CFBB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</w:tr>
      <w:tr w:rsidR="006777D8" w:rsidRPr="009B2B27" w14:paraId="7481B32C" w14:textId="46EC00AB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356E06FC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2807" w:type="dxa"/>
            <w:gridSpan w:val="2"/>
          </w:tcPr>
          <w:p w14:paraId="590EB9E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24FFA4C6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7E60F414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 –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Трубичино вдоль дома культуры</w:t>
            </w:r>
          </w:p>
          <w:p w14:paraId="68808D4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2022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Трубичино вдоль д.35</w:t>
            </w:r>
          </w:p>
        </w:tc>
        <w:tc>
          <w:tcPr>
            <w:tcW w:w="2003" w:type="dxa"/>
            <w:gridSpan w:val="2"/>
          </w:tcPr>
          <w:p w14:paraId="26B92A9F" w14:textId="77777777" w:rsidR="006777D8" w:rsidRPr="00254BB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  <w:gridSpan w:val="2"/>
          </w:tcPr>
          <w:p w14:paraId="28A4EE54" w14:textId="77777777" w:rsidR="006777D8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</w:t>
            </w:r>
          </w:p>
        </w:tc>
        <w:tc>
          <w:tcPr>
            <w:tcW w:w="1173" w:type="dxa"/>
            <w:gridSpan w:val="2"/>
          </w:tcPr>
          <w:p w14:paraId="5A57DAD0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777256A5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872E62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6AF49439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477" w:type="dxa"/>
            <w:gridSpan w:val="2"/>
          </w:tcPr>
          <w:p w14:paraId="43E74D1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753,74994</w:t>
            </w:r>
          </w:p>
        </w:tc>
        <w:tc>
          <w:tcPr>
            <w:tcW w:w="1229" w:type="dxa"/>
          </w:tcPr>
          <w:p w14:paraId="1B86157F" w14:textId="6366D6E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1 070,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995" w:type="dxa"/>
            <w:gridSpan w:val="2"/>
          </w:tcPr>
          <w:p w14:paraId="01F37950" w14:textId="73D38432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1 378,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  <w:gridSpan w:val="2"/>
          </w:tcPr>
          <w:p w14:paraId="66E27C81" w14:textId="1273CA2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1 649,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777D8" w:rsidRPr="006C1F8B" w14:paraId="20DBC768" w14:textId="77777777" w:rsidTr="006777D8">
        <w:trPr>
          <w:trHeight w:val="528"/>
        </w:trPr>
        <w:tc>
          <w:tcPr>
            <w:tcW w:w="995" w:type="dxa"/>
            <w:gridSpan w:val="3"/>
          </w:tcPr>
          <w:p w14:paraId="4394FD4E" w14:textId="77777777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7" w:type="dxa"/>
            <w:gridSpan w:val="20"/>
          </w:tcPr>
          <w:p w14:paraId="2EC39945" w14:textId="19CF5FA5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777D8" w:rsidRPr="009B2B27" w14:paraId="1A444062" w14:textId="45C6744D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2A7DA45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07" w:type="dxa"/>
            <w:gridSpan w:val="2"/>
          </w:tcPr>
          <w:p w14:paraId="31177DD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Организация уличного освещения, в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6D439D2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  <w:gridSpan w:val="2"/>
          </w:tcPr>
          <w:p w14:paraId="55F20C7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41D5C6F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  <w:gridSpan w:val="2"/>
          </w:tcPr>
          <w:p w14:paraId="413FBEDD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4589EDC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477" w:type="dxa"/>
            <w:gridSpan w:val="2"/>
          </w:tcPr>
          <w:p w14:paraId="57743F7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3 751,4</w:t>
            </w:r>
          </w:p>
        </w:tc>
        <w:tc>
          <w:tcPr>
            <w:tcW w:w="1229" w:type="dxa"/>
          </w:tcPr>
          <w:p w14:paraId="21B487D6" w14:textId="5A9C4424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5" w:type="dxa"/>
            <w:gridSpan w:val="2"/>
          </w:tcPr>
          <w:p w14:paraId="25CBE606" w14:textId="26A2C35D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5" w:type="dxa"/>
            <w:gridSpan w:val="2"/>
          </w:tcPr>
          <w:p w14:paraId="69687514" w14:textId="5C8A5195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</w:tr>
      <w:tr w:rsidR="006777D8" w:rsidRPr="009B2B27" w14:paraId="194AAC07" w14:textId="67606890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4766BF07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07" w:type="dxa"/>
            <w:gridSpan w:val="2"/>
          </w:tcPr>
          <w:p w14:paraId="4BBB37B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окос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 спил деревьев)</w:t>
            </w:r>
          </w:p>
        </w:tc>
        <w:tc>
          <w:tcPr>
            <w:tcW w:w="2003" w:type="dxa"/>
            <w:gridSpan w:val="2"/>
          </w:tcPr>
          <w:p w14:paraId="6854A4CB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242E6A0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B964AAA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FBB1A9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4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07F92ED1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  <w:gridSpan w:val="2"/>
          </w:tcPr>
          <w:p w14:paraId="7D85AE5C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0C7F069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477" w:type="dxa"/>
            <w:gridSpan w:val="2"/>
          </w:tcPr>
          <w:p w14:paraId="002CC2C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252,75</w:t>
            </w:r>
          </w:p>
        </w:tc>
        <w:tc>
          <w:tcPr>
            <w:tcW w:w="1229" w:type="dxa"/>
          </w:tcPr>
          <w:p w14:paraId="5038D954" w14:textId="3BFCDDC7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  <w:tc>
          <w:tcPr>
            <w:tcW w:w="995" w:type="dxa"/>
            <w:gridSpan w:val="2"/>
          </w:tcPr>
          <w:p w14:paraId="2FF65C96" w14:textId="7CE32242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5" w:type="dxa"/>
            <w:gridSpan w:val="2"/>
          </w:tcPr>
          <w:p w14:paraId="78985684" w14:textId="2C746118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</w:tr>
      <w:tr w:rsidR="006777D8" w:rsidRPr="009B2B27" w14:paraId="73D70D8E" w14:textId="073C0FFA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60B6519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07" w:type="dxa"/>
            <w:gridSpan w:val="2"/>
          </w:tcPr>
          <w:p w14:paraId="4D65383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(благоустройство территории, сбор мусора (договоры гражданско-правового характера), уничтожение борщевика,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хозтовары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для уборки территории)</w:t>
            </w:r>
          </w:p>
        </w:tc>
        <w:tc>
          <w:tcPr>
            <w:tcW w:w="2003" w:type="dxa"/>
            <w:gridSpan w:val="2"/>
          </w:tcPr>
          <w:p w14:paraId="3F2B7E50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02998A1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7539C0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  <w:gridSpan w:val="2"/>
          </w:tcPr>
          <w:p w14:paraId="3D9676B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5054383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  <w:gridSpan w:val="2"/>
          </w:tcPr>
          <w:p w14:paraId="49FDA6F7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39" w:type="dxa"/>
            <w:gridSpan w:val="3"/>
          </w:tcPr>
          <w:p w14:paraId="22FB3D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477" w:type="dxa"/>
            <w:gridSpan w:val="2"/>
          </w:tcPr>
          <w:p w14:paraId="1B7DD24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3 985,88356</w:t>
            </w:r>
          </w:p>
        </w:tc>
        <w:tc>
          <w:tcPr>
            <w:tcW w:w="1229" w:type="dxa"/>
          </w:tcPr>
          <w:p w14:paraId="44F90FF0" w14:textId="74F221BA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4 241,9</w:t>
            </w:r>
          </w:p>
        </w:tc>
        <w:tc>
          <w:tcPr>
            <w:tcW w:w="995" w:type="dxa"/>
            <w:gridSpan w:val="2"/>
          </w:tcPr>
          <w:p w14:paraId="21E546BA" w14:textId="1B2FD6CE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2 688,1</w:t>
            </w:r>
          </w:p>
        </w:tc>
        <w:tc>
          <w:tcPr>
            <w:tcW w:w="995" w:type="dxa"/>
            <w:gridSpan w:val="2"/>
          </w:tcPr>
          <w:p w14:paraId="263D8D6A" w14:textId="47AF4FC5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2 669,4</w:t>
            </w:r>
          </w:p>
        </w:tc>
      </w:tr>
      <w:tr w:rsidR="006777D8" w:rsidRPr="006C1F8B" w14:paraId="794D4F1C" w14:textId="77777777" w:rsidTr="006777D8">
        <w:trPr>
          <w:trHeight w:val="291"/>
        </w:trPr>
        <w:tc>
          <w:tcPr>
            <w:tcW w:w="995" w:type="dxa"/>
            <w:gridSpan w:val="3"/>
          </w:tcPr>
          <w:p w14:paraId="5EBA78B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1C300570" w14:textId="2266D9B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6777D8" w:rsidRPr="009B2B27" w14:paraId="4002FC4B" w14:textId="77777777" w:rsidTr="006777D8">
        <w:trPr>
          <w:trHeight w:val="291"/>
        </w:trPr>
        <w:tc>
          <w:tcPr>
            <w:tcW w:w="539" w:type="dxa"/>
          </w:tcPr>
          <w:p w14:paraId="25E0D29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021" w:type="dxa"/>
            <w:gridSpan w:val="4"/>
          </w:tcPr>
          <w:p w14:paraId="3CFAE60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  <w:gridSpan w:val="2"/>
          </w:tcPr>
          <w:p w14:paraId="0056B2B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19121395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5860874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61FF43BB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18D6371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  <w:gridSpan w:val="2"/>
          </w:tcPr>
          <w:p w14:paraId="6D0B9B1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9B2B27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21" w:type="dxa"/>
          </w:tcPr>
          <w:p w14:paraId="714963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483" w:type="dxa"/>
            <w:gridSpan w:val="3"/>
          </w:tcPr>
          <w:p w14:paraId="278A3E5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47" w:type="dxa"/>
            <w:gridSpan w:val="2"/>
          </w:tcPr>
          <w:p w14:paraId="7D86ED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5" w:type="dxa"/>
            <w:gridSpan w:val="2"/>
          </w:tcPr>
          <w:p w14:paraId="1538F385" w14:textId="1B0352C4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  <w:tc>
          <w:tcPr>
            <w:tcW w:w="995" w:type="dxa"/>
            <w:gridSpan w:val="2"/>
          </w:tcPr>
          <w:p w14:paraId="3C5C67B2" w14:textId="32B64319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6777D8" w:rsidRPr="006C1F8B" w14:paraId="004AF86B" w14:textId="77777777" w:rsidTr="006777D8">
        <w:trPr>
          <w:trHeight w:val="291"/>
        </w:trPr>
        <w:tc>
          <w:tcPr>
            <w:tcW w:w="995" w:type="dxa"/>
            <w:gridSpan w:val="3"/>
          </w:tcPr>
          <w:p w14:paraId="52F203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4D95A0E9" w14:textId="44E2FC3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6777D8" w:rsidRPr="009B2B27" w14:paraId="13DAB6E6" w14:textId="77777777" w:rsidTr="006777D8">
        <w:trPr>
          <w:trHeight w:val="291"/>
        </w:trPr>
        <w:tc>
          <w:tcPr>
            <w:tcW w:w="539" w:type="dxa"/>
          </w:tcPr>
          <w:p w14:paraId="5728D85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021" w:type="dxa"/>
            <w:gridSpan w:val="4"/>
          </w:tcPr>
          <w:p w14:paraId="54FF852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  <w:gridSpan w:val="2"/>
          </w:tcPr>
          <w:p w14:paraId="69A3F658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522E6B4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59D57BE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  <w:gridSpan w:val="2"/>
          </w:tcPr>
          <w:p w14:paraId="6DFFE85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D8263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20AD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6A5D915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5B65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7BB1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AAF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46DA3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B83BA3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8B21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94DA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EEF8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3CB80C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FC4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E34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232EA4F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AE36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73D5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C0D7E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832C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1D9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83" w:type="dxa"/>
            <w:gridSpan w:val="3"/>
          </w:tcPr>
          <w:p w14:paraId="5F8187A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3DDA8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F4294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DF8A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DB474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49A8C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DDF46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F4E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0FD62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6BC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D503B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FD8DF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23C969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6B33B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AF6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C806D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9BBA56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C5098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0C5BB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2727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2D4B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696B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F17A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0574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25350B2" w14:textId="77777777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248CAE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CA174A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5468C2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A52031D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CF4BA6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6BCE29" w14:textId="395B689E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2C95862" w14:textId="0150590F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4370" w14:textId="67A8BF86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C86C53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5515BD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008415" w14:textId="56F09DBE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3A4B42CE" w14:textId="298D54F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44E9F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43C9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A4D7E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FC0C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7EBBB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F4FD4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A6634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3BF2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D083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4D38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7D17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F0398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9B2B27" w14:paraId="7AC55ABB" w14:textId="77777777" w:rsidTr="006777D8">
        <w:trPr>
          <w:trHeight w:val="291"/>
        </w:trPr>
        <w:tc>
          <w:tcPr>
            <w:tcW w:w="539" w:type="dxa"/>
          </w:tcPr>
          <w:p w14:paraId="48A74F6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021" w:type="dxa"/>
            <w:gridSpan w:val="4"/>
          </w:tcPr>
          <w:p w14:paraId="559DDE9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ТОСа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«Мясной Бор» - «Обустройство детской площадки в д. Мясной Бор»</w:t>
            </w:r>
          </w:p>
        </w:tc>
        <w:tc>
          <w:tcPr>
            <w:tcW w:w="1824" w:type="dxa"/>
            <w:gridSpan w:val="2"/>
          </w:tcPr>
          <w:p w14:paraId="2470F4DD" w14:textId="77777777" w:rsidR="006777D8" w:rsidRPr="00431DCC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1C6E89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  <w:gridSpan w:val="2"/>
          </w:tcPr>
          <w:p w14:paraId="57B0A8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  <w:gridSpan w:val="2"/>
          </w:tcPr>
          <w:p w14:paraId="2F40A87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E8B772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670D8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77EBF46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7CA1F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321" w:type="dxa"/>
          </w:tcPr>
          <w:p w14:paraId="0C5F64A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2A4B9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6C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9907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6C18653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EF16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FE5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483" w:type="dxa"/>
            <w:gridSpan w:val="3"/>
          </w:tcPr>
          <w:p w14:paraId="55132B4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B6FC0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29443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BCB1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1B705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B1E05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F7897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261BF2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EEE6A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126F7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4A7B2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62472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4F81E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38272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46DADDD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B4C468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91CA3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F2CB8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2A823AE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F0FEA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D23DB5" w14:textId="77D26BDB" w:rsidR="00662485" w:rsidRPr="009B2B27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742FD00" w14:textId="64D7EDFF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F0D02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F2CC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14E33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DC5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7DA0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2BF6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68504899" w14:textId="77777777" w:rsidTr="006777D8">
        <w:trPr>
          <w:trHeight w:val="291"/>
        </w:trPr>
        <w:tc>
          <w:tcPr>
            <w:tcW w:w="539" w:type="dxa"/>
          </w:tcPr>
          <w:p w14:paraId="0036BE5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021" w:type="dxa"/>
            <w:gridSpan w:val="4"/>
          </w:tcPr>
          <w:p w14:paraId="4F317DC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  <w:gridSpan w:val="2"/>
          </w:tcPr>
          <w:p w14:paraId="38B40C06" w14:textId="77777777" w:rsidR="006777D8" w:rsidRPr="0046773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6E3E0F4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DDD1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  <w:gridSpan w:val="2"/>
          </w:tcPr>
          <w:p w14:paraId="0540EC6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6B96D3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A02D0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D238A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793A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6C52F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B01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81632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6946CD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7206F2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5475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24A7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3B7B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B69A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3FEDC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792A0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AC0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1862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7C977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CAC4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BE09B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B07D5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4D7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82CD6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160FAF5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C6167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588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336,0</w:t>
            </w:r>
          </w:p>
          <w:p w14:paraId="43CFD8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B22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B399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26D99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68A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2CBB0B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A84F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F55A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949A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F8ECE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46A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C46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34037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A3EE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F4A7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BDAAE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360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1C3E268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C7115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AAEB0B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FC1A84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DF586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C6E6E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D3363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A13280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58236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D8446D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4BED0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FDE24" w14:textId="22D14B36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0BC1B9A" w14:textId="7E961C1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7BD9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60B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F201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3841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15B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8FB3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D9032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5C13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62A91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FCFB4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4056D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FBDAFDF" w14:textId="77777777" w:rsidTr="006777D8">
        <w:trPr>
          <w:trHeight w:val="291"/>
        </w:trPr>
        <w:tc>
          <w:tcPr>
            <w:tcW w:w="539" w:type="dxa"/>
          </w:tcPr>
          <w:p w14:paraId="6AFE15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3021" w:type="dxa"/>
            <w:gridSpan w:val="4"/>
          </w:tcPr>
          <w:p w14:paraId="3082729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  <w:gridSpan w:val="2"/>
          </w:tcPr>
          <w:p w14:paraId="17732789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37C05E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A087D1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62B437F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D30F2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F9865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4A38767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E656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1D57C0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0427A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722F5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F8E4E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5647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08C6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A3243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2B101B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9B71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63883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6D14B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1C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DCF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4718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94F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5A84E8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EAF0E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2984B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D571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217A4DC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05F85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1545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170E76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C91B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9DCC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BD1F3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63E4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11DCB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4DAF0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3F6E4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75E3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9E98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515EA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A91F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52B8FC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37AA4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8CF9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63A4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3D8E98" w14:textId="67069579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02A1417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58308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4B099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B75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A3A0E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61814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AA8C0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8CB3B7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B52A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F52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FDF2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7E46CD" w14:textId="16A1F30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DF43A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797D4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C85B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5A9D9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5DE60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4E91C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3A729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4A6CF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42E1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169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EE88F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9434E3" w14:textId="5508929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569C7DED" w14:textId="77777777" w:rsidTr="006777D8">
        <w:trPr>
          <w:trHeight w:val="291"/>
        </w:trPr>
        <w:tc>
          <w:tcPr>
            <w:tcW w:w="539" w:type="dxa"/>
          </w:tcPr>
          <w:p w14:paraId="3B10DB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3021" w:type="dxa"/>
            <w:gridSpan w:val="4"/>
          </w:tcPr>
          <w:p w14:paraId="10CDF104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Захарьино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» (ТОС «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Захарьино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»)</w:t>
            </w:r>
          </w:p>
        </w:tc>
        <w:tc>
          <w:tcPr>
            <w:tcW w:w="1824" w:type="dxa"/>
            <w:gridSpan w:val="2"/>
          </w:tcPr>
          <w:p w14:paraId="47A3E53E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759E5D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779D4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77CFBBD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76704B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CF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CDC7A1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032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6038E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2A89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4BB8B9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9E60F5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E687D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F729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531E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6581CA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50BD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7C77B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0887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3228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45157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546CF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E4FC3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1ABF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B2455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BFC0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A104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5B2AAF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A28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D21B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F8892F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7B410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7AC3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A309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C1E3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4EB98A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4CC9B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E3330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A045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F635A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76428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2371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683A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8ED13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FCCE0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797C7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39979" w14:textId="3CAA01A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10F5F7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5CEC16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E96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4C6FD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6B99D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F9CE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6B8B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C91FA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F9B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94E1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565B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9D2F11" w14:textId="34FDEA25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0C0C51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ACEBD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DF7F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31E60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951FCF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61B3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2CF2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50AE4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BBE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0ED2A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5434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639D76" w14:textId="17E24A5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454EAF9" w14:textId="77777777" w:rsidTr="006777D8">
        <w:trPr>
          <w:trHeight w:val="291"/>
        </w:trPr>
        <w:tc>
          <w:tcPr>
            <w:tcW w:w="539" w:type="dxa"/>
          </w:tcPr>
          <w:p w14:paraId="4C97C0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3021" w:type="dxa"/>
            <w:gridSpan w:val="4"/>
          </w:tcPr>
          <w:p w14:paraId="74C361D9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  <w:gridSpan w:val="2"/>
          </w:tcPr>
          <w:p w14:paraId="068DC69C" w14:textId="77777777" w:rsidR="006777D8" w:rsidRPr="00D97976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0808FD0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BE0C64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59232A2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514A88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324A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BF1148C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AE13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332E57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9AF80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E2901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61A33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3799C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3826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7E36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F911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1AF1E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DEB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0DDCF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3CB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63B1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45AE9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486B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D536B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B4D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A18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8382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4AFF7C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523B0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B017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0D86131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96156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084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80E2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6366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F49CB5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0A67C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C065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CC61F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D829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AC28D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7E5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0CC8D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2F63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2C88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852A5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586F0A" w14:textId="13B7555B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B524B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28D1E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9BD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B0D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872CD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54130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6C05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11A0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3795B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043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E8918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006A78" w14:textId="0524F8EA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66DD3F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E68A17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70E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CBB2F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9E2B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00C25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2D0F0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A63D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95664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09F6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6F4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8AF2B" w14:textId="234197C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6C1F8B" w14:paraId="5CAD6943" w14:textId="77777777" w:rsidTr="006777D8">
        <w:trPr>
          <w:trHeight w:val="291"/>
        </w:trPr>
        <w:tc>
          <w:tcPr>
            <w:tcW w:w="995" w:type="dxa"/>
            <w:gridSpan w:val="3"/>
          </w:tcPr>
          <w:p w14:paraId="03DCA88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08C730F2" w14:textId="5A016DC3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6777D8" w14:paraId="1B18937A" w14:textId="77777777" w:rsidTr="006777D8">
        <w:trPr>
          <w:trHeight w:val="291"/>
        </w:trPr>
        <w:tc>
          <w:tcPr>
            <w:tcW w:w="539" w:type="dxa"/>
          </w:tcPr>
          <w:p w14:paraId="03AC1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021" w:type="dxa"/>
            <w:gridSpan w:val="4"/>
          </w:tcPr>
          <w:p w14:paraId="7BCBE5A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  <w:gridSpan w:val="2"/>
          </w:tcPr>
          <w:p w14:paraId="5836359F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32B3FB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gridSpan w:val="2"/>
          </w:tcPr>
          <w:p w14:paraId="3DC985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  <w:gridSpan w:val="2"/>
          </w:tcPr>
          <w:p w14:paraId="77048E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4E5B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CC72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D5C2B09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EBE4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B9A2EE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0556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D3D0B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0FA54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8199D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F7B4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E5EB8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8A64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31F8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04E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AEA9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C427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EBC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78C81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A17A0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6D2CC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09F2D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B69A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A528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1D86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B214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DC0C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CBBA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C9CA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5DDE5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26853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18D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0D2413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BFDEA9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E9A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103D7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33B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EFAF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38DD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8D223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67624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319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9F4F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8DF6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669B67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88E98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7325F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84A41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96D52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7BFC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C4B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1AD9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FD2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ACF0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565A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B6F16" w14:textId="4EC9D29E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E2E6854" w14:textId="433A4951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5651B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CBDF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2401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A0EE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DAFC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0A4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5E468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C37F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ED2A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7E8D5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0244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6C1F8B" w14:paraId="26A93BF9" w14:textId="77777777" w:rsidTr="006777D8">
        <w:trPr>
          <w:trHeight w:val="291"/>
        </w:trPr>
        <w:tc>
          <w:tcPr>
            <w:tcW w:w="995" w:type="dxa"/>
            <w:gridSpan w:val="3"/>
          </w:tcPr>
          <w:p w14:paraId="16EC244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18DE63D9" w14:textId="6D815D7B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6777D8" w14:paraId="1B7197E3" w14:textId="77777777" w:rsidTr="006777D8">
        <w:trPr>
          <w:trHeight w:val="291"/>
        </w:trPr>
        <w:tc>
          <w:tcPr>
            <w:tcW w:w="539" w:type="dxa"/>
          </w:tcPr>
          <w:p w14:paraId="456E85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021" w:type="dxa"/>
            <w:gridSpan w:val="4"/>
          </w:tcPr>
          <w:p w14:paraId="3C04EC6C" w14:textId="77777777" w:rsidR="006777D8" w:rsidRPr="00951271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  <w:gridSpan w:val="2"/>
          </w:tcPr>
          <w:p w14:paraId="23EED26A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1C0AE4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8EEF05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  <w:gridSpan w:val="2"/>
          </w:tcPr>
          <w:p w14:paraId="3186B11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7439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26E0F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9905298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BD714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EAF856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9D039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89F0B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89192A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3B3A6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1A63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64F78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78F9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17B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E25CE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3FB0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91992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AD38C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67C20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8C101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75212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898D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359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7A3D0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4D8307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BD53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6CC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7D0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2 753,77742</w:t>
            </w:r>
          </w:p>
          <w:p w14:paraId="0F04C9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76E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F44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EB8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72630E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2EE01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589C6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56D38" w14:textId="7B3ECA26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1EBC7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5512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92A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A1145A" w14:textId="165FBA89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B9660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054F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4557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F57B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183E6B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370F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5DD95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6BA9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10F53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22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4D76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D57B9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F3F78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6BA01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E8F5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DE859E" w14:textId="7916B913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47A53577" w14:textId="7C37B31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00E7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38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C785E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B6904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CC45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A096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C287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DFB8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3E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5A67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821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2B27" w14:paraId="59FBA108" w14:textId="77777777" w:rsidTr="006777D8">
        <w:trPr>
          <w:gridAfter w:val="1"/>
          <w:wAfter w:w="18" w:type="dxa"/>
          <w:trHeight w:val="324"/>
        </w:trPr>
        <w:tc>
          <w:tcPr>
            <w:tcW w:w="9495" w:type="dxa"/>
            <w:gridSpan w:val="13"/>
          </w:tcPr>
          <w:p w14:paraId="6FDC9A5C" w14:textId="77777777" w:rsidR="006777D8" w:rsidRPr="00467735" w:rsidRDefault="006777D8" w:rsidP="00BC58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39" w:type="dxa"/>
            <w:gridSpan w:val="3"/>
          </w:tcPr>
          <w:p w14:paraId="7D1AA36B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465" w:type="dxa"/>
          </w:tcPr>
          <w:p w14:paraId="01FC4493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28834,80532</w:t>
            </w:r>
          </w:p>
        </w:tc>
        <w:tc>
          <w:tcPr>
            <w:tcW w:w="1229" w:type="dxa"/>
          </w:tcPr>
          <w:p w14:paraId="45DF62E4" w14:textId="6F887E63" w:rsidR="006777D8" w:rsidRPr="009B2B27" w:rsidRDefault="00DF018A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677B8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3506,52741</w:t>
            </w:r>
          </w:p>
        </w:tc>
        <w:tc>
          <w:tcPr>
            <w:tcW w:w="995" w:type="dxa"/>
            <w:gridSpan w:val="2"/>
          </w:tcPr>
          <w:p w14:paraId="523A299F" w14:textId="0C3ED2B2" w:rsidR="006777D8" w:rsidRDefault="00E557D9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16 179,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69</w:t>
            </w:r>
          </w:p>
        </w:tc>
        <w:tc>
          <w:tcPr>
            <w:tcW w:w="995" w:type="dxa"/>
            <w:gridSpan w:val="2"/>
          </w:tcPr>
          <w:p w14:paraId="25E1941B" w14:textId="47A64E18" w:rsidR="006777D8" w:rsidRPr="009B2B27" w:rsidRDefault="002E69D3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43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2,22</w:t>
            </w:r>
          </w:p>
        </w:tc>
      </w:tr>
    </w:tbl>
    <w:p w14:paraId="0847A524" w14:textId="77777777" w:rsidR="006777D8" w:rsidRDefault="006777D8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6777D8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5206" w14:textId="77777777" w:rsidR="00622209" w:rsidRDefault="00622209" w:rsidP="001A22C1">
      <w:r>
        <w:separator/>
      </w:r>
    </w:p>
  </w:endnote>
  <w:endnote w:type="continuationSeparator" w:id="0">
    <w:p w14:paraId="421E1B1E" w14:textId="77777777" w:rsidR="00622209" w:rsidRDefault="0062220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B6DD" w14:textId="77777777" w:rsidR="00622209" w:rsidRDefault="00622209" w:rsidP="001A22C1">
      <w:r>
        <w:separator/>
      </w:r>
    </w:p>
  </w:footnote>
  <w:footnote w:type="continuationSeparator" w:id="0">
    <w:p w14:paraId="5241434C" w14:textId="77777777" w:rsidR="00622209" w:rsidRDefault="0062220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1081"/>
    <w:rsid w:val="00011735"/>
    <w:rsid w:val="0001278F"/>
    <w:rsid w:val="0001294E"/>
    <w:rsid w:val="000154F1"/>
    <w:rsid w:val="00026F5C"/>
    <w:rsid w:val="00030DE4"/>
    <w:rsid w:val="00037603"/>
    <w:rsid w:val="00037BBF"/>
    <w:rsid w:val="00052DB3"/>
    <w:rsid w:val="00060D52"/>
    <w:rsid w:val="00063116"/>
    <w:rsid w:val="00065902"/>
    <w:rsid w:val="00065DDC"/>
    <w:rsid w:val="00066C78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09E"/>
    <w:rsid w:val="002E69D3"/>
    <w:rsid w:val="002F79D5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1CB1"/>
    <w:rsid w:val="00556686"/>
    <w:rsid w:val="00571F3C"/>
    <w:rsid w:val="00592A86"/>
    <w:rsid w:val="005B1348"/>
    <w:rsid w:val="005C307F"/>
    <w:rsid w:val="005C6CC8"/>
    <w:rsid w:val="005D0AF8"/>
    <w:rsid w:val="005D2F7F"/>
    <w:rsid w:val="005F70B5"/>
    <w:rsid w:val="00607F2F"/>
    <w:rsid w:val="00622209"/>
    <w:rsid w:val="006228B3"/>
    <w:rsid w:val="006251D5"/>
    <w:rsid w:val="006276C6"/>
    <w:rsid w:val="006552B4"/>
    <w:rsid w:val="006559A3"/>
    <w:rsid w:val="00662485"/>
    <w:rsid w:val="00662DB3"/>
    <w:rsid w:val="00674FFC"/>
    <w:rsid w:val="006762DC"/>
    <w:rsid w:val="006777D8"/>
    <w:rsid w:val="00677B88"/>
    <w:rsid w:val="006805C3"/>
    <w:rsid w:val="00684A5B"/>
    <w:rsid w:val="00691448"/>
    <w:rsid w:val="006915ED"/>
    <w:rsid w:val="006A3D70"/>
    <w:rsid w:val="006B35AE"/>
    <w:rsid w:val="006C1F8B"/>
    <w:rsid w:val="006D6A22"/>
    <w:rsid w:val="006E1CA2"/>
    <w:rsid w:val="006E5CAD"/>
    <w:rsid w:val="006F1DD0"/>
    <w:rsid w:val="006F5462"/>
    <w:rsid w:val="0070262E"/>
    <w:rsid w:val="00702C30"/>
    <w:rsid w:val="0070543F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C0221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CEB"/>
    <w:rsid w:val="00927A71"/>
    <w:rsid w:val="009356BD"/>
    <w:rsid w:val="009367CF"/>
    <w:rsid w:val="00937498"/>
    <w:rsid w:val="009473AB"/>
    <w:rsid w:val="00955CBD"/>
    <w:rsid w:val="00984D55"/>
    <w:rsid w:val="009945C6"/>
    <w:rsid w:val="009A768A"/>
    <w:rsid w:val="009B2B27"/>
    <w:rsid w:val="009B51B4"/>
    <w:rsid w:val="009B7EC1"/>
    <w:rsid w:val="009C44C4"/>
    <w:rsid w:val="009C6635"/>
    <w:rsid w:val="009C688A"/>
    <w:rsid w:val="009D1288"/>
    <w:rsid w:val="009D3011"/>
    <w:rsid w:val="009D4EDD"/>
    <w:rsid w:val="009E4370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6795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568A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17CC"/>
    <w:rsid w:val="00CB52BD"/>
    <w:rsid w:val="00CC31D8"/>
    <w:rsid w:val="00CC7872"/>
    <w:rsid w:val="00CD3D7A"/>
    <w:rsid w:val="00CE5733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B32D6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DF018A"/>
    <w:rsid w:val="00E01378"/>
    <w:rsid w:val="00E06BBC"/>
    <w:rsid w:val="00E2398D"/>
    <w:rsid w:val="00E34949"/>
    <w:rsid w:val="00E3654E"/>
    <w:rsid w:val="00E36774"/>
    <w:rsid w:val="00E47EF4"/>
    <w:rsid w:val="00E557D9"/>
    <w:rsid w:val="00E7239C"/>
    <w:rsid w:val="00E87F76"/>
    <w:rsid w:val="00E96704"/>
    <w:rsid w:val="00EA1639"/>
    <w:rsid w:val="00ED0EAD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75FC0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BA8F-8DEA-465C-B90A-93D26A14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10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81</cp:revision>
  <cp:lastPrinted>2023-02-09T07:40:00Z</cp:lastPrinted>
  <dcterms:created xsi:type="dcterms:W3CDTF">2013-11-12T10:53:00Z</dcterms:created>
  <dcterms:modified xsi:type="dcterms:W3CDTF">2023-02-09T07:40:00Z</dcterms:modified>
</cp:coreProperties>
</file>