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7DE94AB1" w:rsidR="00E4611F" w:rsidRPr="00A03CD9" w:rsidRDefault="00E4611F" w:rsidP="00A03CD9">
      <w:pPr>
        <w:pStyle w:val="ConsPlusTitle"/>
        <w:shd w:val="clear" w:color="auto" w:fill="FFFFFF"/>
        <w:ind w:right="-2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3CD9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7BC09D0D" w14:textId="77777777" w:rsidR="00E4611F" w:rsidRPr="00A03CD9" w:rsidRDefault="00E4611F" w:rsidP="00A03CD9">
      <w:pPr>
        <w:pStyle w:val="ConsPlusTitle"/>
        <w:shd w:val="clear" w:color="auto" w:fill="FFFFFF"/>
        <w:ind w:right="-2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3CD9">
        <w:rPr>
          <w:rFonts w:ascii="Times New Roman" w:hAnsi="Times New Roman" w:cs="Times New Roman"/>
          <w:b w:val="0"/>
          <w:bCs w:val="0"/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A03CD9" w:rsidRDefault="00E4611F" w:rsidP="00A03CD9">
      <w:pPr>
        <w:pStyle w:val="ConsPlusTitle"/>
        <w:shd w:val="clear" w:color="auto" w:fill="FFFFFF"/>
        <w:ind w:right="-2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3CD9"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A03CD9" w:rsidRDefault="00E4611F" w:rsidP="00A03CD9">
      <w:pPr>
        <w:pStyle w:val="1"/>
        <w:shd w:val="clear" w:color="auto" w:fill="FFFFFF"/>
        <w:ind w:right="-2" w:firstLine="709"/>
        <w:rPr>
          <w:sz w:val="28"/>
          <w:szCs w:val="28"/>
          <w:lang w:val="ru-RU" w:eastAsia="ru-RU"/>
        </w:rPr>
      </w:pPr>
    </w:p>
    <w:p w14:paraId="07349F80" w14:textId="77777777" w:rsidR="00E4611F" w:rsidRPr="00A03CD9" w:rsidRDefault="00E4611F" w:rsidP="00A03CD9">
      <w:pPr>
        <w:pStyle w:val="1"/>
        <w:shd w:val="clear" w:color="auto" w:fill="FFFFFF"/>
        <w:ind w:right="-2" w:firstLine="709"/>
        <w:rPr>
          <w:sz w:val="28"/>
          <w:szCs w:val="28"/>
          <w:lang w:val="ru-RU" w:eastAsia="ru-RU"/>
        </w:rPr>
      </w:pPr>
      <w:r w:rsidRPr="00A03CD9">
        <w:rPr>
          <w:sz w:val="28"/>
          <w:szCs w:val="28"/>
          <w:lang w:val="ru-RU" w:eastAsia="ru-RU"/>
        </w:rPr>
        <w:t>Р Е Ш Е Н И Е</w:t>
      </w:r>
    </w:p>
    <w:p w14:paraId="08D7953F" w14:textId="77777777" w:rsidR="00E4611F" w:rsidRPr="00A03CD9" w:rsidRDefault="00E4611F" w:rsidP="007E3B20">
      <w:pPr>
        <w:shd w:val="clear" w:color="auto" w:fill="FFFFFF"/>
        <w:ind w:right="-2"/>
        <w:rPr>
          <w:rFonts w:ascii="Times New Roman" w:hAnsi="Times New Roman"/>
          <w:outline w:val="0"/>
        </w:rPr>
      </w:pPr>
    </w:p>
    <w:p w14:paraId="518537A6" w14:textId="00BF7DDB" w:rsidR="00E4611F" w:rsidRPr="00A03CD9" w:rsidRDefault="00E4611F" w:rsidP="007E3B20">
      <w:pPr>
        <w:shd w:val="clear" w:color="auto" w:fill="FFFFFF"/>
        <w:ind w:right="-2"/>
        <w:rPr>
          <w:rFonts w:ascii="Times New Roman" w:hAnsi="Times New Roman"/>
          <w:outline w:val="0"/>
        </w:rPr>
      </w:pPr>
      <w:r w:rsidRPr="00A03CD9">
        <w:rPr>
          <w:rFonts w:ascii="Times New Roman" w:hAnsi="Times New Roman"/>
          <w:outline w:val="0"/>
        </w:rPr>
        <w:t xml:space="preserve">от </w:t>
      </w:r>
      <w:r w:rsidR="00BA642F">
        <w:rPr>
          <w:rFonts w:ascii="Times New Roman" w:hAnsi="Times New Roman"/>
          <w:outline w:val="0"/>
        </w:rPr>
        <w:t>18.02.2025</w:t>
      </w:r>
      <w:r w:rsidRPr="00A03CD9">
        <w:rPr>
          <w:rFonts w:ascii="Times New Roman" w:hAnsi="Times New Roman"/>
          <w:outline w:val="0"/>
        </w:rPr>
        <w:t xml:space="preserve"> № </w:t>
      </w:r>
      <w:r w:rsidR="00BA642F">
        <w:rPr>
          <w:rFonts w:ascii="Times New Roman" w:hAnsi="Times New Roman"/>
          <w:outline w:val="0"/>
        </w:rPr>
        <w:t>29</w:t>
      </w:r>
    </w:p>
    <w:p w14:paraId="7EB4CA1F" w14:textId="77777777" w:rsidR="00E4611F" w:rsidRPr="00A03CD9" w:rsidRDefault="00E4611F" w:rsidP="007E3B20">
      <w:pPr>
        <w:shd w:val="clear" w:color="auto" w:fill="FFFFFF"/>
        <w:ind w:right="-2"/>
        <w:rPr>
          <w:rFonts w:ascii="Times New Roman" w:hAnsi="Times New Roman"/>
          <w:outline w:val="0"/>
        </w:rPr>
      </w:pPr>
      <w:r w:rsidRPr="00A03CD9">
        <w:rPr>
          <w:rFonts w:ascii="Times New Roman" w:hAnsi="Times New Roman"/>
          <w:outline w:val="0"/>
        </w:rPr>
        <w:t>д. Трубичино</w:t>
      </w:r>
    </w:p>
    <w:p w14:paraId="78BAF9E6" w14:textId="77777777" w:rsidR="00E4611F" w:rsidRPr="00A03CD9" w:rsidRDefault="00E4611F" w:rsidP="007E3B20">
      <w:pPr>
        <w:shd w:val="clear" w:color="auto" w:fill="FFFFFF"/>
        <w:ind w:right="-2"/>
        <w:jc w:val="center"/>
        <w:rPr>
          <w:rFonts w:ascii="Times New Roman" w:hAnsi="Times New Roman"/>
          <w:outline w:val="0"/>
        </w:rPr>
      </w:pPr>
    </w:p>
    <w:p w14:paraId="46D1CF4D" w14:textId="1651662D" w:rsidR="00D77566" w:rsidRPr="00E47BC7" w:rsidRDefault="00D77566" w:rsidP="00D77566">
      <w:pPr>
        <w:shd w:val="clear" w:color="auto" w:fill="FFFFFF"/>
        <w:spacing w:line="240" w:lineRule="exact"/>
        <w:ind w:right="4649"/>
        <w:jc w:val="both"/>
        <w:rPr>
          <w:rFonts w:ascii="Times New Roman" w:hAnsi="Times New Roman"/>
          <w:outline w:val="0"/>
        </w:rPr>
      </w:pPr>
      <w:r w:rsidRPr="00E47BC7">
        <w:rPr>
          <w:rFonts w:ascii="Times New Roman" w:hAnsi="Times New Roman"/>
          <w:outline w:val="0"/>
        </w:rPr>
        <w:t>О внесении изменений в решение Совета депутатов Трубичинского сельского поселения от 2</w:t>
      </w:r>
      <w:r w:rsidR="00DC7CA3">
        <w:rPr>
          <w:rFonts w:ascii="Times New Roman" w:hAnsi="Times New Roman"/>
          <w:outline w:val="0"/>
        </w:rPr>
        <w:t>3</w:t>
      </w:r>
      <w:r w:rsidRPr="00E47BC7">
        <w:rPr>
          <w:rFonts w:ascii="Times New Roman" w:hAnsi="Times New Roman"/>
          <w:outline w:val="0"/>
        </w:rPr>
        <w:t>.12.202</w:t>
      </w:r>
      <w:r w:rsidR="00DC7CA3">
        <w:rPr>
          <w:rFonts w:ascii="Times New Roman" w:hAnsi="Times New Roman"/>
          <w:outline w:val="0"/>
        </w:rPr>
        <w:t>4</w:t>
      </w:r>
      <w:r w:rsidRPr="00E47BC7">
        <w:rPr>
          <w:rFonts w:ascii="Times New Roman" w:hAnsi="Times New Roman"/>
          <w:outline w:val="0"/>
        </w:rPr>
        <w:t xml:space="preserve"> № 1</w:t>
      </w:r>
      <w:r w:rsidR="00DC7CA3">
        <w:rPr>
          <w:rFonts w:ascii="Times New Roman" w:hAnsi="Times New Roman"/>
          <w:outline w:val="0"/>
        </w:rPr>
        <w:t>9</w:t>
      </w:r>
      <w:r w:rsidRPr="00E47BC7">
        <w:rPr>
          <w:rFonts w:ascii="Times New Roman" w:hAnsi="Times New Roman"/>
          <w:outline w:val="0"/>
        </w:rPr>
        <w:t xml:space="preserve"> «О бюджете Трубичинского сельского поселения на 2025 год и на плановый период 2026 и 2027 годов»</w:t>
      </w:r>
    </w:p>
    <w:p w14:paraId="125957E1" w14:textId="363DB6D4" w:rsidR="00E4611F" w:rsidRPr="00A03CD9" w:rsidRDefault="00E4611F" w:rsidP="007E3B20">
      <w:pPr>
        <w:shd w:val="clear" w:color="auto" w:fill="FFFFFF"/>
        <w:spacing w:line="240" w:lineRule="exact"/>
        <w:jc w:val="both"/>
        <w:rPr>
          <w:rFonts w:ascii="Times New Roman" w:hAnsi="Times New Roman"/>
          <w:outline w:val="0"/>
        </w:rPr>
      </w:pPr>
    </w:p>
    <w:p w14:paraId="088D0C5D" w14:textId="77777777" w:rsidR="00E4611F" w:rsidRPr="009F2A3D" w:rsidRDefault="00E4611F" w:rsidP="007E3B20">
      <w:pPr>
        <w:pStyle w:val="ConsPlusNormal"/>
        <w:widowControl/>
        <w:shd w:val="clear" w:color="auto" w:fill="FFFFFF"/>
        <w:ind w:right="-2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261FF30D" w14:textId="77777777" w:rsidR="00E4611F" w:rsidRDefault="00E4611F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</w:p>
    <w:p w14:paraId="32BBF418" w14:textId="60BF3EAF" w:rsidR="00E4611F" w:rsidRDefault="00E4611F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23D4BA02" w14:textId="77777777" w:rsidR="001B4EA5" w:rsidRPr="009F2A3D" w:rsidRDefault="001B4EA5" w:rsidP="00E4611F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0034C" w14:textId="1B94EF59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40D7E629" w14:textId="0B5D9339" w:rsidR="00D77566" w:rsidRDefault="00D77566" w:rsidP="00D7756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A356F5">
        <w:rPr>
          <w:rFonts w:ascii="Times New Roman" w:hAnsi="Times New Roman"/>
          <w:sz w:val="28"/>
          <w:szCs w:val="28"/>
        </w:rPr>
        <w:t>3</w:t>
      </w:r>
      <w:r w:rsidRPr="00E01D33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356F5">
        <w:rPr>
          <w:rFonts w:ascii="Times New Roman" w:hAnsi="Times New Roman"/>
          <w:sz w:val="28"/>
          <w:szCs w:val="28"/>
        </w:rPr>
        <w:t>4</w:t>
      </w:r>
      <w:r w:rsidRPr="00E01D3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="00A356F5">
        <w:rPr>
          <w:rFonts w:ascii="Times New Roman" w:hAnsi="Times New Roman"/>
          <w:sz w:val="28"/>
          <w:szCs w:val="28"/>
        </w:rPr>
        <w:t>9</w:t>
      </w:r>
      <w:r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A356F5">
        <w:rPr>
          <w:rFonts w:ascii="Times New Roman" w:hAnsi="Times New Roman"/>
          <w:sz w:val="28"/>
          <w:szCs w:val="28"/>
        </w:rPr>
        <w:t>5</w:t>
      </w:r>
      <w:r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356F5">
        <w:rPr>
          <w:rFonts w:ascii="Times New Roman" w:hAnsi="Times New Roman"/>
          <w:sz w:val="28"/>
          <w:szCs w:val="28"/>
        </w:rPr>
        <w:t>6</w:t>
      </w:r>
      <w:r w:rsidRPr="00E01D33">
        <w:rPr>
          <w:rFonts w:ascii="Times New Roman" w:hAnsi="Times New Roman"/>
          <w:sz w:val="28"/>
          <w:szCs w:val="28"/>
        </w:rPr>
        <w:t xml:space="preserve"> и 202</w:t>
      </w:r>
      <w:r w:rsidR="00A356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(далее - Р</w:t>
      </w:r>
      <w:r w:rsidRPr="00E01D33">
        <w:rPr>
          <w:rFonts w:ascii="Times New Roman" w:hAnsi="Times New Roman"/>
          <w:sz w:val="28"/>
          <w:szCs w:val="28"/>
        </w:rPr>
        <w:t xml:space="preserve">ешение)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35A59221" w14:textId="77777777" w:rsidR="00D77566" w:rsidRDefault="00D77566" w:rsidP="00D7756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2BE3D0A9" w14:textId="4A20F52D" w:rsidR="00D77566" w:rsidRDefault="00D77566" w:rsidP="00D7756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««1. Утвердить основные характеристики бюджета Трубичинского сельского поселения на 202</w:t>
      </w:r>
      <w:r w:rsidR="00A356F5">
        <w:rPr>
          <w:rFonts w:ascii="Times New Roman" w:hAnsi="Times New Roman" w:cs="Calisto MT"/>
          <w:sz w:val="28"/>
          <w:szCs w:val="28"/>
        </w:rPr>
        <w:t>5</w:t>
      </w:r>
      <w:r>
        <w:rPr>
          <w:rFonts w:ascii="Times New Roman" w:hAnsi="Times New Roman" w:cs="Calisto MT"/>
          <w:sz w:val="28"/>
          <w:szCs w:val="28"/>
        </w:rPr>
        <w:t xml:space="preserve"> год:</w:t>
      </w:r>
    </w:p>
    <w:p w14:paraId="5DC8A09C" w14:textId="18CAE0DA" w:rsidR="00D77566" w:rsidRPr="006B11D3" w:rsidRDefault="00D77566" w:rsidP="00D7756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A356F5">
        <w:rPr>
          <w:rFonts w:ascii="Times New Roman" w:hAnsi="Times New Roman" w:cs="Calisto MT"/>
          <w:sz w:val="28"/>
          <w:szCs w:val="28"/>
        </w:rPr>
        <w:t>50 476,7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74C669DE" w14:textId="2B9C4848" w:rsidR="00D77566" w:rsidRPr="006B11D3" w:rsidRDefault="00D77566" w:rsidP="00D7756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0359F4">
        <w:rPr>
          <w:rFonts w:ascii="Times New Roman" w:hAnsi="Times New Roman" w:cs="Calisto MT"/>
          <w:sz w:val="28"/>
          <w:szCs w:val="28"/>
        </w:rPr>
        <w:t>51 </w:t>
      </w:r>
      <w:r w:rsidR="0040121F">
        <w:rPr>
          <w:rFonts w:ascii="Times New Roman" w:hAnsi="Times New Roman" w:cs="Calisto MT"/>
          <w:sz w:val="28"/>
          <w:szCs w:val="28"/>
        </w:rPr>
        <w:t>889</w:t>
      </w:r>
      <w:r w:rsidR="000359F4">
        <w:rPr>
          <w:rFonts w:ascii="Times New Roman" w:hAnsi="Times New Roman" w:cs="Calisto MT"/>
          <w:sz w:val="28"/>
          <w:szCs w:val="28"/>
        </w:rPr>
        <w:t>,5507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7AD86ABF" w14:textId="2A41E386" w:rsidR="00D77566" w:rsidRDefault="00D77566" w:rsidP="00D77566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E47BC7">
        <w:rPr>
          <w:rFonts w:ascii="Times New Roman" w:hAnsi="Times New Roman" w:cs="Calisto MT"/>
          <w:sz w:val="28"/>
          <w:szCs w:val="28"/>
        </w:rPr>
        <w:t>1 412,8507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3DB82E5B" w14:textId="77777777" w:rsidR="007A187C" w:rsidRDefault="007A187C" w:rsidP="007A187C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1.2. Пункт 10 Решения изложить в следующей редакции:</w:t>
      </w:r>
    </w:p>
    <w:p w14:paraId="68389085" w14:textId="6B90DBCE" w:rsidR="00E4611F" w:rsidRPr="006B11D3" w:rsidRDefault="007A187C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E4611F" w:rsidRPr="006B11D3">
        <w:rPr>
          <w:rFonts w:ascii="Times New Roman" w:hAnsi="Times New Roman" w:cs="Calisto MT"/>
          <w:sz w:val="28"/>
          <w:szCs w:val="28"/>
        </w:rPr>
        <w:t>1</w:t>
      </w:r>
      <w:r w:rsidR="00E4611F">
        <w:rPr>
          <w:rFonts w:ascii="Times New Roman" w:hAnsi="Times New Roman" w:cs="Calisto MT"/>
          <w:sz w:val="28"/>
          <w:szCs w:val="28"/>
        </w:rPr>
        <w:t>0</w:t>
      </w:r>
      <w:r w:rsidR="00E4611F" w:rsidRPr="006B11D3">
        <w:rPr>
          <w:rFonts w:ascii="Times New Roman" w:hAnsi="Times New Roman" w:cs="Calisto MT"/>
          <w:sz w:val="28"/>
          <w:szCs w:val="28"/>
        </w:rPr>
        <w:t xml:space="preserve">. 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Утвердить общий объем бюджетных ассигнований на исполнение публичных </w:t>
      </w:r>
      <w:r w:rsidR="008C0571">
        <w:rPr>
          <w:rFonts w:ascii="Times New Roman" w:hAnsi="Times New Roman" w:cs="Calisto MT"/>
          <w:sz w:val="28"/>
          <w:szCs w:val="28"/>
        </w:rPr>
        <w:t>нормативных обязательств на 202</w:t>
      </w:r>
      <w:r w:rsidR="00302351">
        <w:rPr>
          <w:rFonts w:ascii="Times New Roman" w:hAnsi="Times New Roman" w:cs="Calisto MT"/>
          <w:sz w:val="28"/>
          <w:szCs w:val="28"/>
        </w:rPr>
        <w:t>5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E47BC7">
        <w:rPr>
          <w:rFonts w:ascii="Times New Roman" w:hAnsi="Times New Roman" w:cs="Calisto MT"/>
          <w:b/>
          <w:sz w:val="28"/>
          <w:szCs w:val="28"/>
        </w:rPr>
        <w:t>471,0276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8C0571">
        <w:rPr>
          <w:rFonts w:ascii="Times New Roman" w:hAnsi="Times New Roman" w:cs="Calisto MT"/>
          <w:sz w:val="28"/>
          <w:szCs w:val="28"/>
        </w:rPr>
        <w:t>, на 202</w:t>
      </w:r>
      <w:r w:rsidR="00302351">
        <w:rPr>
          <w:rFonts w:ascii="Times New Roman" w:hAnsi="Times New Roman" w:cs="Calisto MT"/>
          <w:sz w:val="28"/>
          <w:szCs w:val="28"/>
        </w:rPr>
        <w:t>6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02351">
        <w:rPr>
          <w:rFonts w:ascii="Times New Roman" w:hAnsi="Times New Roman" w:cs="Calisto MT"/>
          <w:b/>
          <w:sz w:val="28"/>
          <w:szCs w:val="28"/>
        </w:rPr>
        <w:t>400,5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>тыс. рублей</w:t>
      </w:r>
      <w:r w:rsidR="008C0571" w:rsidRPr="006B11D3">
        <w:rPr>
          <w:rFonts w:ascii="Times New Roman" w:hAnsi="Times New Roman" w:cs="Calisto MT"/>
          <w:sz w:val="28"/>
          <w:szCs w:val="28"/>
        </w:rPr>
        <w:t>, на 20</w:t>
      </w:r>
      <w:r w:rsidR="008C0571">
        <w:rPr>
          <w:rFonts w:ascii="Times New Roman" w:hAnsi="Times New Roman" w:cs="Calisto MT"/>
          <w:sz w:val="28"/>
          <w:szCs w:val="28"/>
        </w:rPr>
        <w:t>2</w:t>
      </w:r>
      <w:r w:rsidR="00302351">
        <w:rPr>
          <w:rFonts w:ascii="Times New Roman" w:hAnsi="Times New Roman" w:cs="Calisto MT"/>
          <w:sz w:val="28"/>
          <w:szCs w:val="28"/>
        </w:rPr>
        <w:t>7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02351">
        <w:rPr>
          <w:rFonts w:ascii="Times New Roman" w:hAnsi="Times New Roman" w:cs="Calisto MT"/>
          <w:b/>
          <w:sz w:val="28"/>
          <w:szCs w:val="28"/>
        </w:rPr>
        <w:t>400,5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>тыс. рублей</w:t>
      </w:r>
      <w:r w:rsidR="008C0571" w:rsidRPr="006B11D3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38E52A1C" w14:textId="60FB8A0E" w:rsidR="007A187C" w:rsidRDefault="007A187C" w:rsidP="007A187C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1.3. Пункт 11 Решения изложить в следующей редакции:</w:t>
      </w:r>
    </w:p>
    <w:p w14:paraId="5D0D3B72" w14:textId="1BC7916A" w:rsidR="00E4611F" w:rsidRPr="006B11D3" w:rsidRDefault="007A187C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E4611F" w:rsidRPr="00665091">
        <w:rPr>
          <w:rFonts w:ascii="Times New Roman" w:hAnsi="Times New Roman" w:cs="Calisto MT"/>
          <w:sz w:val="28"/>
          <w:szCs w:val="28"/>
        </w:rPr>
        <w:t>1</w:t>
      </w:r>
      <w:r w:rsidR="00E4611F">
        <w:rPr>
          <w:rFonts w:ascii="Times New Roman" w:hAnsi="Times New Roman" w:cs="Calisto MT"/>
          <w:sz w:val="28"/>
          <w:szCs w:val="28"/>
        </w:rPr>
        <w:t>1</w:t>
      </w:r>
      <w:r w:rsidR="00E4611F"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="00E4611F" w:rsidRPr="00100B8F">
        <w:rPr>
          <w:rFonts w:ascii="Times New Roman" w:hAnsi="Times New Roman" w:cs="Calisto MT"/>
          <w:sz w:val="28"/>
          <w:szCs w:val="28"/>
        </w:rPr>
        <w:t>Утвердить объем бюджетных ассигнований дорожного фонда Трубичинского сельского поселения на 202</w:t>
      </w:r>
      <w:r w:rsidR="00302351">
        <w:rPr>
          <w:rFonts w:ascii="Times New Roman" w:hAnsi="Times New Roman" w:cs="Calisto MT"/>
          <w:sz w:val="28"/>
          <w:szCs w:val="28"/>
        </w:rPr>
        <w:t>5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13 121,42785</w:t>
      </w:r>
      <w:r w:rsidR="00E4611F"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E4611F" w:rsidRPr="00100B8F">
        <w:rPr>
          <w:rFonts w:ascii="Times New Roman" w:hAnsi="Times New Roman" w:cs="Calisto MT"/>
          <w:sz w:val="28"/>
          <w:szCs w:val="28"/>
        </w:rPr>
        <w:t>, на 202</w:t>
      </w:r>
      <w:r w:rsidR="00302351">
        <w:rPr>
          <w:rFonts w:ascii="Times New Roman" w:hAnsi="Times New Roman" w:cs="Calisto MT"/>
          <w:sz w:val="28"/>
          <w:szCs w:val="28"/>
        </w:rPr>
        <w:t>6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114085">
        <w:rPr>
          <w:rFonts w:ascii="Times New Roman" w:hAnsi="Times New Roman" w:cs="Calisto MT"/>
          <w:b/>
          <w:sz w:val="28"/>
          <w:szCs w:val="28"/>
        </w:rPr>
        <w:t>1</w:t>
      </w:r>
      <w:r w:rsidR="00455846">
        <w:rPr>
          <w:rFonts w:ascii="Times New Roman" w:hAnsi="Times New Roman" w:cs="Calisto MT"/>
          <w:b/>
          <w:sz w:val="28"/>
          <w:szCs w:val="28"/>
        </w:rPr>
        <w:t>0 270,68</w:t>
      </w:r>
      <w:r w:rsidR="00E4611F"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E4611F" w:rsidRPr="00100B8F">
        <w:rPr>
          <w:rFonts w:ascii="Times New Roman" w:hAnsi="Times New Roman" w:cs="Calisto MT"/>
          <w:sz w:val="28"/>
          <w:szCs w:val="28"/>
        </w:rPr>
        <w:t>, на 202</w:t>
      </w:r>
      <w:r w:rsidR="00302351">
        <w:rPr>
          <w:rFonts w:ascii="Times New Roman" w:hAnsi="Times New Roman" w:cs="Calisto MT"/>
          <w:sz w:val="28"/>
          <w:szCs w:val="28"/>
        </w:rPr>
        <w:t>7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302351">
        <w:rPr>
          <w:rFonts w:ascii="Times New Roman" w:hAnsi="Times New Roman" w:cs="Calisto MT"/>
          <w:b/>
          <w:sz w:val="28"/>
          <w:szCs w:val="28"/>
        </w:rPr>
        <w:t>1</w:t>
      </w:r>
      <w:r w:rsidR="00455846">
        <w:rPr>
          <w:rFonts w:ascii="Times New Roman" w:hAnsi="Times New Roman" w:cs="Calisto MT"/>
          <w:b/>
          <w:sz w:val="28"/>
          <w:szCs w:val="28"/>
        </w:rPr>
        <w:t>1 612,36</w:t>
      </w:r>
      <w:r w:rsidR="00E4611F"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E4611F" w:rsidRPr="00100B8F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CD5F5C3" w14:textId="70C3970E" w:rsidR="007A187C" w:rsidRPr="00F310AD" w:rsidRDefault="007A187C" w:rsidP="007A187C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1D33">
        <w:rPr>
          <w:rFonts w:ascii="Times New Roman" w:hAnsi="Times New Roman" w:cs="Calisto MT"/>
          <w:sz w:val="28"/>
          <w:szCs w:val="28"/>
        </w:rPr>
        <w:t>П</w:t>
      </w:r>
      <w:r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>
        <w:rPr>
          <w:rFonts w:ascii="Times New Roman" w:hAnsi="Times New Roman" w:cs="Times New Roman"/>
          <w:sz w:val="28"/>
          <w:szCs w:val="28"/>
        </w:rPr>
        <w:t>2,3,4,5</w:t>
      </w:r>
      <w:r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Pr="00F310AD">
        <w:rPr>
          <w:rFonts w:ascii="Times New Roman" w:hAnsi="Times New Roman" w:cs="Calisto MT"/>
          <w:sz w:val="28"/>
          <w:szCs w:val="28"/>
        </w:rPr>
        <w:t>.</w:t>
      </w:r>
    </w:p>
    <w:p w14:paraId="5C3B2E28" w14:textId="146D90F8" w:rsidR="00B2359B" w:rsidRDefault="0069642C" w:rsidP="00B2359B">
      <w:pPr>
        <w:pStyle w:val="ConsPlusNormal"/>
        <w:widowControl/>
        <w:tabs>
          <w:tab w:val="left" w:pos="284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 w:rsidR="00B2359B">
        <w:rPr>
          <w:rFonts w:ascii="Times New Roman" w:hAnsi="Times New Roman"/>
          <w:sz w:val="28"/>
          <w:szCs w:val="28"/>
        </w:rPr>
        <w:t>».</w:t>
      </w:r>
    </w:p>
    <w:p w14:paraId="2CA6EAB5" w14:textId="77777777" w:rsidR="00B2359B" w:rsidRDefault="00B2359B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86F4ED" w14:textId="77777777" w:rsidR="00B2359B" w:rsidRPr="00B2359B" w:rsidRDefault="00B2359B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6EF367" w14:textId="4A7DC0A7" w:rsidR="00B914E4" w:rsidRDefault="00E4611F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  <w:r w:rsidRPr="00B2359B">
        <w:rPr>
          <w:rFonts w:ascii="Times New Roman" w:hAnsi="Times New Roman" w:cs="Times New Roman"/>
          <w:sz w:val="28"/>
        </w:rPr>
        <w:t>Глава сельского поселения                                     С.В. Анкудинов</w:t>
      </w:r>
    </w:p>
    <w:p w14:paraId="5554A4DA" w14:textId="2B452566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16B88A9B" w14:textId="40AA19E6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58B0723B" w14:textId="041B2DEF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21BDDDE7" w14:textId="0BF6A39D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0FEF7676" w14:textId="70A037B9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4D86B083" w14:textId="432E789E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68D615DF" w14:textId="7811E8FF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6224686F" w14:textId="29C75673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5F4C315F" w14:textId="090F012D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1FACD1E6" w14:textId="43FD2106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60E8AD0F" w14:textId="5943F609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1F428C17" w14:textId="57051982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79B0712E" w14:textId="00F2F391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0376ACEA" w14:textId="7AD43910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3A9E1F05" w14:textId="5F18D550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56BC3760" w14:textId="0DA54B80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194E1703" w14:textId="63D599B1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1475FFB5" w14:textId="0DDF8585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5311ECB9" w14:textId="71B351E4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07598C1F" w14:textId="11613125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58A70E8A" w14:textId="1BE5A385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53BEE18F" w14:textId="5CE00649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195E0879" w14:textId="4777B74A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56BF679A" w14:textId="07F650FF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0F8DF625" w14:textId="5428A30F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36046A70" w14:textId="62742B6B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1DB294D2" w14:textId="6703F3CF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1DAD3CE5" w14:textId="1A05D7DD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6D36F560" w14:textId="707057A3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20DEFA7C" w14:textId="253C1AAD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0DD81819" w14:textId="362121DE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301D10A0" w14:textId="66138ED5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175B70E0" w14:textId="2A05FFA4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432D0E3F" w14:textId="32884E4B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3230710F" w14:textId="076E0FD0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24615D5B" w14:textId="464727C7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32CDCE37" w14:textId="1C6CF46A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1AE95795" w14:textId="04D1B724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7C6B828B" w14:textId="437BFD9D" w:rsidR="00BC3896" w:rsidRDefault="00BC3896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</w:rPr>
      </w:pPr>
    </w:p>
    <w:p w14:paraId="06BD5844" w14:textId="417CB793" w:rsidR="00BC3896" w:rsidRPr="00BC3896" w:rsidRDefault="00BC3896" w:rsidP="00BC3896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BC3896">
        <w:rPr>
          <w:rFonts w:ascii="Times New Roman" w:hAnsi="Times New Roman" w:cs="Times New Roman" w:hint="eastAsia"/>
        </w:rPr>
        <w:lastRenderedPageBreak/>
        <w:t>Приложение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№</w:t>
      </w:r>
      <w:r w:rsidRPr="00BC3896">
        <w:rPr>
          <w:rFonts w:ascii="Times New Roman" w:hAnsi="Times New Roman" w:cs="Times New Roman"/>
        </w:rPr>
        <w:t xml:space="preserve"> 2</w:t>
      </w:r>
    </w:p>
    <w:p w14:paraId="689B4E9A" w14:textId="270B412C" w:rsidR="00BC3896" w:rsidRPr="00BC3896" w:rsidRDefault="00BC3896" w:rsidP="00BC3896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BC3896">
        <w:rPr>
          <w:rFonts w:ascii="Times New Roman" w:hAnsi="Times New Roman" w:cs="Times New Roman" w:hint="eastAsia"/>
        </w:rPr>
        <w:t>к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решению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Совета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депутатов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Трубичинского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сельского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поселения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от</w:t>
      </w:r>
      <w:r w:rsidRPr="00BC3896">
        <w:rPr>
          <w:rFonts w:ascii="Times New Roman" w:hAnsi="Times New Roman" w:cs="Times New Roman"/>
        </w:rPr>
        <w:t xml:space="preserve"> 23.12.2024 </w:t>
      </w:r>
      <w:r w:rsidRPr="00BC3896">
        <w:rPr>
          <w:rFonts w:ascii="Times New Roman" w:hAnsi="Times New Roman" w:cs="Times New Roman" w:hint="eastAsia"/>
        </w:rPr>
        <w:t>№</w:t>
      </w:r>
      <w:r w:rsidRPr="00BC3896">
        <w:rPr>
          <w:rFonts w:ascii="Times New Roman" w:hAnsi="Times New Roman" w:cs="Times New Roman"/>
        </w:rPr>
        <w:t>19 «</w:t>
      </w:r>
      <w:r w:rsidRPr="00BC3896">
        <w:rPr>
          <w:rFonts w:ascii="Times New Roman" w:hAnsi="Times New Roman" w:cs="Times New Roman" w:hint="eastAsia"/>
        </w:rPr>
        <w:t>О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бюджете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Трубичинского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сельского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поселени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на</w:t>
      </w:r>
      <w:r w:rsidRPr="00BC3896">
        <w:rPr>
          <w:rFonts w:ascii="Times New Roman" w:hAnsi="Times New Roman" w:cs="Times New Roman"/>
        </w:rPr>
        <w:t xml:space="preserve"> 2025 </w:t>
      </w:r>
      <w:r w:rsidRPr="00BC3896">
        <w:rPr>
          <w:rFonts w:ascii="Times New Roman" w:hAnsi="Times New Roman" w:cs="Times New Roman" w:hint="eastAsia"/>
        </w:rPr>
        <w:t>год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и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на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плановый</w:t>
      </w:r>
      <w:r w:rsidRPr="00BC3896">
        <w:rPr>
          <w:rFonts w:ascii="Times New Roman" w:hAnsi="Times New Roman" w:cs="Times New Roman"/>
        </w:rPr>
        <w:t xml:space="preserve"> </w:t>
      </w:r>
      <w:r w:rsidRPr="00BC3896">
        <w:rPr>
          <w:rFonts w:ascii="Times New Roman" w:hAnsi="Times New Roman" w:cs="Times New Roman" w:hint="eastAsia"/>
        </w:rPr>
        <w:t>период</w:t>
      </w:r>
      <w:r w:rsidRPr="00BC3896">
        <w:rPr>
          <w:rFonts w:ascii="Times New Roman" w:hAnsi="Times New Roman" w:cs="Times New Roman"/>
        </w:rPr>
        <w:t xml:space="preserve"> 2026 </w:t>
      </w:r>
      <w:r w:rsidRPr="00BC3896">
        <w:rPr>
          <w:rFonts w:ascii="Times New Roman" w:hAnsi="Times New Roman" w:cs="Times New Roman" w:hint="eastAsia"/>
        </w:rPr>
        <w:t>и</w:t>
      </w:r>
      <w:r w:rsidRPr="00BC3896">
        <w:rPr>
          <w:rFonts w:ascii="Times New Roman" w:hAnsi="Times New Roman" w:cs="Times New Roman"/>
        </w:rPr>
        <w:t xml:space="preserve"> 2027 </w:t>
      </w:r>
      <w:r w:rsidRPr="00BC3896">
        <w:rPr>
          <w:rFonts w:ascii="Times New Roman" w:hAnsi="Times New Roman" w:cs="Times New Roman" w:hint="eastAsia"/>
        </w:rPr>
        <w:t>годы»</w:t>
      </w:r>
    </w:p>
    <w:p w14:paraId="75D003E2" w14:textId="4831D935" w:rsidR="00BC3896" w:rsidRDefault="00BC3896" w:rsidP="00BC3896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8"/>
        </w:rPr>
      </w:pPr>
    </w:p>
    <w:p w14:paraId="3B669381" w14:textId="7AD4FDA9" w:rsidR="00BC3896" w:rsidRPr="00BC3896" w:rsidRDefault="00BC3896" w:rsidP="00BC3896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C3896">
        <w:rPr>
          <w:rFonts w:ascii="Times New Roman" w:hAnsi="Times New Roman" w:cs="Times New Roman" w:hint="eastAsia"/>
          <w:sz w:val="24"/>
          <w:szCs w:val="24"/>
        </w:rPr>
        <w:t>Распределение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по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разделам</w:t>
      </w:r>
      <w:r w:rsidRPr="00BC3896">
        <w:rPr>
          <w:rFonts w:ascii="Times New Roman" w:hAnsi="Times New Roman" w:cs="Times New Roman"/>
          <w:sz w:val="24"/>
          <w:szCs w:val="24"/>
        </w:rPr>
        <w:t xml:space="preserve">, </w:t>
      </w:r>
      <w:r w:rsidRPr="00BC3896">
        <w:rPr>
          <w:rFonts w:ascii="Times New Roman" w:hAnsi="Times New Roman" w:cs="Times New Roman" w:hint="eastAsia"/>
          <w:sz w:val="24"/>
          <w:szCs w:val="24"/>
        </w:rPr>
        <w:t>подразделам</w:t>
      </w:r>
      <w:r w:rsidRPr="00BC3896">
        <w:rPr>
          <w:rFonts w:ascii="Times New Roman" w:hAnsi="Times New Roman" w:cs="Times New Roman"/>
          <w:sz w:val="24"/>
          <w:szCs w:val="24"/>
        </w:rPr>
        <w:t xml:space="preserve">, </w:t>
      </w:r>
      <w:r w:rsidRPr="00BC3896">
        <w:rPr>
          <w:rFonts w:ascii="Times New Roman" w:hAnsi="Times New Roman" w:cs="Times New Roman" w:hint="eastAsia"/>
          <w:sz w:val="24"/>
          <w:szCs w:val="24"/>
        </w:rPr>
        <w:t>целевым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статьям</w:t>
      </w:r>
      <w:r w:rsidRPr="00BC3896">
        <w:rPr>
          <w:rFonts w:ascii="Times New Roman" w:hAnsi="Times New Roman" w:cs="Times New Roman"/>
          <w:sz w:val="24"/>
          <w:szCs w:val="24"/>
        </w:rPr>
        <w:t xml:space="preserve"> (</w:t>
      </w:r>
      <w:r w:rsidRPr="00BC3896">
        <w:rPr>
          <w:rFonts w:ascii="Times New Roman" w:hAnsi="Times New Roman" w:cs="Times New Roman" w:hint="eastAsia"/>
          <w:sz w:val="24"/>
          <w:szCs w:val="24"/>
        </w:rPr>
        <w:t>муниципальным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программамТрубичинского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и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непрограммным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направлениям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деятельности</w:t>
      </w:r>
      <w:r w:rsidRPr="00BC3896">
        <w:rPr>
          <w:rFonts w:ascii="Times New Roman" w:hAnsi="Times New Roman" w:cs="Times New Roman"/>
          <w:sz w:val="24"/>
          <w:szCs w:val="24"/>
        </w:rPr>
        <w:t xml:space="preserve">), </w:t>
      </w:r>
      <w:r w:rsidRPr="00BC3896">
        <w:rPr>
          <w:rFonts w:ascii="Times New Roman" w:hAnsi="Times New Roman" w:cs="Times New Roman" w:hint="eastAsia"/>
          <w:sz w:val="24"/>
          <w:szCs w:val="24"/>
        </w:rPr>
        <w:t>группам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и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подгруппам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видов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классификации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на</w:t>
      </w:r>
      <w:r w:rsidRPr="00BC3896">
        <w:rPr>
          <w:rFonts w:ascii="Times New Roman" w:hAnsi="Times New Roman" w:cs="Times New Roman"/>
          <w:sz w:val="24"/>
          <w:szCs w:val="24"/>
        </w:rPr>
        <w:t xml:space="preserve"> 2025 </w:t>
      </w:r>
      <w:r w:rsidRPr="00BC3896">
        <w:rPr>
          <w:rFonts w:ascii="Times New Roman" w:hAnsi="Times New Roman" w:cs="Times New Roman" w:hint="eastAsia"/>
          <w:sz w:val="24"/>
          <w:szCs w:val="24"/>
        </w:rPr>
        <w:t>год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и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на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BC3896">
        <w:rPr>
          <w:rFonts w:ascii="Times New Roman" w:hAnsi="Times New Roman" w:cs="Times New Roman"/>
          <w:sz w:val="24"/>
          <w:szCs w:val="24"/>
        </w:rPr>
        <w:t xml:space="preserve"> </w:t>
      </w:r>
      <w:r w:rsidRPr="00BC3896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BC3896">
        <w:rPr>
          <w:rFonts w:ascii="Times New Roman" w:hAnsi="Times New Roman" w:cs="Times New Roman"/>
          <w:sz w:val="24"/>
          <w:szCs w:val="24"/>
        </w:rPr>
        <w:t xml:space="preserve"> 2026 </w:t>
      </w:r>
      <w:r w:rsidRPr="00BC3896">
        <w:rPr>
          <w:rFonts w:ascii="Times New Roman" w:hAnsi="Times New Roman" w:cs="Times New Roman" w:hint="eastAsia"/>
          <w:sz w:val="24"/>
          <w:szCs w:val="24"/>
        </w:rPr>
        <w:t>и</w:t>
      </w:r>
      <w:r w:rsidRPr="00BC3896">
        <w:rPr>
          <w:rFonts w:ascii="Times New Roman" w:hAnsi="Times New Roman" w:cs="Times New Roman"/>
          <w:sz w:val="24"/>
          <w:szCs w:val="24"/>
        </w:rPr>
        <w:t xml:space="preserve"> 2027 </w:t>
      </w:r>
      <w:r w:rsidRPr="00BC3896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581423B8" w14:textId="30B2606F" w:rsidR="00BC3896" w:rsidRPr="00BC3896" w:rsidRDefault="00BC3896" w:rsidP="00BC3896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BC3896">
        <w:rPr>
          <w:rFonts w:ascii="Times New Roman" w:hAnsi="Times New Roman" w:cs="Times New Roman"/>
        </w:rPr>
        <w:t>(</w:t>
      </w:r>
      <w:r w:rsidRPr="00BC3896">
        <w:rPr>
          <w:rFonts w:ascii="Times New Roman" w:hAnsi="Times New Roman" w:cs="Times New Roman" w:hint="eastAsia"/>
        </w:rPr>
        <w:t>тыс</w:t>
      </w:r>
      <w:r w:rsidRPr="00BC3896">
        <w:rPr>
          <w:rFonts w:ascii="Times New Roman" w:hAnsi="Times New Roman" w:cs="Times New Roman"/>
        </w:rPr>
        <w:t xml:space="preserve">. </w:t>
      </w:r>
      <w:r w:rsidRPr="00BC3896">
        <w:rPr>
          <w:rFonts w:ascii="Times New Roman" w:hAnsi="Times New Roman" w:cs="Times New Roman" w:hint="eastAsia"/>
        </w:rPr>
        <w:t>рублей</w:t>
      </w:r>
      <w:r w:rsidRPr="00BC3896">
        <w:rPr>
          <w:rFonts w:ascii="Times New Roman" w:hAnsi="Times New Roman" w:cs="Times New Roman"/>
        </w:rPr>
        <w:t>)</w:t>
      </w: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2553"/>
        <w:gridCol w:w="660"/>
        <w:gridCol w:w="640"/>
        <w:gridCol w:w="1680"/>
        <w:gridCol w:w="640"/>
        <w:gridCol w:w="1619"/>
        <w:gridCol w:w="1720"/>
        <w:gridCol w:w="1545"/>
      </w:tblGrid>
      <w:tr w:rsidR="005A19D2" w:rsidRPr="005A19D2" w14:paraId="20D4A7CE" w14:textId="77777777" w:rsidTr="00577CA2">
        <w:trPr>
          <w:trHeight w:val="39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235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74C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203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4FC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3EC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A4E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5A19D2" w:rsidRPr="005A19D2" w14:paraId="043954BF" w14:textId="77777777" w:rsidTr="00577CA2">
        <w:trPr>
          <w:trHeight w:val="4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64FBF" w14:textId="77777777" w:rsidR="005A19D2" w:rsidRPr="003C69F8" w:rsidRDefault="005A19D2" w:rsidP="005A19D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E17EB" w14:textId="77777777" w:rsidR="005A19D2" w:rsidRPr="003C69F8" w:rsidRDefault="005A19D2" w:rsidP="005A19D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881C9" w14:textId="77777777" w:rsidR="005A19D2" w:rsidRPr="003C69F8" w:rsidRDefault="005A19D2" w:rsidP="005A19D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8000C" w14:textId="77777777" w:rsidR="005A19D2" w:rsidRPr="003C69F8" w:rsidRDefault="005A19D2" w:rsidP="005A19D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81EF" w14:textId="77777777" w:rsidR="005A19D2" w:rsidRPr="003C69F8" w:rsidRDefault="005A19D2" w:rsidP="005A19D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82C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7ED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B075" w14:textId="77777777" w:rsidR="005A19D2" w:rsidRPr="00BA24A3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2027 год</w:t>
            </w:r>
          </w:p>
        </w:tc>
      </w:tr>
      <w:tr w:rsidR="005A19D2" w:rsidRPr="005A19D2" w14:paraId="264158DC" w14:textId="77777777" w:rsidTr="00577CA2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74C781" w14:textId="77777777" w:rsidR="005A19D2" w:rsidRPr="003C69F8" w:rsidRDefault="005A19D2" w:rsidP="005A19D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16687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B29DC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5CDC5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7E2D7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A397C7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13 417,30057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02B42B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10 138,00000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C6874C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9 054,60000</w:t>
            </w:r>
          </w:p>
        </w:tc>
      </w:tr>
      <w:tr w:rsidR="005A19D2" w:rsidRPr="005A19D2" w14:paraId="4EC01731" w14:textId="77777777" w:rsidTr="00577CA2">
        <w:trPr>
          <w:trHeight w:val="10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3FAB921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9CEC3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1F1A4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3EF765" w14:textId="77777777" w:rsidR="005A19D2" w:rsidRPr="003C69F8" w:rsidRDefault="005A19D2" w:rsidP="005A19D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A5B7FC" w14:textId="77777777" w:rsidR="005A19D2" w:rsidRPr="003C69F8" w:rsidRDefault="005A19D2" w:rsidP="005A19D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90044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02024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1EEEE8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5A19D2" w:rsidRPr="005A19D2" w14:paraId="456F1043" w14:textId="77777777" w:rsidTr="00577CA2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A119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FDF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F9C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A22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C852" w14:textId="77777777" w:rsidR="005A19D2" w:rsidRPr="003C69F8" w:rsidRDefault="005A19D2" w:rsidP="005A19D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F24B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EE8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9ABE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5A19D2" w:rsidRPr="005A19D2" w14:paraId="21DA76DA" w14:textId="77777777" w:rsidTr="00577CA2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BEBE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682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4D9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DD1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8948" w14:textId="77777777" w:rsidR="005A19D2" w:rsidRPr="003C69F8" w:rsidRDefault="005A19D2" w:rsidP="005A19D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656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D68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6556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5A19D2" w:rsidRPr="005A19D2" w14:paraId="458A50C1" w14:textId="77777777" w:rsidTr="00577CA2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3E2B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E19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71B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0F0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DE80" w14:textId="77777777" w:rsidR="005A19D2" w:rsidRPr="003C69F8" w:rsidRDefault="005A19D2" w:rsidP="005A19D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AA7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980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27DE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5A19D2" w:rsidRPr="005A19D2" w14:paraId="4C3ABCC2" w14:textId="77777777" w:rsidTr="00577CA2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E589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A86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B6B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338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23A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946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4D59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462B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5A19D2" w:rsidRPr="005A19D2" w14:paraId="45421836" w14:textId="77777777" w:rsidTr="00577CA2">
        <w:trPr>
          <w:trHeight w:val="16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4682FDA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007BB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96D3D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49364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B3CF2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1E0B90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10 934,42713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AE86B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7 931,95100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7276BD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6 850,55100</w:t>
            </w:r>
          </w:p>
        </w:tc>
      </w:tr>
      <w:tr w:rsidR="005A19D2" w:rsidRPr="005A19D2" w14:paraId="2B38A02D" w14:textId="77777777" w:rsidTr="00577CA2">
        <w:trPr>
          <w:trHeight w:val="5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AA82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FD5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C53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55B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816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6B0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10 934,42713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6D5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7 931,95100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A3ED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6 850,55100</w:t>
            </w:r>
          </w:p>
        </w:tc>
      </w:tr>
      <w:tr w:rsidR="005A19D2" w:rsidRPr="005A19D2" w14:paraId="7F13E2FC" w14:textId="77777777" w:rsidTr="00577CA2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B976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B8E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A2B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A82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0AE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FEA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10 934,42713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67F7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7 931,95100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43C7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6 850,55100</w:t>
            </w:r>
          </w:p>
        </w:tc>
      </w:tr>
      <w:tr w:rsidR="005A19D2" w:rsidRPr="005A19D2" w14:paraId="5E701153" w14:textId="77777777" w:rsidTr="00577CA2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D881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A98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542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C0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04D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BAC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10 531,32713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681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7 528,85100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15B2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6 447,45100</w:t>
            </w:r>
          </w:p>
        </w:tc>
      </w:tr>
      <w:tr w:rsidR="005A19D2" w:rsidRPr="005A19D2" w14:paraId="7F156A58" w14:textId="77777777" w:rsidTr="00577CA2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77D2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5E8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0D1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70C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E72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8647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9 740,21713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087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7 528,85100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942C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6 447,45100</w:t>
            </w:r>
          </w:p>
        </w:tc>
      </w:tr>
      <w:tr w:rsidR="005A19D2" w:rsidRPr="005A19D2" w14:paraId="73C61AE9" w14:textId="77777777" w:rsidTr="00577CA2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B6AA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8BF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9EC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2C6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ACD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DB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776,11000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D5215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2E989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3B87FF09" w14:textId="77777777" w:rsidTr="00577CA2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5D73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C18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D73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7F5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761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465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1778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39F3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175E4C5D" w14:textId="77777777" w:rsidTr="00577CA2">
        <w:trPr>
          <w:trHeight w:val="12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DB5A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F8C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493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386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235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5237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5C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3BC8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</w:tr>
      <w:tr w:rsidR="005A19D2" w:rsidRPr="005A19D2" w14:paraId="70CB3C59" w14:textId="77777777" w:rsidTr="00577CA2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440F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B6B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287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DCE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C10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740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AFD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05CD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</w:tr>
      <w:tr w:rsidR="005A19D2" w:rsidRPr="005A19D2" w14:paraId="12EE51CF" w14:textId="77777777" w:rsidTr="00577CA2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08FC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7FB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827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EEE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5F1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197B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5FC5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EB79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</w:tr>
      <w:tr w:rsidR="005A19D2" w:rsidRPr="005A19D2" w14:paraId="10DDBD74" w14:textId="77777777" w:rsidTr="00577CA2">
        <w:trPr>
          <w:trHeight w:val="14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BC5254D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финансовых,  налоговых</w:t>
            </w:r>
            <w:proofErr w:type="gramEnd"/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34D02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22C94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8F8EF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6C771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2193A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29855E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EE5272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5A19D2" w:rsidRPr="005A19D2" w14:paraId="4E9E7C2F" w14:textId="77777777" w:rsidTr="00577CA2">
        <w:trPr>
          <w:trHeight w:val="5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BD0B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7C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2D3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D06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D4F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F86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22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36EA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5A19D2" w:rsidRPr="005A19D2" w14:paraId="5BC3E228" w14:textId="77777777" w:rsidTr="00577CA2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F45C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4CB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D9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98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D6B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DB55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3633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3923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5A19D2" w:rsidRPr="005A19D2" w14:paraId="617CA9E6" w14:textId="77777777" w:rsidTr="00577CA2">
        <w:trPr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0EB2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874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572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9C1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68B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E59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DE8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B522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5A19D2" w:rsidRPr="005A19D2" w14:paraId="74CAE0A6" w14:textId="77777777" w:rsidTr="00577CA2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C083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20E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2A6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FEF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6CF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44E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3CF5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7F4F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5A19D2" w:rsidRPr="005A19D2" w14:paraId="69800340" w14:textId="77777777" w:rsidTr="00577CA2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19302D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59E92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52E0A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812BD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7B309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04031E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F8962C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A614FC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5A19D2" w:rsidRPr="005A19D2" w14:paraId="2F0CF10F" w14:textId="77777777" w:rsidTr="00577CA2">
        <w:trPr>
          <w:trHeight w:val="5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AA2E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912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964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482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DD4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10E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602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0B36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5A19D2" w:rsidRPr="005A19D2" w14:paraId="2EDA999C" w14:textId="77777777" w:rsidTr="00577CA2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8925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08D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D78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C2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49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94E8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96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E463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5A19D2" w:rsidRPr="005A19D2" w14:paraId="7F8D0DFB" w14:textId="77777777" w:rsidTr="00577CA2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C207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3D8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BD6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3CA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FF3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3A1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A063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C9BC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5A19D2" w:rsidRPr="005A19D2" w14:paraId="37C76CA5" w14:textId="77777777" w:rsidTr="00577CA2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4A78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DA3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B2F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737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A69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E85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2FC3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187D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5A19D2" w:rsidRPr="005A19D2" w14:paraId="4A571F46" w14:textId="77777777" w:rsidTr="00577CA2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9FCBE2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5D840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9FD6B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FDFFB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477D9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A93A6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32,00000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33907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32,00000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3A72E8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5A19D2" w:rsidRPr="005A19D2" w14:paraId="475282B7" w14:textId="77777777" w:rsidTr="00577CA2">
        <w:trPr>
          <w:trHeight w:val="14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96FA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A06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6AD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5E0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FFC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F30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222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6774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0D4CE09A" w14:textId="77777777" w:rsidTr="00577CA2">
        <w:trPr>
          <w:trHeight w:val="22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7B73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</w:t>
            </w: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информации о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C3D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F45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700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60B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DBF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B00C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B418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0B7A0835" w14:textId="77777777" w:rsidTr="00577CA2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2C4A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038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1F9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BDE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A0D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0E8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6BD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A544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4C5BABE4" w14:textId="77777777" w:rsidTr="00577CA2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9F4F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938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AF9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C58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3E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62E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DCD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5F2AC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34BDE4D0" w14:textId="77777777" w:rsidTr="00577CA2">
        <w:trPr>
          <w:trHeight w:val="9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29F5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9DE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8C1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96B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93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E29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40397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82EF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21829512" w14:textId="77777777" w:rsidTr="00577CA2">
        <w:trPr>
          <w:trHeight w:val="9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DF2B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6C2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236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F21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E1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4D6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7766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77BBB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275D53B3" w14:textId="77777777" w:rsidTr="00577CA2">
        <w:trPr>
          <w:trHeight w:val="9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88BD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32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068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335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7E7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E6B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F7AE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BD9C0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78CB45B3" w14:textId="77777777" w:rsidTr="00577CA2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AF4D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FC6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F18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BF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0CD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972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3CD8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16E25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172ECF22" w14:textId="77777777" w:rsidTr="00577CA2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D013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400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C95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55F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B21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D468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482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F3770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5A19D2" w:rsidRPr="005A19D2" w14:paraId="7936101C" w14:textId="77777777" w:rsidTr="00577CA2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002C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9A5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975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796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CA6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439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DADBB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A96A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5A19D2" w:rsidRPr="005A19D2" w14:paraId="7F550611" w14:textId="77777777" w:rsidTr="00577CA2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02C0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4DE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5BB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D87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2AE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6EB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700D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8E25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5A19D2" w:rsidRPr="005A19D2" w14:paraId="1F252833" w14:textId="77777777" w:rsidTr="00577CA2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B834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90C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410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455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035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9159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F4A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B6A2D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5A19D2" w:rsidRPr="005A19D2" w14:paraId="1066FB2B" w14:textId="77777777" w:rsidTr="00577CA2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83FCEC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8AE61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AAD47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A551E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4352F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D1F3D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8373F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0498CF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5A19D2" w:rsidRPr="005A19D2" w14:paraId="49AB63B5" w14:textId="77777777" w:rsidTr="00577CA2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9BE5C6A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EC266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89F35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4A2E9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EA681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A72EC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B9DFD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CCC4ED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5A19D2" w:rsidRPr="005A19D2" w14:paraId="421B4589" w14:textId="77777777" w:rsidTr="00577CA2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E5A7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1BC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482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0F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0EE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296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708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31B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5A19D2" w:rsidRPr="005A19D2" w14:paraId="4E448761" w14:textId="77777777" w:rsidTr="00577CA2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717C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7E4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810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A5C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C54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879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579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4518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5A19D2" w:rsidRPr="005A19D2" w14:paraId="61DE35BF" w14:textId="77777777" w:rsidTr="00577CA2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7007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839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7FB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74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189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591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8C38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F10C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5A19D2" w:rsidRPr="005A19D2" w14:paraId="21183D0B" w14:textId="77777777" w:rsidTr="00577CA2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B8CE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773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BA7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3AE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B20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FD7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703,00000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4FB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771,00000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9BA1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800,00000</w:t>
            </w:r>
          </w:p>
        </w:tc>
      </w:tr>
      <w:tr w:rsidR="005A19D2" w:rsidRPr="005A19D2" w14:paraId="235104BA" w14:textId="77777777" w:rsidTr="00577CA2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8266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4DC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E8F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FFC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AB1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81E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117,30000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5E9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124,60000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8B68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126,20000</w:t>
            </w:r>
          </w:p>
        </w:tc>
      </w:tr>
      <w:tr w:rsidR="005A19D2" w:rsidRPr="005A19D2" w14:paraId="6BAEE0B5" w14:textId="77777777" w:rsidTr="00577CA2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62F1548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50507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2B888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21455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6EBB9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1FF35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C715C3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9ACCC8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5A19D2" w:rsidRPr="005A19D2" w14:paraId="55FD930F" w14:textId="77777777" w:rsidTr="00577CA2">
        <w:trPr>
          <w:trHeight w:val="13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EEF679B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6675D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C4368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6C254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DE8E3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0214F8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EB2AC9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D53FCD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5A19D2" w:rsidRPr="005A19D2" w14:paraId="10FDB5CA" w14:textId="77777777" w:rsidTr="00577CA2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7C63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EF4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66D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023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E5B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1AC9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562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EF4A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5A19D2" w:rsidRPr="005A19D2" w14:paraId="7B9E3DEF" w14:textId="77777777" w:rsidTr="00577CA2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B9EE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E7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509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ECF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D09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28D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662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AA2D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5A19D2" w:rsidRPr="005A19D2" w14:paraId="44A435A0" w14:textId="77777777" w:rsidTr="00577CA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05DF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DBD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41F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8B2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B81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3240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A595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00EC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5A19D2" w:rsidRPr="005A19D2" w14:paraId="5B8AFB17" w14:textId="77777777" w:rsidTr="00577CA2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176F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F52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43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F31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908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619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897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6921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5A19D2" w:rsidRPr="005A19D2" w14:paraId="32DC9981" w14:textId="77777777" w:rsidTr="00577CA2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DCF94F7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92D25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C7BA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41391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373B3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E84283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4C9400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D699F1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5A19D2" w:rsidRPr="005A19D2" w14:paraId="11B708B4" w14:textId="77777777" w:rsidTr="00577CA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3F9B35E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62FE4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C0ED0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5261E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831A3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91590B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11C328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7885F0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5A19D2" w:rsidRPr="005A19D2" w14:paraId="431CE126" w14:textId="77777777" w:rsidTr="00577CA2">
        <w:trPr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A3EE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A05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793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8CB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431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6B8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D0F8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B50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5A19D2" w:rsidRPr="005A19D2" w14:paraId="459C4EC8" w14:textId="77777777" w:rsidTr="00577CA2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6346A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968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B8F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F81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AC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D10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86A9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ACB4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5A19D2" w:rsidRPr="005A19D2" w14:paraId="1A1E41A2" w14:textId="77777777" w:rsidTr="00577CA2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1CE2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D5D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FE8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AEA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113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415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D4B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DBE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5A19D2" w:rsidRPr="005A19D2" w14:paraId="58C84831" w14:textId="77777777" w:rsidTr="00577CA2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B500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8FF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E8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E08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CC6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3CB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4C9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00D8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5A19D2" w:rsidRPr="005A19D2" w14:paraId="58FB1009" w14:textId="77777777" w:rsidTr="00577CA2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64F5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C6B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782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6A6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24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D8B5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6095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2340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5A19D2" w:rsidRPr="005A19D2" w14:paraId="33302B4D" w14:textId="77777777" w:rsidTr="00577CA2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158B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3B0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6AF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3D0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115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B0E9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BBF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3DC8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5A19D2" w:rsidRPr="005A19D2" w14:paraId="54B906F2" w14:textId="77777777" w:rsidTr="00577CA2">
        <w:trPr>
          <w:trHeight w:val="15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F65F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в </w:t>
            </w: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8CB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A85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C80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A34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ED1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B4E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773B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5A19D2" w:rsidRPr="005A19D2" w14:paraId="7A7C9905" w14:textId="77777777" w:rsidTr="00577CA2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5D23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DEC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7B0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2D6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FBE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807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9E1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279E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5A19D2" w:rsidRPr="005A19D2" w14:paraId="75522505" w14:textId="77777777" w:rsidTr="00577CA2">
        <w:trPr>
          <w:trHeight w:val="12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5B5A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579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627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7AC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99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D7E9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F43C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5E5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1A6EB7A2" w14:textId="77777777" w:rsidTr="00577CA2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210F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1A2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FE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112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2F7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568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5E0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A069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5134C166" w14:textId="77777777" w:rsidTr="00577CA2">
        <w:trPr>
          <w:trHeight w:val="15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9360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955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8DF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C78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4DB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D84C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9049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0E98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5A19D2" w:rsidRPr="005A19D2" w14:paraId="5AD11B47" w14:textId="77777777" w:rsidTr="00577CA2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3A46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6F9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C2F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C3B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ED0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DF8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B55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1003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5A19D2" w:rsidRPr="005A19D2" w14:paraId="093D3282" w14:textId="77777777" w:rsidTr="00577CA2">
        <w:trPr>
          <w:trHeight w:val="14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6AFB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E02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D7C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CE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C56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B818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229E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068D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464E7518" w14:textId="77777777" w:rsidTr="00577CA2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4C31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B8A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027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456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66C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720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3883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0A0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36C0722D" w14:textId="77777777" w:rsidTr="00577CA2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AEEF1AF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BAA9D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1303E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88E05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12A73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A5EBB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8 227,89468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513D6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AE4602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5A19D2" w:rsidRPr="005A19D2" w14:paraId="45EFE5EE" w14:textId="77777777" w:rsidTr="00577CA2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FE8EBB6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A763E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B09D5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91C9C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F6E50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BE3D6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8 227,89468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4660E0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FF3DBA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5A19D2" w:rsidRPr="005A19D2" w14:paraId="424BC471" w14:textId="77777777" w:rsidTr="00577CA2">
        <w:trPr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C1BE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472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692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EFC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F4D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BBC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8 227,89468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E667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F0F5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5A19D2" w:rsidRPr="005A19D2" w14:paraId="37CAC425" w14:textId="77777777" w:rsidTr="00577CA2">
        <w:trPr>
          <w:trHeight w:val="21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E9EE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493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C9A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E8A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126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C06C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8 227,89468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B70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EEBD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5A19D2" w:rsidRPr="005A19D2" w14:paraId="7FF87DAE" w14:textId="77777777" w:rsidTr="00577CA2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801A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5C4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134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F59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926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4C3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4 721,76285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CEE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285E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5A19D2" w:rsidRPr="005A19D2" w14:paraId="2B293453" w14:textId="77777777" w:rsidTr="00577CA2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6CC0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FB5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CAC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B30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D4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C487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4 721,76285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1BB3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85C1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5A19D2" w:rsidRPr="005A19D2" w14:paraId="16DC842E" w14:textId="77777777" w:rsidTr="00577CA2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2D9D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DB9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1DD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008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D83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C2A0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2548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F4A1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5A19D2" w:rsidRPr="005A19D2" w14:paraId="33CFC1C6" w14:textId="77777777" w:rsidTr="00577CA2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9B53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84F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9C7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C17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26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C88C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5823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EFCF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5A19D2" w:rsidRPr="005A19D2" w14:paraId="441883EE" w14:textId="77777777" w:rsidTr="00577CA2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A039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75A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BA4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A8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DA2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2E4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4C0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2 496,82000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FB96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1 200,54000</w:t>
            </w:r>
          </w:p>
        </w:tc>
      </w:tr>
      <w:tr w:rsidR="005A19D2" w:rsidRPr="005A19D2" w14:paraId="5E1A9DCE" w14:textId="77777777" w:rsidTr="00577CA2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2483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AB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B5F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54F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57B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A6D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BD69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2 496,82000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3D7B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1 200,54000</w:t>
            </w:r>
          </w:p>
        </w:tc>
      </w:tr>
      <w:tr w:rsidR="005A19D2" w:rsidRPr="005A19D2" w14:paraId="2C247BDF" w14:textId="77777777" w:rsidTr="00577CA2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24C712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F5D23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8E1ED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41BA9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9F9A8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F71F8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806D2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E77FF3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5A19D2" w:rsidRPr="005A19D2" w14:paraId="1C2F3650" w14:textId="77777777" w:rsidTr="00577CA2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B0F7C0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1D3D2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BF775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52996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D3D8D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3364F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B5009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E3AB4B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5A19D2" w:rsidRPr="005A19D2" w14:paraId="3B8FE195" w14:textId="77777777" w:rsidTr="00577CA2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5B46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7FD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6AA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D6C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F83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3099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41C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AA0F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5A19D2" w:rsidRPr="005A19D2" w14:paraId="4F5D6FBE" w14:textId="77777777" w:rsidTr="00577CA2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ECB2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1AC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A51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C71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44A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F73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BE0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84FA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5A19D2" w:rsidRPr="005A19D2" w14:paraId="1DDA4428" w14:textId="77777777" w:rsidTr="00577CA2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AEDA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D17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934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B94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976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2B6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D5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A4F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5A19D2" w:rsidRPr="005A19D2" w14:paraId="1FD36508" w14:textId="77777777" w:rsidTr="00577CA2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62A2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D23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815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B08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8B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3113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4FC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C077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5A19D2" w:rsidRPr="005A19D2" w14:paraId="2353BE93" w14:textId="77777777" w:rsidTr="00577CA2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BD7A88B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699EA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F87BC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B17F1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65BAF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C1C017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15 293,00000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F2F497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9E3492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5A19D2" w:rsidRPr="005A19D2" w14:paraId="63026C23" w14:textId="77777777" w:rsidTr="00577CA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EC2D8DB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06200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07778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8208F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9E635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55CD4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12 783,00000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B02FD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286DA1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5A19D2" w:rsidRPr="005A19D2" w14:paraId="4997C83B" w14:textId="77777777" w:rsidTr="00577CA2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72D3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E90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E25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40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2D7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BB1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12 783,00000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974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59E1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5A19D2" w:rsidRPr="005A19D2" w14:paraId="5ED34E67" w14:textId="77777777" w:rsidTr="00577CA2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61D0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555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7A5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611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42E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CE25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12 783,00000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31B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1B61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5A19D2" w:rsidRPr="005A19D2" w14:paraId="1F76D6A4" w14:textId="77777777" w:rsidTr="00577CA2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A10E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758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3F3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2C7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E63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A4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6070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5438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</w:tr>
      <w:tr w:rsidR="005A19D2" w:rsidRPr="005A19D2" w14:paraId="3A99928C" w14:textId="77777777" w:rsidTr="00577CA2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1371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A2E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45E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6BC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97F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2776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CB4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6FB0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</w:tr>
      <w:tr w:rsidR="005A19D2" w:rsidRPr="005A19D2" w14:paraId="3097BA74" w14:textId="77777777" w:rsidTr="00577CA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7D602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 xml:space="preserve">Мероприятия в </w:t>
            </w:r>
            <w:proofErr w:type="gramStart"/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D9B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931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159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8D0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439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25C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5403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</w:tr>
      <w:tr w:rsidR="005A19D2" w:rsidRPr="005A19D2" w14:paraId="76152750" w14:textId="77777777" w:rsidTr="00577CA2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B2EE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368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436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04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C16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A127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299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3AB5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</w:tr>
      <w:tr w:rsidR="005A19D2" w:rsidRPr="005A19D2" w14:paraId="1C8A2FE4" w14:textId="77777777" w:rsidTr="00577CA2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281E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CAB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6A5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EE6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2BC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5D63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88,30000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6360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2D7E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65B959E1" w14:textId="77777777" w:rsidTr="00577CA2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EDA1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355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548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682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C20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8DE5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88,30000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6FD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8426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348FA031" w14:textId="77777777" w:rsidTr="00577CA2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EFCC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1D8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BBA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E57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AAE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B9C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2 510,00000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2799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D38D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35FF4ECF" w14:textId="77777777" w:rsidTr="00577CA2">
        <w:trPr>
          <w:trHeight w:val="12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34B9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 за счет субсидии, предоставляемой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42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10D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58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352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1805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6583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2970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4641651A" w14:textId="77777777" w:rsidTr="00577CA2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199F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98A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A80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670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E70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05C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9F7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D2CB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3C0B1692" w14:textId="77777777" w:rsidTr="00577CA2">
        <w:trPr>
          <w:trHeight w:val="12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687E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7FA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969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DFE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DAE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64C7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659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7F4A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3A95E7D1" w14:textId="77777777" w:rsidTr="00577CA2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ACF8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55F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0DE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CFC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01B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CB2E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8DA9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603D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28983CD4" w14:textId="77777777" w:rsidTr="00577CA2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06BB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реализации практики инициативного бюджетирования "Народный бюджет" (сверх уровня, предусмотренного соглашением)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0A8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9C2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C20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B7C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A7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E055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FA03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2CA32AAC" w14:textId="77777777" w:rsidTr="00577CA2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4E87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961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C72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FD3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A70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EB3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8D3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B33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A19D2" w:rsidRPr="005A19D2" w14:paraId="3FF52ADE" w14:textId="77777777" w:rsidTr="00577CA2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AA8C57B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ACAD9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8D472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EEE12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40946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89D10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2456A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1C1F9A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5A19D2" w:rsidRPr="005A19D2" w14:paraId="39EA390C" w14:textId="77777777" w:rsidTr="00577CA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B7A4AE9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98925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32778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1F8BA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3D157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6DCFA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C4D81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A3E08C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5A19D2" w:rsidRPr="005A19D2" w14:paraId="4981ABA7" w14:textId="77777777" w:rsidTr="00577CA2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4132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121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46D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53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5B4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26B0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EAA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0145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5A19D2" w:rsidRPr="005A19D2" w14:paraId="4CC2C7E6" w14:textId="77777777" w:rsidTr="00577CA2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FB9D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76A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A1A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7E98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76A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614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73C7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8AF6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5A19D2" w:rsidRPr="005A19D2" w14:paraId="0C37B854" w14:textId="77777777" w:rsidTr="00577CA2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95CC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ABB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82C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FB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97AF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EAD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306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2559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5A19D2" w:rsidRPr="005A19D2" w14:paraId="0F2ED5F0" w14:textId="77777777" w:rsidTr="00577CA2">
        <w:trPr>
          <w:trHeight w:val="12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1EB2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64A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901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8CA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3CD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754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B34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A0B3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5A19D2" w:rsidRPr="005A19D2" w14:paraId="3689D29A" w14:textId="77777777" w:rsidTr="00577CA2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02AD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59F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947A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D9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463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3C9E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3951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8995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5A19D2" w:rsidRPr="005A19D2" w14:paraId="4DA81DE6" w14:textId="77777777" w:rsidTr="00577CA2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0612922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73F4F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88712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68E5F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4A180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89B23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85EB3A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9DD95B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5A19D2" w:rsidRPr="005A19D2" w14:paraId="7B74901E" w14:textId="77777777" w:rsidTr="00577CA2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8FCFFB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2A9857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23186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6ADB6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6F4DDE" w14:textId="77777777" w:rsidR="005A19D2" w:rsidRPr="003C69F8" w:rsidRDefault="005A19D2" w:rsidP="005A19D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0AFC84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8616A3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1F5E62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5A19D2" w:rsidRPr="005A19D2" w14:paraId="10679551" w14:textId="77777777" w:rsidTr="00577CA2">
        <w:trPr>
          <w:trHeight w:val="10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C9C8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D34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FC0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58D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DD8C" w14:textId="77777777" w:rsidR="005A19D2" w:rsidRPr="003C69F8" w:rsidRDefault="005A19D2" w:rsidP="005A19D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ED5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211E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39F0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5A19D2" w:rsidRPr="005A19D2" w14:paraId="207C250F" w14:textId="77777777" w:rsidTr="00577CA2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F1E8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Организация условий для проведения спортивных мероприятий для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34F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A524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AA1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298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D1B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9030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4865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5A19D2" w:rsidRPr="005A19D2" w14:paraId="31F42F35" w14:textId="77777777" w:rsidTr="00577CA2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662C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88E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63AE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BD6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5B2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C47F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2F4D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7DC7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5A19D2" w:rsidRPr="005A19D2" w14:paraId="2D60E091" w14:textId="77777777" w:rsidTr="00577CA2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DE17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106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A5DD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11D0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1C39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9160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BB1C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F398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5A19D2" w:rsidRPr="005A19D2" w14:paraId="34566C9D" w14:textId="77777777" w:rsidTr="00577CA2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E60D" w14:textId="77777777" w:rsidR="005A19D2" w:rsidRPr="003C69F8" w:rsidRDefault="005A19D2" w:rsidP="005A19D2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769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27B2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8AEB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1623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2278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22B3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1 079,50000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CFA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2 162,90000</w:t>
            </w:r>
          </w:p>
        </w:tc>
      </w:tr>
      <w:tr w:rsidR="005A19D2" w:rsidRPr="005A19D2" w14:paraId="5F46E190" w14:textId="77777777" w:rsidTr="00577CA2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919E5F" w14:textId="77777777" w:rsidR="005A19D2" w:rsidRPr="003C69F8" w:rsidRDefault="005A19D2" w:rsidP="005A19D2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758C7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9A5EB6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4304FC5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7128BC" w14:textId="77777777" w:rsidR="005A19D2" w:rsidRPr="003C69F8" w:rsidRDefault="005A19D2" w:rsidP="005A19D2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348AEB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51 889,55070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6C20BF2" w14:textId="77777777" w:rsidR="005A19D2" w:rsidRPr="003C69F8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43 214,40000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51340E" w14:textId="77777777" w:rsidR="005A19D2" w:rsidRPr="00BA24A3" w:rsidRDefault="005A19D2" w:rsidP="005A19D2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43 290,40000</w:t>
            </w:r>
          </w:p>
        </w:tc>
      </w:tr>
    </w:tbl>
    <w:p w14:paraId="462A4F20" w14:textId="72894FB4" w:rsidR="00BC3896" w:rsidRDefault="00BC3896" w:rsidP="00BC3896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8"/>
        </w:rPr>
      </w:pPr>
    </w:p>
    <w:p w14:paraId="18C39465" w14:textId="12F3F134" w:rsidR="005958EB" w:rsidRPr="00577CA2" w:rsidRDefault="005958EB" w:rsidP="00BC3896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577CA2">
        <w:rPr>
          <w:rFonts w:ascii="Times New Roman" w:hAnsi="Times New Roman" w:cs="Times New Roman" w:hint="eastAsia"/>
        </w:rPr>
        <w:t>Приложение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№</w:t>
      </w:r>
      <w:r w:rsidRPr="00577CA2">
        <w:rPr>
          <w:rFonts w:ascii="Times New Roman" w:hAnsi="Times New Roman" w:cs="Times New Roman"/>
        </w:rPr>
        <w:t xml:space="preserve"> 3</w:t>
      </w:r>
    </w:p>
    <w:p w14:paraId="33790FB7" w14:textId="173456D5" w:rsidR="005958EB" w:rsidRPr="00577CA2" w:rsidRDefault="005958EB" w:rsidP="00BC3896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577CA2">
        <w:rPr>
          <w:rFonts w:ascii="Times New Roman" w:hAnsi="Times New Roman" w:cs="Times New Roman" w:hint="eastAsia"/>
        </w:rPr>
        <w:t>к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решению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Совета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депутатов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Трубичинского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сельского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поселения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от</w:t>
      </w:r>
      <w:r w:rsidRPr="00577CA2">
        <w:rPr>
          <w:rFonts w:ascii="Times New Roman" w:hAnsi="Times New Roman" w:cs="Times New Roman"/>
        </w:rPr>
        <w:t xml:space="preserve"> 23.12.2024 </w:t>
      </w:r>
      <w:r w:rsidRPr="00577CA2">
        <w:rPr>
          <w:rFonts w:ascii="Times New Roman" w:hAnsi="Times New Roman" w:cs="Times New Roman" w:hint="eastAsia"/>
        </w:rPr>
        <w:t>№</w:t>
      </w:r>
      <w:r w:rsidRPr="00577CA2">
        <w:rPr>
          <w:rFonts w:ascii="Times New Roman" w:hAnsi="Times New Roman" w:cs="Times New Roman"/>
        </w:rPr>
        <w:t>19 «</w:t>
      </w:r>
      <w:r w:rsidRPr="00577CA2">
        <w:rPr>
          <w:rFonts w:ascii="Times New Roman" w:hAnsi="Times New Roman" w:cs="Times New Roman" w:hint="eastAsia"/>
        </w:rPr>
        <w:t>О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бюджете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Трубичинского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сельского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поселени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на</w:t>
      </w:r>
      <w:r w:rsidRPr="00577CA2">
        <w:rPr>
          <w:rFonts w:ascii="Times New Roman" w:hAnsi="Times New Roman" w:cs="Times New Roman"/>
        </w:rPr>
        <w:t xml:space="preserve"> 2025 </w:t>
      </w:r>
      <w:r w:rsidRPr="00577CA2">
        <w:rPr>
          <w:rFonts w:ascii="Times New Roman" w:hAnsi="Times New Roman" w:cs="Times New Roman" w:hint="eastAsia"/>
        </w:rPr>
        <w:t>год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и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на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плановый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период</w:t>
      </w:r>
      <w:r w:rsidRPr="00577CA2">
        <w:rPr>
          <w:rFonts w:ascii="Times New Roman" w:hAnsi="Times New Roman" w:cs="Times New Roman"/>
        </w:rPr>
        <w:t xml:space="preserve"> 2026 </w:t>
      </w:r>
      <w:r w:rsidRPr="00577CA2">
        <w:rPr>
          <w:rFonts w:ascii="Times New Roman" w:hAnsi="Times New Roman" w:cs="Times New Roman" w:hint="eastAsia"/>
        </w:rPr>
        <w:t>и</w:t>
      </w:r>
      <w:r w:rsidRPr="00577CA2">
        <w:rPr>
          <w:rFonts w:ascii="Times New Roman" w:hAnsi="Times New Roman" w:cs="Times New Roman"/>
        </w:rPr>
        <w:t xml:space="preserve"> 2027 </w:t>
      </w:r>
      <w:r w:rsidRPr="00577CA2">
        <w:rPr>
          <w:rFonts w:ascii="Times New Roman" w:hAnsi="Times New Roman" w:cs="Times New Roman" w:hint="eastAsia"/>
        </w:rPr>
        <w:t>годы»</w:t>
      </w:r>
    </w:p>
    <w:p w14:paraId="4DF3F13C" w14:textId="5176E94D" w:rsidR="005958EB" w:rsidRPr="00577CA2" w:rsidRDefault="005958EB" w:rsidP="005958EB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7CA2">
        <w:rPr>
          <w:rFonts w:ascii="Times New Roman" w:hAnsi="Times New Roman" w:cs="Times New Roman" w:hint="eastAsia"/>
          <w:sz w:val="24"/>
          <w:szCs w:val="24"/>
        </w:rPr>
        <w:t>Ведомственная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структура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на</w:t>
      </w:r>
      <w:r w:rsidRPr="00577CA2">
        <w:rPr>
          <w:rFonts w:ascii="Times New Roman" w:hAnsi="Times New Roman" w:cs="Times New Roman"/>
          <w:sz w:val="24"/>
          <w:szCs w:val="24"/>
        </w:rPr>
        <w:t xml:space="preserve"> 2025 </w:t>
      </w:r>
      <w:r w:rsidRPr="00577CA2">
        <w:rPr>
          <w:rFonts w:ascii="Times New Roman" w:hAnsi="Times New Roman" w:cs="Times New Roman" w:hint="eastAsia"/>
          <w:sz w:val="24"/>
          <w:szCs w:val="24"/>
        </w:rPr>
        <w:t>год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и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на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577CA2">
        <w:rPr>
          <w:rFonts w:ascii="Times New Roman" w:hAnsi="Times New Roman" w:cs="Times New Roman"/>
          <w:sz w:val="24"/>
          <w:szCs w:val="24"/>
        </w:rPr>
        <w:t xml:space="preserve"> 2026 </w:t>
      </w:r>
      <w:r w:rsidRPr="00577CA2">
        <w:rPr>
          <w:rFonts w:ascii="Times New Roman" w:hAnsi="Times New Roman" w:cs="Times New Roman" w:hint="eastAsia"/>
          <w:sz w:val="24"/>
          <w:szCs w:val="24"/>
        </w:rPr>
        <w:t>и</w:t>
      </w:r>
      <w:r w:rsidRPr="00577CA2">
        <w:rPr>
          <w:rFonts w:ascii="Times New Roman" w:hAnsi="Times New Roman" w:cs="Times New Roman"/>
          <w:sz w:val="24"/>
          <w:szCs w:val="24"/>
        </w:rPr>
        <w:t xml:space="preserve"> 2027 </w:t>
      </w:r>
      <w:r w:rsidRPr="00577CA2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59E10630" w14:textId="3F9D6450" w:rsidR="005958EB" w:rsidRPr="00577CA2" w:rsidRDefault="005958EB" w:rsidP="005958EB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577CA2">
        <w:rPr>
          <w:rFonts w:ascii="Times New Roman" w:hAnsi="Times New Roman" w:cs="Times New Roman"/>
        </w:rPr>
        <w:t>(</w:t>
      </w:r>
      <w:r w:rsidRPr="00577CA2">
        <w:rPr>
          <w:rFonts w:ascii="Times New Roman" w:hAnsi="Times New Roman" w:cs="Times New Roman" w:hint="eastAsia"/>
        </w:rPr>
        <w:t>тыс</w:t>
      </w:r>
      <w:r w:rsidRPr="00577CA2">
        <w:rPr>
          <w:rFonts w:ascii="Times New Roman" w:hAnsi="Times New Roman" w:cs="Times New Roman"/>
        </w:rPr>
        <w:t xml:space="preserve">. </w:t>
      </w:r>
      <w:r w:rsidRPr="00577CA2">
        <w:rPr>
          <w:rFonts w:ascii="Times New Roman" w:hAnsi="Times New Roman" w:cs="Times New Roman" w:hint="eastAsia"/>
        </w:rPr>
        <w:t>рублей</w:t>
      </w:r>
      <w:r w:rsidRPr="00577CA2">
        <w:rPr>
          <w:rFonts w:ascii="Times New Roman" w:hAnsi="Times New Roman" w:cs="Times New Roman"/>
        </w:rPr>
        <w:t>)</w:t>
      </w:r>
    </w:p>
    <w:tbl>
      <w:tblPr>
        <w:tblW w:w="11059" w:type="dxa"/>
        <w:tblInd w:w="-176" w:type="dxa"/>
        <w:tblLook w:val="04A0" w:firstRow="1" w:lastRow="0" w:firstColumn="1" w:lastColumn="0" w:noHBand="0" w:noVBand="1"/>
      </w:tblPr>
      <w:tblGrid>
        <w:gridCol w:w="2553"/>
        <w:gridCol w:w="840"/>
        <w:gridCol w:w="660"/>
        <w:gridCol w:w="640"/>
        <w:gridCol w:w="1680"/>
        <w:gridCol w:w="640"/>
        <w:gridCol w:w="1351"/>
        <w:gridCol w:w="1321"/>
        <w:gridCol w:w="1374"/>
      </w:tblGrid>
      <w:tr w:rsidR="005958EB" w:rsidRPr="005958EB" w14:paraId="669D4820" w14:textId="77777777" w:rsidTr="00BA24A3">
        <w:trPr>
          <w:trHeight w:val="39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BC5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B22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D25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5E3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65C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47C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9DF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5958EB" w:rsidRPr="005958EB" w14:paraId="08D29EE2" w14:textId="77777777" w:rsidTr="00BA24A3">
        <w:trPr>
          <w:trHeight w:val="4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4D867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CD05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C1E59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4F49B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A199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C3967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CBF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C27F" w14:textId="77777777" w:rsidR="005958EB" w:rsidRPr="00BA24A3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329E" w14:textId="77777777" w:rsidR="005958EB" w:rsidRPr="00BA24A3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2027 год</w:t>
            </w:r>
          </w:p>
        </w:tc>
      </w:tr>
      <w:tr w:rsidR="005958EB" w:rsidRPr="005958EB" w14:paraId="4C5EB56D" w14:textId="77777777" w:rsidTr="00BA24A3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3260285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43B678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600981D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FD86F18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D2ACE66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E3D015D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56A0C40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51 889,55070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064C751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43 214,40000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53F66FC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43 290,40000</w:t>
            </w:r>
          </w:p>
        </w:tc>
      </w:tr>
      <w:tr w:rsidR="005958EB" w:rsidRPr="005958EB" w14:paraId="18CF2645" w14:textId="77777777" w:rsidTr="00BA24A3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862F54E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769A1F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76E7B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A3CAF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AE591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9DC99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4C4D39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13 417,30057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3B5E99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10 138,00000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A8D3B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9 054,60000</w:t>
            </w:r>
          </w:p>
        </w:tc>
      </w:tr>
      <w:tr w:rsidR="005958EB" w:rsidRPr="005958EB" w14:paraId="5BE7B423" w14:textId="77777777" w:rsidTr="00BA24A3">
        <w:trPr>
          <w:trHeight w:val="10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DFBD22C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0BAC92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C4084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7F6D1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8882D0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0F4AA4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AF50B0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B76B5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9DEF0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5958EB" w:rsidRPr="005958EB" w14:paraId="6BCC0399" w14:textId="77777777" w:rsidTr="00BA24A3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7F53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807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7C5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31E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414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3801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57D4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353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204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5958EB" w:rsidRPr="005958EB" w14:paraId="7ED658C2" w14:textId="77777777" w:rsidTr="00BA24A3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084F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7EC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E44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E8D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08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F66E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9CF3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D89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E92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5958EB" w:rsidRPr="005958EB" w14:paraId="77FDB94D" w14:textId="77777777" w:rsidTr="00BA24A3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FC86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3F7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F7E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0C1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D0E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319E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2C42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D7D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F0D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5958EB" w:rsidRPr="005958EB" w14:paraId="25B0AD8C" w14:textId="77777777" w:rsidTr="00BA24A3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C492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выплаты персоналу </w:t>
            </w: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E9C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883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17F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603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A64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91AA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2 216,87344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21B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62B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1 940,04900</w:t>
            </w:r>
          </w:p>
        </w:tc>
      </w:tr>
      <w:tr w:rsidR="005958EB" w:rsidRPr="005958EB" w14:paraId="31561642" w14:textId="77777777" w:rsidTr="00BA24A3">
        <w:trPr>
          <w:trHeight w:val="16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5FEAA1B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5D083E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613AA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146E5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DAC12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2FAC3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EE674F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10 934,42713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FE3DC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7 931,95100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94F3B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6 850,55100</w:t>
            </w:r>
          </w:p>
        </w:tc>
      </w:tr>
      <w:tr w:rsidR="005958EB" w:rsidRPr="005958EB" w14:paraId="76466073" w14:textId="77777777" w:rsidTr="00BA24A3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C1F6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C7F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3C0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DF5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B79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BFD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BC51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10 934,42713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783E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7 931,95100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66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6 850,55100</w:t>
            </w:r>
          </w:p>
        </w:tc>
      </w:tr>
      <w:tr w:rsidR="005958EB" w:rsidRPr="005958EB" w14:paraId="65934B74" w14:textId="77777777" w:rsidTr="00BA24A3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0CD9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980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25E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006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834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481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23AE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10 934,42713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84F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7 931,95100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6E1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6 850,55100</w:t>
            </w:r>
          </w:p>
        </w:tc>
      </w:tr>
      <w:tr w:rsidR="005958EB" w:rsidRPr="005958EB" w14:paraId="552F9712" w14:textId="77777777" w:rsidTr="00BA24A3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93DB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15E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BEA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BDD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011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E85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2E09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10 531,32713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FB7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7 528,85100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E92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6 447,45100</w:t>
            </w:r>
          </w:p>
        </w:tc>
      </w:tr>
      <w:tr w:rsidR="005958EB" w:rsidRPr="005958EB" w14:paraId="4BFBA3BE" w14:textId="77777777" w:rsidTr="00BA24A3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6AD4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FFF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5C0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71E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4EB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558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87D7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9 740,21713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34D9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7 528,85100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387B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6 447,45100</w:t>
            </w:r>
          </w:p>
        </w:tc>
      </w:tr>
      <w:tr w:rsidR="005958EB" w:rsidRPr="005958EB" w14:paraId="0F674711" w14:textId="77777777" w:rsidTr="00BA24A3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A0CB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4D6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86F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72F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360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DBF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BE18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776,11000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620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9E8C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2142E07D" w14:textId="77777777" w:rsidTr="00BA24A3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015D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0A6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EA8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0FB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F74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85A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6BA7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B58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6119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481CB2E8" w14:textId="77777777" w:rsidTr="00BA24A3">
        <w:trPr>
          <w:trHeight w:val="12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DE2C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11C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F5C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876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2A4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821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CC12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BF1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5BB9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403,10000</w:t>
            </w:r>
          </w:p>
        </w:tc>
      </w:tr>
      <w:tr w:rsidR="005958EB" w:rsidRPr="005958EB" w14:paraId="640D008B" w14:textId="77777777" w:rsidTr="00BA24A3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3AF0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B5B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437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88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980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7E2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83E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863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1F4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389,30000</w:t>
            </w:r>
          </w:p>
        </w:tc>
      </w:tr>
      <w:tr w:rsidR="005958EB" w:rsidRPr="005958EB" w14:paraId="4CFFA585" w14:textId="77777777" w:rsidTr="00BA24A3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CA35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3AC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BB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5EB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322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BBD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281A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4BD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E54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13,80000</w:t>
            </w:r>
          </w:p>
        </w:tc>
      </w:tr>
      <w:tr w:rsidR="005958EB" w:rsidRPr="005958EB" w14:paraId="3CF34C85" w14:textId="77777777" w:rsidTr="00BA24A3">
        <w:trPr>
          <w:trHeight w:val="14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67DC466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финансовых,  налоговых</w:t>
            </w:r>
            <w:proofErr w:type="gramEnd"/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1E431C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5780E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F817C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B5C1B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D4F30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7B3453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93082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AC9C4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5958EB" w:rsidRPr="005958EB" w14:paraId="2A6B3E72" w14:textId="77777777" w:rsidTr="00BA24A3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5B2A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33B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156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D80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429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ED8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0BB7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3D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AF0C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5958EB" w:rsidRPr="005958EB" w14:paraId="669196FF" w14:textId="77777777" w:rsidTr="00BA24A3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6225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114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1FD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4A0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128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E93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BB94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DE5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3E3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5958EB" w:rsidRPr="005958EB" w14:paraId="2A30C7E5" w14:textId="77777777" w:rsidTr="00BA24A3">
        <w:trPr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A2EE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6CB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68E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B3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E2E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39E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5EE9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0FB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087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5958EB" w:rsidRPr="005958EB" w14:paraId="6878013C" w14:textId="77777777" w:rsidTr="00BA24A3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64CC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C05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E4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BB2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645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FDE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6B80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F7B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49F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231,00000</w:t>
            </w:r>
          </w:p>
        </w:tc>
      </w:tr>
      <w:tr w:rsidR="005958EB" w:rsidRPr="005958EB" w14:paraId="76B7ABBD" w14:textId="77777777" w:rsidTr="00BA24A3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D454B4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C26B8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A4410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60B19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88EEB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3A3FD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B0DE45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4BE6DE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E4986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5958EB" w:rsidRPr="005958EB" w14:paraId="2E57D4BF" w14:textId="77777777" w:rsidTr="00BA24A3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6951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4BC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D4C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AFA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E11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50A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D988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AB3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C4E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5958EB" w:rsidRPr="005958EB" w14:paraId="24326852" w14:textId="77777777" w:rsidTr="00BA24A3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5C67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E46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854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C4E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C8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5AE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E574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653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84E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5958EB" w:rsidRPr="005958EB" w14:paraId="43557598" w14:textId="77777777" w:rsidTr="00BA24A3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DF6A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FC63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FF1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8CB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531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9B2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EBAF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666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32E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5958EB" w:rsidRPr="005958EB" w14:paraId="55063714" w14:textId="77777777" w:rsidTr="00BA24A3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273A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C23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E81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3BE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496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01B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52CD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639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0E31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3,00000</w:t>
            </w:r>
          </w:p>
        </w:tc>
      </w:tr>
      <w:tr w:rsidR="005958EB" w:rsidRPr="005958EB" w14:paraId="26E45A1E" w14:textId="77777777" w:rsidTr="00BA24A3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7BECD4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3976C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8F84F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EDDB0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F8F58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EF653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0A41BA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883B2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32,00000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517AE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5958EB" w:rsidRPr="005958EB" w14:paraId="4C512641" w14:textId="77777777" w:rsidTr="00BA24A3">
        <w:trPr>
          <w:trHeight w:val="12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E9D9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DF1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EE4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904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CB0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F60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20E6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D8AB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EC0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288D1620" w14:textId="77777777" w:rsidTr="00BA24A3">
        <w:trPr>
          <w:trHeight w:val="22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77BC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454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C64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86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F44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407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A676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4AE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7BC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09A87B49" w14:textId="77777777" w:rsidTr="00BA24A3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9022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3F4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088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90A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768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AA3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5738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E06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A55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7D8AE648" w14:textId="77777777" w:rsidTr="00BA24A3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44FC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4A7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A08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7CA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57E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F9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F644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5CB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429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23AEFEC1" w14:textId="77777777" w:rsidTr="00BA24A3">
        <w:trPr>
          <w:trHeight w:val="8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5E47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A90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463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693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8C5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A68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3B3F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AE31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3A2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3FD02A79" w14:textId="77777777" w:rsidTr="00BA24A3">
        <w:trPr>
          <w:trHeight w:val="9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ED03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36B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3E9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B3A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C98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458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7348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7B2E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6E61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3EC38E38" w14:textId="77777777" w:rsidTr="00BA24A3">
        <w:trPr>
          <w:trHeight w:val="8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A3661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F99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BAD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CC8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CB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1B2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81E0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53C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E3B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1D84B087" w14:textId="77777777" w:rsidTr="00BA24A3">
        <w:trPr>
          <w:trHeight w:val="8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DBE6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0A6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EBD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9D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475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1A2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D06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18C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B28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3FE96057" w14:textId="77777777" w:rsidTr="00BA24A3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F4B4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3FB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E3E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383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818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FE7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00F4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A8E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A23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5958EB" w:rsidRPr="005958EB" w14:paraId="4042AF88" w14:textId="77777777" w:rsidTr="00BA24A3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B834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17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1FC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1E6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8B6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699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2737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114C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397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5958EB" w:rsidRPr="005958EB" w14:paraId="22CF03C7" w14:textId="77777777" w:rsidTr="00BA24A3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BFC8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518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2A7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03B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AAE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B86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7EA9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0B5B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ACD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5958EB" w:rsidRPr="005958EB" w14:paraId="5A63C6B1" w14:textId="77777777" w:rsidTr="00BA24A3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BD0F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1EB8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5B8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1AB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907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B84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16C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395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375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30,00000</w:t>
            </w:r>
          </w:p>
        </w:tc>
      </w:tr>
      <w:tr w:rsidR="005958EB" w:rsidRPr="005958EB" w14:paraId="42DA86A6" w14:textId="77777777" w:rsidTr="00BA24A3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CA5615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553F0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60538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7217C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07C33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D8706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5D7A23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234C3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2F6FA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5958EB" w:rsidRPr="005958EB" w14:paraId="3E56BA6A" w14:textId="77777777" w:rsidTr="00BA24A3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46C7555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FDE0E5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D96FA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9E500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7048D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A78AC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845F0B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3F05E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D2781C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5958EB" w:rsidRPr="005958EB" w14:paraId="40208339" w14:textId="77777777" w:rsidTr="00BA24A3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523F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F74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481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95F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B36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DA6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572C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091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1E4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5958EB" w:rsidRPr="005958EB" w14:paraId="22A40AC8" w14:textId="77777777" w:rsidTr="00BA24A3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F2DB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8A8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6E7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2DD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693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547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701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A8E3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D6CB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5958EB" w:rsidRPr="005958EB" w14:paraId="4FA185F3" w14:textId="77777777" w:rsidTr="00BA24A3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56C1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D12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90F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599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85E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0B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9B54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820,30000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C25B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895,60000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D28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926,20000</w:t>
            </w:r>
          </w:p>
        </w:tc>
      </w:tr>
      <w:tr w:rsidR="005958EB" w:rsidRPr="005958EB" w14:paraId="4804F58B" w14:textId="77777777" w:rsidTr="00BA24A3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987E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CBC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648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C55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721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C90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ED87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703,00000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166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771,00000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5141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800,00000</w:t>
            </w:r>
          </w:p>
        </w:tc>
      </w:tr>
      <w:tr w:rsidR="005958EB" w:rsidRPr="005958EB" w14:paraId="58006126" w14:textId="77777777" w:rsidTr="00BA24A3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A18D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5FB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998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E9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CDF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760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A78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E97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124,60000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FB8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126,20000</w:t>
            </w:r>
          </w:p>
        </w:tc>
      </w:tr>
      <w:tr w:rsidR="005958EB" w:rsidRPr="005958EB" w14:paraId="3D390269" w14:textId="77777777" w:rsidTr="00BA24A3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19BCE1E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13F0A2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76197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BAEDC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40AA1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C9C9B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4C1C0A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DC9791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AF756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5958EB" w:rsidRPr="005958EB" w14:paraId="2398A5B3" w14:textId="77777777" w:rsidTr="00BA24A3">
        <w:trPr>
          <w:trHeight w:val="13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F1E3CE0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612493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8EEB9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F1C7D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8B785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946C2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06308B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81218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F1355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5958EB" w:rsidRPr="005958EB" w14:paraId="27513331" w14:textId="77777777" w:rsidTr="00BA24A3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7C00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D9C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6F9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54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402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1D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8D1B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516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A06C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5958EB" w:rsidRPr="005958EB" w14:paraId="3C12A246" w14:textId="77777777" w:rsidTr="00BA24A3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9E1D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AB0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2C5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0F0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381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FB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6D5E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707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2DD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5958EB" w:rsidRPr="005958EB" w14:paraId="44617A9D" w14:textId="77777777" w:rsidTr="00BA24A3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1E3D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D69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1CD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867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9B4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DBA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40C1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F099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F82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5958EB" w:rsidRPr="005958EB" w14:paraId="13088723" w14:textId="77777777" w:rsidTr="00BA24A3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AF93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92B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2B8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F10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735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8E7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7953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412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C43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470,10000</w:t>
            </w:r>
          </w:p>
        </w:tc>
      </w:tr>
      <w:tr w:rsidR="005958EB" w:rsidRPr="005958EB" w14:paraId="3C6496A9" w14:textId="77777777" w:rsidTr="00BA24A3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934FC71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0C553C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2B627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6C538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CD512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AF7A0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E9E445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E6F09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A90D0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5958EB" w:rsidRPr="005958EB" w14:paraId="376EBF3A" w14:textId="77777777" w:rsidTr="00BA24A3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9F4AD2E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AA4AB1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450C2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EF990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CF1E4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C9571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20051F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714D6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B34BC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5958EB" w:rsidRPr="005958EB" w14:paraId="60005E9B" w14:textId="77777777" w:rsidTr="00BA24A3">
        <w:trPr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D4CF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E0A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CC7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F53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46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A40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6A05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095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6D43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5958EB" w:rsidRPr="005958EB" w14:paraId="60B62C4A" w14:textId="77777777" w:rsidTr="00BA24A3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5427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089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CAC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4B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FEC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62B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0BA1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F0C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2BE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5958EB" w:rsidRPr="005958EB" w14:paraId="4BA3954E" w14:textId="77777777" w:rsidTr="00BA24A3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0320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C03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AC7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0FD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C1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D4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E47F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A79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225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5958EB" w:rsidRPr="005958EB" w14:paraId="43DC0F72" w14:textId="77777777" w:rsidTr="00BA24A3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B25E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A29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E1B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CF0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CB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FA9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AEAC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CB1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D339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5958EB" w:rsidRPr="005958EB" w14:paraId="65449F6B" w14:textId="77777777" w:rsidTr="00BA24A3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5BCF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F46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1C5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FD6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530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2D3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E34F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346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148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5958EB" w:rsidRPr="005958EB" w14:paraId="49F59093" w14:textId="77777777" w:rsidTr="00BA24A3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B42D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CFD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DBA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1F4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309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576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3E97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079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F27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5958EB" w:rsidRPr="005958EB" w14:paraId="0B458987" w14:textId="77777777" w:rsidTr="00BA24A3">
        <w:trPr>
          <w:trHeight w:val="15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21BB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E3F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5D4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A7C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98C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93B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68CA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0E3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16B1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5958EB" w:rsidRPr="005958EB" w14:paraId="6D4DD27A" w14:textId="77777777" w:rsidTr="00BA24A3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B206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499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6B7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612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8DE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991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7D04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D9B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3F5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5958EB" w:rsidRPr="005958EB" w14:paraId="2E12A7D8" w14:textId="77777777" w:rsidTr="00BA24A3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7A2B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BA8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D75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CA1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0DA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A11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34D6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D4E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6FC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40EBAF71" w14:textId="77777777" w:rsidTr="00BA24A3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C3B1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15F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CB0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2E9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A5A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DE5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7D90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C6B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412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437FCF61" w14:textId="77777777" w:rsidTr="00BA24A3">
        <w:trPr>
          <w:trHeight w:val="15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4AF5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68B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B9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593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EE7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63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9E9A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6A7C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10A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5958EB" w:rsidRPr="005958EB" w14:paraId="363D212A" w14:textId="77777777" w:rsidTr="00BA24A3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87B2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67C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BB9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A30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5A2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677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D28B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F7D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ADD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5958EB" w:rsidRPr="005958EB" w14:paraId="6EDB7A98" w14:textId="77777777" w:rsidTr="00BA24A3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13DC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C35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304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E79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5C0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39E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0F58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5923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A06E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7B9C71B7" w14:textId="77777777" w:rsidTr="00BA24A3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02DD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DCF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7D6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815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543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E1D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8644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A90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78F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58A503E3" w14:textId="77777777" w:rsidTr="00BA24A3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BC37437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44E29D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A7D80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16490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FB460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BABA9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94D4DF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8 227,89468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B75AB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1EC62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5958EB" w:rsidRPr="005958EB" w14:paraId="5612D4B8" w14:textId="77777777" w:rsidTr="00BA24A3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D92FD82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B1444E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A3781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42794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333C6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A0602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95AF3C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8 227,89468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7035F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D2FBCE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5958EB" w:rsidRPr="005958EB" w14:paraId="1EE7689C" w14:textId="77777777" w:rsidTr="00BA24A3">
        <w:trPr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6A3E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865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A6A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359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5CD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512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8BED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8 227,89468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BF4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6813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5958EB" w:rsidRPr="005958EB" w14:paraId="675CD947" w14:textId="77777777" w:rsidTr="00BA24A3">
        <w:trPr>
          <w:trHeight w:val="20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FBFE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188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403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5E8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DF8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BF6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699A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8 227,89468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0AD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7 196,82000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C86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5 900,54000</w:t>
            </w:r>
          </w:p>
        </w:tc>
      </w:tr>
      <w:tr w:rsidR="005958EB" w:rsidRPr="005958EB" w14:paraId="21BFC944" w14:textId="77777777" w:rsidTr="00BA24A3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6C1B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368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AB0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AD7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D03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E99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9D51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4 721,76285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225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1FE1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5958EB" w:rsidRPr="005958EB" w14:paraId="2FB077B0" w14:textId="77777777" w:rsidTr="00BA24A3">
        <w:trPr>
          <w:trHeight w:val="5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F6F7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439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B3E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5EC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FB2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B36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4A29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4 721,76285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CA0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652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5958EB" w:rsidRPr="005958EB" w14:paraId="7EFCEF0C" w14:textId="77777777" w:rsidTr="00BA24A3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71C8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CD2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9C7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736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0F6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C0F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19A6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E58B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099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5958EB" w:rsidRPr="005958EB" w14:paraId="63744831" w14:textId="77777777" w:rsidTr="00BA24A3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8F9A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E4A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C9F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F20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F21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70F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4238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3E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C4F9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5958EB" w:rsidRPr="005958EB" w14:paraId="444BCC21" w14:textId="77777777" w:rsidTr="00BA24A3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616E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C3C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7FA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8D3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901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269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2CF9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162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2 496,82000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FF1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1 200,54000</w:t>
            </w:r>
          </w:p>
        </w:tc>
      </w:tr>
      <w:tr w:rsidR="005958EB" w:rsidRPr="005958EB" w14:paraId="4EA85766" w14:textId="77777777" w:rsidTr="00BA24A3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DF5D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B04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58A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FBD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CE2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9BB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8FDA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65E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2 496,82000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223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1 200,54000</w:t>
            </w:r>
          </w:p>
        </w:tc>
      </w:tr>
      <w:tr w:rsidR="005958EB" w:rsidRPr="005958EB" w14:paraId="735466FF" w14:textId="77777777" w:rsidTr="00BA24A3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2DCAB5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6C655C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D471F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256BB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A355C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1D9F0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69FE05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42EE0B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B2F45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5958EB" w:rsidRPr="005958EB" w14:paraId="1B1368E3" w14:textId="77777777" w:rsidTr="00BA24A3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004A16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26F4C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8A28E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4FE3E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E6374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E2B6D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8E3EF6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1234D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80FA6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5958EB" w:rsidRPr="005958EB" w14:paraId="2899DFE2" w14:textId="77777777" w:rsidTr="00BA24A3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7EAA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346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E5F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AFD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6C2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1D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3E5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634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F0E9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5958EB" w:rsidRPr="005958EB" w14:paraId="446D8DF3" w14:textId="77777777" w:rsidTr="00BA24A3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99C9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8A7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387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889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0F9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90F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1D89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E77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79C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5958EB" w:rsidRPr="005958EB" w14:paraId="13638986" w14:textId="77777777" w:rsidTr="00BA24A3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8822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469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BD5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2AF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318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1CE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60EC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0E8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63B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5958EB" w:rsidRPr="005958EB" w14:paraId="5B5838A3" w14:textId="77777777" w:rsidTr="00BA24A3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A0EF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E71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1C9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B2A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918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A2B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28AB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F33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C58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15,60000</w:t>
            </w:r>
          </w:p>
        </w:tc>
      </w:tr>
      <w:tr w:rsidR="005958EB" w:rsidRPr="005958EB" w14:paraId="4333EF94" w14:textId="77777777" w:rsidTr="00BA24A3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2819D54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17D90B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26416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A7123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7271A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7E7A1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1FAD0F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15 293,00000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3F025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48F6E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5958EB" w:rsidRPr="005958EB" w14:paraId="527BB947" w14:textId="77777777" w:rsidTr="00BA24A3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A7AD270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4E7EC1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58897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9F728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F9710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71ADD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274049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12 783,00000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DA2449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AED059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5958EB" w:rsidRPr="005958EB" w14:paraId="59D3DB00" w14:textId="77777777" w:rsidTr="00BA24A3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B58D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DD7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89E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608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8C3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CE8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3775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12 783,00000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6DA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6E8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5958EB" w:rsidRPr="005958EB" w14:paraId="25F51C9C" w14:textId="77777777" w:rsidTr="00BA24A3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846A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23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D07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8A6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F0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159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2E14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12 783,00000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B3B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713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12 694,70000</w:t>
            </w:r>
          </w:p>
        </w:tc>
      </w:tr>
      <w:tr w:rsidR="005958EB" w:rsidRPr="005958EB" w14:paraId="06CD50D3" w14:textId="77777777" w:rsidTr="00BA24A3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5248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642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124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FD7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EE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E97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218B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794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AA4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</w:tr>
      <w:tr w:rsidR="005958EB" w:rsidRPr="005958EB" w14:paraId="6A4DCEAC" w14:textId="77777777" w:rsidTr="00BA24A3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6401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3A6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4D0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C35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BAD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923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3155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4C31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C421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12 687,70000</w:t>
            </w:r>
          </w:p>
        </w:tc>
      </w:tr>
      <w:tr w:rsidR="005958EB" w:rsidRPr="005958EB" w14:paraId="14EC6F12" w14:textId="77777777" w:rsidTr="00BA24A3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8E87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в </w:t>
            </w:r>
            <w:proofErr w:type="gramStart"/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A18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21F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DDF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F8A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962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54CB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EEE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D0D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</w:tr>
      <w:tr w:rsidR="005958EB" w:rsidRPr="005958EB" w14:paraId="57B0CFC7" w14:textId="77777777" w:rsidTr="00BA24A3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CA66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822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BBA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A7B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249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D00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7D79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586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639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7,00000</w:t>
            </w:r>
          </w:p>
        </w:tc>
      </w:tr>
      <w:tr w:rsidR="005958EB" w:rsidRPr="005958EB" w14:paraId="5480578F" w14:textId="77777777" w:rsidTr="00BA24A3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F28A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6B8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FA4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BC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0C0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03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DA92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88,30000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EC4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4673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1027D12F" w14:textId="77777777" w:rsidTr="00BA24A3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E21D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E523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067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A7B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294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E7D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620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8C95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88,30000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09A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14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575B3D99" w14:textId="77777777" w:rsidTr="00BA24A3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AC73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905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4E4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7FC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303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757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3ABE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2 510,00000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47F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B5E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6172FA8E" w14:textId="77777777" w:rsidTr="00BA24A3">
        <w:trPr>
          <w:trHeight w:val="11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EDA6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 за счет субсидии, предоставляемой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D5B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BFB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B63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EA3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2D9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3CD2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0FE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823B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629709AB" w14:textId="77777777" w:rsidTr="00BA24A3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13B9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568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6D5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2C1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7DB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019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E075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A3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B6E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390E79A6" w14:textId="77777777" w:rsidTr="00BA24A3">
        <w:trPr>
          <w:trHeight w:val="11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DD15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410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621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17E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61D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772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C5C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4CAC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4803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318211EB" w14:textId="77777777" w:rsidTr="00BA24A3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B7FB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20D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310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74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747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1D3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C517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AB5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0ED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386881B7" w14:textId="77777777" w:rsidTr="00BA24A3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269B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 (сверх уровня, предусмотренного соглашением)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F80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F7B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F2C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D1A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C16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4A1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52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E52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6ACA83B0" w14:textId="77777777" w:rsidTr="00BA24A3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0D55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286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FB6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D3B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0FB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BF3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AC9F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FFDE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B2A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5958EB" w:rsidRPr="005958EB" w14:paraId="0C433BAF" w14:textId="77777777" w:rsidTr="00BA24A3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62ADAAA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513A2F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5FDDA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C66C0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2A98F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3B087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C04A58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F0E3A3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59EF6E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5958EB" w:rsidRPr="005958EB" w14:paraId="7F2D3B76" w14:textId="77777777" w:rsidTr="00BA24A3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55718F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F22B4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7322B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071A0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7F233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76BB3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F801D8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6B9A67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0F4093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5958EB" w:rsidRPr="005958EB" w14:paraId="03B7776B" w14:textId="77777777" w:rsidTr="00BA24A3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2BEF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324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F8C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D77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BCA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5D5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7493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29A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EE5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5958EB" w:rsidRPr="005958EB" w14:paraId="46A950D6" w14:textId="77777777" w:rsidTr="00BA24A3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085B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65A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5BE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B65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061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A22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E301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444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2F82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5958EB" w:rsidRPr="005958EB" w14:paraId="1ED154E8" w14:textId="77777777" w:rsidTr="00BA24A3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0DF0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951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6D1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4F3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C3C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520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FA3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49CB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A19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5958EB" w:rsidRPr="005958EB" w14:paraId="28AE3C5B" w14:textId="77777777" w:rsidTr="00BA24A3">
        <w:trPr>
          <w:trHeight w:val="13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1874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019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DE5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B40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1C68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98C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B958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67DF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961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5958EB" w:rsidRPr="005958EB" w14:paraId="5186F09C" w14:textId="77777777" w:rsidTr="00BA24A3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46A6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351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2EB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F20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1F6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82B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8213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471,02760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DEA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9F03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400,50000</w:t>
            </w:r>
          </w:p>
        </w:tc>
      </w:tr>
      <w:tr w:rsidR="005958EB" w:rsidRPr="005958EB" w14:paraId="16A068E4" w14:textId="77777777" w:rsidTr="00BA24A3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0C96531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93BDE7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D1867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2169C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E33D7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B935EC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569413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7B619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5C8D2A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5958EB" w:rsidRPr="005958EB" w14:paraId="2B9A50F9" w14:textId="77777777" w:rsidTr="00BA24A3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E4A422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7973C2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5AB74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36553F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7110A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999EEE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72ECE2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F6892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F831C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5958EB" w:rsidRPr="005958EB" w14:paraId="2A83B0F8" w14:textId="77777777" w:rsidTr="00BA24A3">
        <w:trPr>
          <w:trHeight w:val="10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246A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ED0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A67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43E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D30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6CB0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4C90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2C1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7141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5958EB" w:rsidRPr="005958EB" w14:paraId="53615455" w14:textId="77777777" w:rsidTr="00BA24A3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D238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63B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63B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BC0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09C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B15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4515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F9B0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C495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5958EB" w:rsidRPr="005958EB" w14:paraId="70DE6E37" w14:textId="77777777" w:rsidTr="00BA24A3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104D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487E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E08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F503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36A1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7D5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EBF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4256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BF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5958EB" w:rsidRPr="005958EB" w14:paraId="37AF71BA" w14:textId="77777777" w:rsidTr="00BA24A3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4DC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9F96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F1CB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CA5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6FE4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5ED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0061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56A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9D68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5958EB" w:rsidRPr="005958EB" w14:paraId="740EB4A2" w14:textId="77777777" w:rsidTr="00BA24A3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C954" w14:textId="77777777" w:rsidR="005958EB" w:rsidRPr="003C69F8" w:rsidRDefault="005958EB" w:rsidP="005958EB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96C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FC0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5B9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58D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F190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FE86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3304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1 079,50000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2693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2 162,90000</w:t>
            </w:r>
          </w:p>
        </w:tc>
      </w:tr>
      <w:tr w:rsidR="005958EB" w:rsidRPr="005958EB" w14:paraId="480B863A" w14:textId="77777777" w:rsidTr="00BA24A3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34A5E2" w14:textId="77777777" w:rsidR="005958EB" w:rsidRPr="003C69F8" w:rsidRDefault="005958EB" w:rsidP="005958EB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CCB2D5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F5663A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5F9889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6B94F7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3E8F5D" w14:textId="77777777" w:rsidR="005958EB" w:rsidRPr="003C69F8" w:rsidRDefault="005958EB" w:rsidP="005958EB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0EAF24" w14:textId="77777777" w:rsidR="005958EB" w:rsidRPr="003C69F8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51 889,55070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661AF13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43 214,40000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86522D" w14:textId="77777777" w:rsidR="005958EB" w:rsidRPr="00BA24A3" w:rsidRDefault="005958EB" w:rsidP="005958EB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BA24A3">
              <w:rPr>
                <w:rFonts w:ascii="Times New Roman" w:hAnsi="Times New Roman"/>
                <w:outline w:val="0"/>
                <w:sz w:val="24"/>
                <w:szCs w:val="24"/>
              </w:rPr>
              <w:t>43 290,40000</w:t>
            </w:r>
          </w:p>
        </w:tc>
      </w:tr>
    </w:tbl>
    <w:p w14:paraId="141E2D9A" w14:textId="3D51A539" w:rsidR="005958EB" w:rsidRDefault="005958EB" w:rsidP="005958EB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8"/>
        </w:rPr>
      </w:pPr>
    </w:p>
    <w:p w14:paraId="003C60A4" w14:textId="578DAE4F" w:rsidR="005958EB" w:rsidRPr="00BA24A3" w:rsidRDefault="00401389" w:rsidP="005958EB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BA24A3">
        <w:rPr>
          <w:rFonts w:ascii="Times New Roman" w:hAnsi="Times New Roman" w:cs="Times New Roman" w:hint="eastAsia"/>
        </w:rPr>
        <w:t>Приложение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№</w:t>
      </w:r>
      <w:r w:rsidRPr="00BA24A3">
        <w:rPr>
          <w:rFonts w:ascii="Times New Roman" w:hAnsi="Times New Roman" w:cs="Times New Roman"/>
        </w:rPr>
        <w:t xml:space="preserve"> 4</w:t>
      </w:r>
    </w:p>
    <w:p w14:paraId="7164F0E0" w14:textId="6AA329E0" w:rsidR="00401389" w:rsidRPr="00BA24A3" w:rsidRDefault="00401389" w:rsidP="005958EB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BA24A3">
        <w:rPr>
          <w:rFonts w:ascii="Times New Roman" w:hAnsi="Times New Roman" w:cs="Times New Roman" w:hint="eastAsia"/>
        </w:rPr>
        <w:t>к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решению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Совета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депутатов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Трубичинского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сельского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поселения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от</w:t>
      </w:r>
      <w:r w:rsidRPr="00BA24A3">
        <w:rPr>
          <w:rFonts w:ascii="Times New Roman" w:hAnsi="Times New Roman" w:cs="Times New Roman"/>
        </w:rPr>
        <w:t xml:space="preserve"> 23.12.2024 </w:t>
      </w:r>
      <w:r w:rsidRPr="00BA24A3">
        <w:rPr>
          <w:rFonts w:ascii="Times New Roman" w:hAnsi="Times New Roman" w:cs="Times New Roman" w:hint="eastAsia"/>
        </w:rPr>
        <w:t>№</w:t>
      </w:r>
      <w:r w:rsidRPr="00BA24A3">
        <w:rPr>
          <w:rFonts w:ascii="Times New Roman" w:hAnsi="Times New Roman" w:cs="Times New Roman"/>
        </w:rPr>
        <w:t>19 «</w:t>
      </w:r>
      <w:r w:rsidRPr="00BA24A3">
        <w:rPr>
          <w:rFonts w:ascii="Times New Roman" w:hAnsi="Times New Roman" w:cs="Times New Roman" w:hint="eastAsia"/>
        </w:rPr>
        <w:t>О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бюджете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Трубичинского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сельского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поселени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на</w:t>
      </w:r>
      <w:r w:rsidRPr="00BA24A3">
        <w:rPr>
          <w:rFonts w:ascii="Times New Roman" w:hAnsi="Times New Roman" w:cs="Times New Roman"/>
        </w:rPr>
        <w:t xml:space="preserve"> 2025 </w:t>
      </w:r>
      <w:r w:rsidRPr="00BA24A3">
        <w:rPr>
          <w:rFonts w:ascii="Times New Roman" w:hAnsi="Times New Roman" w:cs="Times New Roman" w:hint="eastAsia"/>
        </w:rPr>
        <w:t>год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и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на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плановый</w:t>
      </w:r>
      <w:r w:rsidRPr="00BA24A3">
        <w:rPr>
          <w:rFonts w:ascii="Times New Roman" w:hAnsi="Times New Roman" w:cs="Times New Roman"/>
        </w:rPr>
        <w:t xml:space="preserve"> </w:t>
      </w:r>
      <w:r w:rsidRPr="00BA24A3">
        <w:rPr>
          <w:rFonts w:ascii="Times New Roman" w:hAnsi="Times New Roman" w:cs="Times New Roman" w:hint="eastAsia"/>
        </w:rPr>
        <w:t>период</w:t>
      </w:r>
      <w:r w:rsidRPr="00BA24A3">
        <w:rPr>
          <w:rFonts w:ascii="Times New Roman" w:hAnsi="Times New Roman" w:cs="Times New Roman"/>
        </w:rPr>
        <w:t xml:space="preserve"> 2026 </w:t>
      </w:r>
      <w:r w:rsidRPr="00BA24A3">
        <w:rPr>
          <w:rFonts w:ascii="Times New Roman" w:hAnsi="Times New Roman" w:cs="Times New Roman" w:hint="eastAsia"/>
        </w:rPr>
        <w:t>и</w:t>
      </w:r>
      <w:r w:rsidRPr="00BA24A3">
        <w:rPr>
          <w:rFonts w:ascii="Times New Roman" w:hAnsi="Times New Roman" w:cs="Times New Roman"/>
        </w:rPr>
        <w:t xml:space="preserve"> 2027 </w:t>
      </w:r>
      <w:r w:rsidRPr="00BA24A3">
        <w:rPr>
          <w:rFonts w:ascii="Times New Roman" w:hAnsi="Times New Roman" w:cs="Times New Roman" w:hint="eastAsia"/>
        </w:rPr>
        <w:t>годы»</w:t>
      </w:r>
    </w:p>
    <w:p w14:paraId="108A6712" w14:textId="7EA5335D" w:rsidR="00401389" w:rsidRPr="00BA24A3" w:rsidRDefault="00401389" w:rsidP="00401389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24A3">
        <w:rPr>
          <w:rFonts w:ascii="Times New Roman" w:hAnsi="Times New Roman" w:cs="Times New Roman" w:hint="eastAsia"/>
          <w:sz w:val="24"/>
          <w:szCs w:val="24"/>
        </w:rPr>
        <w:t>Распределение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по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целевым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статьям</w:t>
      </w:r>
      <w:r w:rsidRPr="00BA24A3">
        <w:rPr>
          <w:rFonts w:ascii="Times New Roman" w:hAnsi="Times New Roman" w:cs="Times New Roman"/>
          <w:sz w:val="24"/>
          <w:szCs w:val="24"/>
        </w:rPr>
        <w:t xml:space="preserve"> (</w:t>
      </w:r>
      <w:r w:rsidRPr="00BA24A3">
        <w:rPr>
          <w:rFonts w:ascii="Times New Roman" w:hAnsi="Times New Roman" w:cs="Times New Roman" w:hint="eastAsia"/>
          <w:sz w:val="24"/>
          <w:szCs w:val="24"/>
        </w:rPr>
        <w:t>муниципальным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программам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Трубичинского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сельского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поселения</w:t>
      </w:r>
      <w:proofErr w:type="gramStart"/>
      <w:r w:rsidRPr="00BA24A3">
        <w:rPr>
          <w:rFonts w:ascii="Times New Roman" w:hAnsi="Times New Roman" w:cs="Times New Roman"/>
          <w:sz w:val="24"/>
          <w:szCs w:val="24"/>
        </w:rPr>
        <w:t xml:space="preserve">),  </w:t>
      </w:r>
      <w:r w:rsidRPr="00BA24A3">
        <w:rPr>
          <w:rFonts w:ascii="Times New Roman" w:hAnsi="Times New Roman" w:cs="Times New Roman" w:hint="eastAsia"/>
          <w:sz w:val="24"/>
          <w:szCs w:val="24"/>
        </w:rPr>
        <w:t>разделам</w:t>
      </w:r>
      <w:proofErr w:type="gramEnd"/>
      <w:r w:rsidRPr="00BA24A3">
        <w:rPr>
          <w:rFonts w:ascii="Times New Roman" w:hAnsi="Times New Roman" w:cs="Times New Roman"/>
          <w:sz w:val="24"/>
          <w:szCs w:val="24"/>
        </w:rPr>
        <w:t xml:space="preserve">, </w:t>
      </w:r>
      <w:r w:rsidRPr="00BA24A3">
        <w:rPr>
          <w:rFonts w:ascii="Times New Roman" w:hAnsi="Times New Roman" w:cs="Times New Roman" w:hint="eastAsia"/>
          <w:sz w:val="24"/>
          <w:szCs w:val="24"/>
        </w:rPr>
        <w:t>подразделам</w:t>
      </w:r>
      <w:r w:rsidRPr="00BA24A3">
        <w:rPr>
          <w:rFonts w:ascii="Times New Roman" w:hAnsi="Times New Roman" w:cs="Times New Roman"/>
          <w:sz w:val="24"/>
          <w:szCs w:val="24"/>
        </w:rPr>
        <w:t xml:space="preserve">, </w:t>
      </w:r>
      <w:r w:rsidRPr="00BA24A3">
        <w:rPr>
          <w:rFonts w:ascii="Times New Roman" w:hAnsi="Times New Roman" w:cs="Times New Roman" w:hint="eastAsia"/>
          <w:sz w:val="24"/>
          <w:szCs w:val="24"/>
        </w:rPr>
        <w:t>группам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и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подгруппам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видов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lastRenderedPageBreak/>
        <w:t>расходов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классификации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расходов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на</w:t>
      </w:r>
      <w:r w:rsidRPr="00BA24A3">
        <w:rPr>
          <w:rFonts w:ascii="Times New Roman" w:hAnsi="Times New Roman" w:cs="Times New Roman"/>
          <w:sz w:val="24"/>
          <w:szCs w:val="24"/>
        </w:rPr>
        <w:t xml:space="preserve"> 2025 </w:t>
      </w:r>
      <w:r w:rsidRPr="00BA24A3">
        <w:rPr>
          <w:rFonts w:ascii="Times New Roman" w:hAnsi="Times New Roman" w:cs="Times New Roman" w:hint="eastAsia"/>
          <w:sz w:val="24"/>
          <w:szCs w:val="24"/>
        </w:rPr>
        <w:t>год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и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на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BA24A3">
        <w:rPr>
          <w:rFonts w:ascii="Times New Roman" w:hAnsi="Times New Roman" w:cs="Times New Roman"/>
          <w:sz w:val="24"/>
          <w:szCs w:val="24"/>
        </w:rPr>
        <w:t xml:space="preserve"> </w:t>
      </w:r>
      <w:r w:rsidRPr="00BA24A3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BA24A3">
        <w:rPr>
          <w:rFonts w:ascii="Times New Roman" w:hAnsi="Times New Roman" w:cs="Times New Roman"/>
          <w:sz w:val="24"/>
          <w:szCs w:val="24"/>
        </w:rPr>
        <w:t xml:space="preserve"> 2026 </w:t>
      </w:r>
      <w:r w:rsidRPr="00BA24A3">
        <w:rPr>
          <w:rFonts w:ascii="Times New Roman" w:hAnsi="Times New Roman" w:cs="Times New Roman" w:hint="eastAsia"/>
          <w:sz w:val="24"/>
          <w:szCs w:val="24"/>
        </w:rPr>
        <w:t>и</w:t>
      </w:r>
      <w:r w:rsidRPr="00BA24A3">
        <w:rPr>
          <w:rFonts w:ascii="Times New Roman" w:hAnsi="Times New Roman" w:cs="Times New Roman"/>
          <w:sz w:val="24"/>
          <w:szCs w:val="24"/>
        </w:rPr>
        <w:t xml:space="preserve"> 2027 </w:t>
      </w:r>
      <w:r w:rsidRPr="00BA24A3">
        <w:rPr>
          <w:rFonts w:ascii="Times New Roman" w:hAnsi="Times New Roman" w:cs="Times New Roman" w:hint="eastAsia"/>
          <w:sz w:val="24"/>
          <w:szCs w:val="24"/>
        </w:rPr>
        <w:t>годы</w:t>
      </w:r>
    </w:p>
    <w:p w14:paraId="22B08560" w14:textId="351C2EA6" w:rsidR="00401389" w:rsidRPr="00BA24A3" w:rsidRDefault="00401389" w:rsidP="00401389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BA24A3">
        <w:rPr>
          <w:rFonts w:ascii="Times New Roman" w:hAnsi="Times New Roman" w:cs="Times New Roman"/>
        </w:rPr>
        <w:t>(</w:t>
      </w:r>
      <w:r w:rsidRPr="00BA24A3">
        <w:rPr>
          <w:rFonts w:ascii="Times New Roman" w:hAnsi="Times New Roman" w:cs="Times New Roman" w:hint="eastAsia"/>
        </w:rPr>
        <w:t>тыс</w:t>
      </w:r>
      <w:r w:rsidRPr="00BA24A3">
        <w:rPr>
          <w:rFonts w:ascii="Times New Roman" w:hAnsi="Times New Roman" w:cs="Times New Roman"/>
        </w:rPr>
        <w:t xml:space="preserve">. </w:t>
      </w:r>
      <w:r w:rsidRPr="00BA24A3">
        <w:rPr>
          <w:rFonts w:ascii="Times New Roman" w:hAnsi="Times New Roman" w:cs="Times New Roman" w:hint="eastAsia"/>
        </w:rPr>
        <w:t>рублей</w:t>
      </w:r>
      <w:r w:rsidRPr="00BA24A3">
        <w:rPr>
          <w:rFonts w:ascii="Times New Roman" w:hAnsi="Times New Roman" w:cs="Times New Roman"/>
        </w:rPr>
        <w:t>)</w:t>
      </w: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2689"/>
        <w:gridCol w:w="1800"/>
        <w:gridCol w:w="660"/>
        <w:gridCol w:w="640"/>
        <w:gridCol w:w="800"/>
        <w:gridCol w:w="1350"/>
        <w:gridCol w:w="1559"/>
        <w:gridCol w:w="1559"/>
      </w:tblGrid>
      <w:tr w:rsidR="00401389" w:rsidRPr="00401389" w14:paraId="43AFA64F" w14:textId="77777777" w:rsidTr="00BA24A3">
        <w:trPr>
          <w:trHeight w:val="28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CB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2037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8D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spellStart"/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0327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53A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ВР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458A" w14:textId="77777777" w:rsidR="00401389" w:rsidRPr="00577CA2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401389" w:rsidRPr="00401389" w14:paraId="2AFCCAA0" w14:textId="77777777" w:rsidTr="00BA24A3">
        <w:trPr>
          <w:trHeight w:val="42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031C" w14:textId="77777777" w:rsidR="00401389" w:rsidRPr="003C69F8" w:rsidRDefault="00401389" w:rsidP="0040138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1DEA" w14:textId="77777777" w:rsidR="00401389" w:rsidRPr="003C69F8" w:rsidRDefault="00401389" w:rsidP="0040138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848E" w14:textId="77777777" w:rsidR="00401389" w:rsidRPr="003C69F8" w:rsidRDefault="00401389" w:rsidP="0040138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20AB" w14:textId="77777777" w:rsidR="00401389" w:rsidRPr="003C69F8" w:rsidRDefault="00401389" w:rsidP="0040138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F4E0" w14:textId="77777777" w:rsidR="00401389" w:rsidRPr="003C69F8" w:rsidRDefault="00401389" w:rsidP="0040138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E40E" w14:textId="77777777" w:rsidR="00401389" w:rsidRPr="00577CA2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D25" w14:textId="77777777" w:rsidR="00401389" w:rsidRPr="00577CA2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D92F" w14:textId="77777777" w:rsidR="00401389" w:rsidRPr="00577CA2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2027 год</w:t>
            </w:r>
          </w:p>
        </w:tc>
      </w:tr>
      <w:tr w:rsidR="00401389" w:rsidRPr="00401389" w14:paraId="20893BD4" w14:textId="77777777" w:rsidTr="00BA24A3">
        <w:trPr>
          <w:trHeight w:val="9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EF61AFD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"Устойчивое развитие территории Трубичинского сельского поселения на 2024-2027 годы"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7644F7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405E2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69786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3DF88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73B0A7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23 912,22253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4CC232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16 588,04000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C2D599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16 810,62000</w:t>
            </w:r>
          </w:p>
        </w:tc>
      </w:tr>
      <w:tr w:rsidR="00401389" w:rsidRPr="00401389" w14:paraId="5B3B1F0B" w14:textId="77777777" w:rsidTr="00BA24A3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078F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E717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5E0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47E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F05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1280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13 121,42785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95D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10 270,68000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FF34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11 612,36000</w:t>
            </w:r>
          </w:p>
        </w:tc>
      </w:tr>
      <w:tr w:rsidR="00401389" w:rsidRPr="00401389" w14:paraId="23F708AA" w14:textId="77777777" w:rsidTr="00BA24A3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C8D6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6A11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147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4670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F52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ABE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4EC9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486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401389" w:rsidRPr="00401389" w14:paraId="0018069B" w14:textId="77777777" w:rsidTr="00BA24A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2F62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A35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E0D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DC8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647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E3E7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D103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2D7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401389" w:rsidRPr="00401389" w14:paraId="22CEE80D" w14:textId="77777777" w:rsidTr="00BA24A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14E4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B9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C26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45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BEF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439A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1DD3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E7F2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401389" w:rsidRPr="00401389" w14:paraId="58CC2DA1" w14:textId="77777777" w:rsidTr="00BA24A3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EE3C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5C2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EFA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328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55D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87F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4 245,09026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5E5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4 816,38000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AF69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6 113,06000</w:t>
            </w:r>
          </w:p>
        </w:tc>
      </w:tr>
      <w:tr w:rsidR="00401389" w:rsidRPr="00401389" w14:paraId="24A3BA41" w14:textId="77777777" w:rsidTr="00BA24A3">
        <w:trPr>
          <w:trHeight w:val="5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5534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BF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5517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517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EA51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0614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399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D164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401389" w:rsidRPr="00401389" w14:paraId="556FF007" w14:textId="77777777" w:rsidTr="00BA24A3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09AF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4FA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5B4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D4E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1DF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B51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133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B844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401389" w:rsidRPr="00401389" w14:paraId="28AAF75D" w14:textId="77777777" w:rsidTr="00BA24A3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28E4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7F5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A4C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D99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EE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137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A7D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69B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401389" w:rsidRPr="00401389" w14:paraId="62EF276D" w14:textId="77777777" w:rsidTr="00BA24A3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68C0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6FE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EF2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474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0010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03EF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C26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3585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254,00000</w:t>
            </w:r>
          </w:p>
        </w:tc>
      </w:tr>
      <w:tr w:rsidR="00401389" w:rsidRPr="00401389" w14:paraId="4B162B6D" w14:textId="77777777" w:rsidTr="00BA24A3">
        <w:trPr>
          <w:trHeight w:val="11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60F5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 за счет </w:t>
            </w: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611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01 9Д850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3B4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C16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653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AB8D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620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2917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401389" w:rsidRPr="00401389" w14:paraId="60B3897B" w14:textId="77777777" w:rsidTr="00BA24A3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C6CC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3D8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21F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CF1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1880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AA3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A16D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C670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401389" w:rsidRPr="00401389" w14:paraId="02F9B9A7" w14:textId="77777777" w:rsidTr="00BA24A3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28DF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D02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132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893A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54C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6E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32B6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307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401389" w:rsidRPr="00401389" w14:paraId="31E8D28C" w14:textId="77777777" w:rsidTr="00BA24A3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DC69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907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504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F4E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191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5DE6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129A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73D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4 983,00000</w:t>
            </w:r>
          </w:p>
        </w:tc>
      </w:tr>
      <w:tr w:rsidR="00401389" w:rsidRPr="00401389" w14:paraId="473BC9F4" w14:textId="77777777" w:rsidTr="00BA24A3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127C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FFC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23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9C0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42B0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3AF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1E8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D4A0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0CE01362" w14:textId="77777777" w:rsidTr="00BA24A3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6896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1F41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D58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AE5A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692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727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CD0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229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79D65B07" w14:textId="77777777" w:rsidTr="00BA24A3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5013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A89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91D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5E3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228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221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706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E0C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3DF42EE2" w14:textId="77777777" w:rsidTr="00BA24A3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1DD8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BC8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9Д851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CDA7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2DE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AD2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1194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3 737,00000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3520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0F14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37270473" w14:textId="77777777" w:rsidTr="00BA24A3">
        <w:trPr>
          <w:trHeight w:val="11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6BEB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EBB7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6A10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33D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507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AAA5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5509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2544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401389" w:rsidRPr="00401389" w14:paraId="665F36E0" w14:textId="77777777" w:rsidTr="00BA24A3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28A83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C28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36C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DDD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26E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27A2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66923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C4425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401389" w:rsidRPr="00401389" w14:paraId="30B31865" w14:textId="77777777" w:rsidTr="00BA24A3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91DE4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B0F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8E0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E9961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FB3A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8A38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77FD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8DC95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401389" w:rsidRPr="00401389" w14:paraId="7AA4970F" w14:textId="77777777" w:rsidTr="00BA24A3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BB37B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58E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BE92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D9F7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C828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797F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737,03759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E6176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A736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262,30000</w:t>
            </w:r>
          </w:p>
        </w:tc>
      </w:tr>
      <w:tr w:rsidR="00401389" w:rsidRPr="00401389" w14:paraId="6D30D5A2" w14:textId="77777777" w:rsidTr="00BA24A3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40F7D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FDC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E307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B5E6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887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034A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015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CC57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65A8C54C" w14:textId="77777777" w:rsidTr="00BA24A3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09241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6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277A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648D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653D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AA40F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CE8F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0835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48E59750" w14:textId="77777777" w:rsidTr="00BA24A3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5F21E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25E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8701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23C6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5731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D5AD4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3B46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D87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26A598A2" w14:textId="77777777" w:rsidTr="00BA24A3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AAD7B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2439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01 SД851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5EB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DB12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1DA8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E06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196,70000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CEB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33E4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1DAFEA38" w14:textId="77777777" w:rsidTr="00BA24A3">
        <w:trPr>
          <w:trHeight w:val="12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3A6C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043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C10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AD3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ECF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E08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8 227,89468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9369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6 264,46000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E53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5 145,36000</w:t>
            </w:r>
          </w:p>
        </w:tc>
      </w:tr>
      <w:tr w:rsidR="00401389" w:rsidRPr="00401389" w14:paraId="4A3DB6AC" w14:textId="77777777" w:rsidTr="00BA24A3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1B66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BC3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8C7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6C6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84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9A7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4 721,76285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B3CD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A0E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401389" w:rsidRPr="00401389" w14:paraId="5A6C3A45" w14:textId="77777777" w:rsidTr="00BA24A3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C3A5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5EA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A14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099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D0A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AA33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4 721,76285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95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5CC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401389" w:rsidRPr="00401389" w14:paraId="12B191CB" w14:textId="77777777" w:rsidTr="00BA24A3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40F6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D35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9BE0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A4D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668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7A4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4 721,76285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6CC2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1C53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401389" w:rsidRPr="00401389" w14:paraId="76CD31DF" w14:textId="77777777" w:rsidTr="00BA24A3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D31E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EC7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089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935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E2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ED3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4 721,76285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37E5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13E7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4 000,00000</w:t>
            </w:r>
          </w:p>
        </w:tc>
      </w:tr>
      <w:tr w:rsidR="00401389" w:rsidRPr="00401389" w14:paraId="488C4F51" w14:textId="77777777" w:rsidTr="00BA24A3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379E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68C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DBC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34F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E9D9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2409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775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FBA2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401389" w:rsidRPr="00401389" w14:paraId="510257B9" w14:textId="77777777" w:rsidTr="00BA24A3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AB9E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BA6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810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605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695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DFC2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F54F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BDC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401389" w:rsidRPr="00401389" w14:paraId="1181C671" w14:textId="77777777" w:rsidTr="00BA24A3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4067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9459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E78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438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D7E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6E32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2D42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268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401389" w:rsidRPr="00401389" w14:paraId="62820CD9" w14:textId="77777777" w:rsidTr="00BA24A3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A103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C04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B1D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72D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B31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6567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F769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C8F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700,00000</w:t>
            </w:r>
          </w:p>
        </w:tc>
      </w:tr>
      <w:tr w:rsidR="00401389" w:rsidRPr="00401389" w14:paraId="5CD718A1" w14:textId="77777777" w:rsidTr="00BA24A3">
        <w:trPr>
          <w:trHeight w:val="3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C743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146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978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E30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3F1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FE85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1CFD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1 564,46000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0C9A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445,36000</w:t>
            </w:r>
          </w:p>
        </w:tc>
      </w:tr>
      <w:tr w:rsidR="00401389" w:rsidRPr="00401389" w14:paraId="3733BBF4" w14:textId="77777777" w:rsidTr="00BA24A3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CA87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886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2F8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88B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6D77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278D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2457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1 564,46000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E876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445,36000</w:t>
            </w:r>
          </w:p>
        </w:tc>
      </w:tr>
      <w:tr w:rsidR="00401389" w:rsidRPr="00401389" w14:paraId="66097584" w14:textId="77777777" w:rsidTr="00BA24A3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453F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84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EEF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7C41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B37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8F23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B8D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1 564,46000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184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445,36000</w:t>
            </w:r>
          </w:p>
        </w:tc>
      </w:tr>
      <w:tr w:rsidR="00401389" w:rsidRPr="00401389" w14:paraId="15FB5664" w14:textId="77777777" w:rsidTr="00BA24A3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2531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34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F9C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880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4F3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76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2 806,13183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2F39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1 564,46000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9405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445,36000</w:t>
            </w:r>
          </w:p>
        </w:tc>
      </w:tr>
      <w:tr w:rsidR="00401389" w:rsidRPr="00401389" w14:paraId="4FFA1446" w14:textId="77777777" w:rsidTr="00BA24A3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F43F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FE6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EC3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C20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AFC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9E7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E24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6322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401389" w:rsidRPr="00401389" w14:paraId="2BDF5A8F" w14:textId="77777777" w:rsidTr="00BA24A3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A443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683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9E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C44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C950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BCA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5486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43D6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401389" w:rsidRPr="00401389" w14:paraId="7590E78F" w14:textId="77777777" w:rsidTr="00BA24A3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F66B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31E1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316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D36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A70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CA3A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C605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9B7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401389" w:rsidRPr="00401389" w14:paraId="527E472D" w14:textId="77777777" w:rsidTr="00BA24A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4AEA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D77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A02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54B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40A1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5142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12B0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CF3D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401389" w:rsidRPr="00401389" w14:paraId="223F184A" w14:textId="77777777" w:rsidTr="00BA24A3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7864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758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EC9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54E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E4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EF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23B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2973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52,90000</w:t>
            </w:r>
          </w:p>
        </w:tc>
      </w:tr>
      <w:tr w:rsidR="00401389" w:rsidRPr="00401389" w14:paraId="455695C1" w14:textId="77777777" w:rsidTr="00BA24A3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9DEE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A580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0AE0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F20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5799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61B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2 510,00000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BC12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D6BA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2F86C7C4" w14:textId="77777777" w:rsidTr="00BA24A3">
        <w:trPr>
          <w:trHeight w:val="9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F471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Мероприятия по реализации практики инициативного бюджетирования "Народный бюджет" за счет субсидии, предоставляемой из </w:t>
            </w: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5909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01 0 06 76300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7AC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2D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651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0022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D1B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6B79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4C952959" w14:textId="77777777" w:rsidTr="00BA24A3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76A1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2D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4E1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538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F1A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7EEF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81A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7E39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561713D5" w14:textId="77777777" w:rsidTr="00BA24A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109B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B28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6D17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E91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FA1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ED9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CFDD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1D7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7E2C56BF" w14:textId="77777777" w:rsidTr="00BA24A3">
        <w:trPr>
          <w:trHeight w:val="5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C0E6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E5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01 0 06 76300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46A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D0B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822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10E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D48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DC26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1AD9C076" w14:textId="77777777" w:rsidTr="00BA24A3">
        <w:trPr>
          <w:trHeight w:val="8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DF64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B880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D0A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764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790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1AE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29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EA1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6D3317DF" w14:textId="77777777" w:rsidTr="00BA24A3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409E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A76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97C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393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A19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F6A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2163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CB4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6BC49402" w14:textId="77777777" w:rsidTr="00BA24A3">
        <w:trPr>
          <w:trHeight w:val="3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AA1D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0E2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AC0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96C9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870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8BA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A3FD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19B2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2E57DADE" w14:textId="77777777" w:rsidTr="00BA24A3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0277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853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S6300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78A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BCC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F3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B715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62A3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0866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7A11507D" w14:textId="77777777" w:rsidTr="00BA24A3">
        <w:trPr>
          <w:trHeight w:val="900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37C2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реализации практики инициативного бюджетирования "Народный бюджет" (сверх уровня, предусмотренного соглашением)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07C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8819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132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02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C55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543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1270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42A7DE99" w14:textId="77777777" w:rsidTr="00BA24A3">
        <w:trPr>
          <w:trHeight w:val="6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CAA4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B989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B34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9EF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2539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DE3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9E87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8F44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229C1968" w14:textId="77777777" w:rsidTr="00BA24A3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6494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692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639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C6C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D254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B1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C57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303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0B7A25E3" w14:textId="77777777" w:rsidTr="00BA24A3">
        <w:trPr>
          <w:trHeight w:val="6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79AE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C51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 0 06 Z6300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ACA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4D1A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B9A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7D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953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80BF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53BD4702" w14:textId="77777777" w:rsidTr="00BA24A3">
        <w:trPr>
          <w:trHeight w:val="8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80C2ABD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D0741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038C7A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30D52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6EE34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131DDF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6DDB7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8A1E6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780FCA9B" w14:textId="77777777" w:rsidTr="00BA24A3">
        <w:trPr>
          <w:trHeight w:val="16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FFA8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810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082A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218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067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E36A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38C72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FBAD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67F316CF" w14:textId="77777777" w:rsidTr="00BA24A3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89DB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5F9C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E7B3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739A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AFEA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A7D1A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E00CD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16E59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77623E16" w14:textId="77777777" w:rsidTr="00BA24A3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F22A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35D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20E5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B60C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E7CA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A0CE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79B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08CB0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6C44147C" w14:textId="77777777" w:rsidTr="00BA24A3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BF77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gramStart"/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 закупки</w:t>
            </w:r>
            <w:proofErr w:type="gramEnd"/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FA3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9F75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27DC7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0058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A5EC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73577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ACAD4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72DD9EE3" w14:textId="77777777" w:rsidTr="00BA24A3">
        <w:trPr>
          <w:trHeight w:val="10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0AD2C16D" w14:textId="77777777" w:rsidR="00401389" w:rsidRPr="003C69F8" w:rsidRDefault="00401389" w:rsidP="0040138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253271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10B6C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404343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6134C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33D060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CDD149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E2B243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0572A7AD" w14:textId="77777777" w:rsidTr="00BA24A3">
        <w:trPr>
          <w:trHeight w:val="6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4FB2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226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835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89D5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8A4A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20A5D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46E3F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64645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72DC1F94" w14:textId="77777777" w:rsidTr="00BA24A3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4CD3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FE3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83DD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9D047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05D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DEFA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D67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7AA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49F43761" w14:textId="77777777" w:rsidTr="00BA24A3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5DB7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ED26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C96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D9732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13E8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94B5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BAD09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FE78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3A45D21C" w14:textId="77777777" w:rsidTr="00BA24A3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2C2" w14:textId="77777777" w:rsidR="00401389" w:rsidRPr="003C69F8" w:rsidRDefault="00401389" w:rsidP="00401389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proofErr w:type="gramStart"/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Иные  закупки</w:t>
            </w:r>
            <w:proofErr w:type="gramEnd"/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533E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5867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 xml:space="preserve">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22A07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3ABD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14997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0F309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85731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</w:tr>
      <w:tr w:rsidR="00401389" w:rsidRPr="00401389" w14:paraId="4E1A9C41" w14:textId="77777777" w:rsidTr="00BA24A3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7D0" w14:textId="77777777" w:rsidR="00401389" w:rsidRPr="003C69F8" w:rsidRDefault="00401389" w:rsidP="0040138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FA8" w14:textId="77777777" w:rsidR="00401389" w:rsidRPr="003C69F8" w:rsidRDefault="00401389" w:rsidP="00401389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399B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C699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CCDF" w14:textId="77777777" w:rsidR="00401389" w:rsidRPr="003C69F8" w:rsidRDefault="00401389" w:rsidP="00401389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796E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23 914,22253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3286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16 590,04000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160B" w14:textId="77777777" w:rsidR="00401389" w:rsidRPr="00577CA2" w:rsidRDefault="00401389" w:rsidP="00401389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16 810,62000</w:t>
            </w:r>
          </w:p>
        </w:tc>
      </w:tr>
    </w:tbl>
    <w:p w14:paraId="15365FAA" w14:textId="3629F381" w:rsidR="00401389" w:rsidRPr="00577CA2" w:rsidRDefault="00401389" w:rsidP="00401389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577CA2">
        <w:rPr>
          <w:rFonts w:ascii="Times New Roman" w:hAnsi="Times New Roman" w:cs="Times New Roman" w:hint="eastAsia"/>
        </w:rPr>
        <w:t>Приложение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№</w:t>
      </w:r>
      <w:r w:rsidRPr="00577CA2">
        <w:rPr>
          <w:rFonts w:ascii="Times New Roman" w:hAnsi="Times New Roman" w:cs="Times New Roman"/>
        </w:rPr>
        <w:t xml:space="preserve"> 5</w:t>
      </w:r>
    </w:p>
    <w:p w14:paraId="026F5CAE" w14:textId="3875CC25" w:rsidR="00401389" w:rsidRPr="00577CA2" w:rsidRDefault="00401389" w:rsidP="00401389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577CA2">
        <w:rPr>
          <w:rFonts w:ascii="Times New Roman" w:hAnsi="Times New Roman" w:cs="Times New Roman" w:hint="eastAsia"/>
        </w:rPr>
        <w:t>к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решению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Совета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депутатов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Трубичинского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сельского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поселения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от</w:t>
      </w:r>
      <w:r w:rsidRPr="00577CA2">
        <w:rPr>
          <w:rFonts w:ascii="Times New Roman" w:hAnsi="Times New Roman" w:cs="Times New Roman"/>
        </w:rPr>
        <w:t xml:space="preserve"> 23.12.2024 </w:t>
      </w:r>
      <w:r w:rsidRPr="00577CA2">
        <w:rPr>
          <w:rFonts w:ascii="Times New Roman" w:hAnsi="Times New Roman" w:cs="Times New Roman" w:hint="eastAsia"/>
        </w:rPr>
        <w:t>№</w:t>
      </w:r>
      <w:r w:rsidRPr="00577CA2">
        <w:rPr>
          <w:rFonts w:ascii="Times New Roman" w:hAnsi="Times New Roman" w:cs="Times New Roman"/>
        </w:rPr>
        <w:t xml:space="preserve"> 19 «</w:t>
      </w:r>
      <w:r w:rsidRPr="00577CA2">
        <w:rPr>
          <w:rFonts w:ascii="Times New Roman" w:hAnsi="Times New Roman" w:cs="Times New Roman" w:hint="eastAsia"/>
        </w:rPr>
        <w:t>О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бюджете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Трубичинского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сельского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поселени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на</w:t>
      </w:r>
      <w:r w:rsidRPr="00577CA2">
        <w:rPr>
          <w:rFonts w:ascii="Times New Roman" w:hAnsi="Times New Roman" w:cs="Times New Roman"/>
        </w:rPr>
        <w:t xml:space="preserve"> 2025 </w:t>
      </w:r>
      <w:r w:rsidRPr="00577CA2">
        <w:rPr>
          <w:rFonts w:ascii="Times New Roman" w:hAnsi="Times New Roman" w:cs="Times New Roman" w:hint="eastAsia"/>
        </w:rPr>
        <w:t>год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и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на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плановый</w:t>
      </w:r>
      <w:r w:rsidRPr="00577CA2">
        <w:rPr>
          <w:rFonts w:ascii="Times New Roman" w:hAnsi="Times New Roman" w:cs="Times New Roman"/>
        </w:rPr>
        <w:t xml:space="preserve"> </w:t>
      </w:r>
      <w:r w:rsidRPr="00577CA2">
        <w:rPr>
          <w:rFonts w:ascii="Times New Roman" w:hAnsi="Times New Roman" w:cs="Times New Roman" w:hint="eastAsia"/>
        </w:rPr>
        <w:t>период</w:t>
      </w:r>
      <w:r w:rsidRPr="00577CA2">
        <w:rPr>
          <w:rFonts w:ascii="Times New Roman" w:hAnsi="Times New Roman" w:cs="Times New Roman"/>
        </w:rPr>
        <w:t xml:space="preserve"> 2026 </w:t>
      </w:r>
      <w:r w:rsidRPr="00577CA2">
        <w:rPr>
          <w:rFonts w:ascii="Times New Roman" w:hAnsi="Times New Roman" w:cs="Times New Roman" w:hint="eastAsia"/>
        </w:rPr>
        <w:t>и</w:t>
      </w:r>
      <w:r w:rsidRPr="00577CA2">
        <w:rPr>
          <w:rFonts w:ascii="Times New Roman" w:hAnsi="Times New Roman" w:cs="Times New Roman"/>
        </w:rPr>
        <w:t xml:space="preserve"> 2027 </w:t>
      </w:r>
      <w:r w:rsidRPr="00577CA2">
        <w:rPr>
          <w:rFonts w:ascii="Times New Roman" w:hAnsi="Times New Roman" w:cs="Times New Roman" w:hint="eastAsia"/>
        </w:rPr>
        <w:t>годы»</w:t>
      </w:r>
    </w:p>
    <w:p w14:paraId="1A257A3D" w14:textId="3CDED98D" w:rsidR="00401389" w:rsidRPr="00577CA2" w:rsidRDefault="00401389" w:rsidP="00401389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7CA2">
        <w:rPr>
          <w:rFonts w:ascii="Times New Roman" w:hAnsi="Times New Roman" w:cs="Times New Roman" w:hint="eastAsia"/>
          <w:sz w:val="24"/>
          <w:szCs w:val="24"/>
        </w:rPr>
        <w:t>Источники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внутреннего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финансирования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дефицита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бюджета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поселения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на</w:t>
      </w:r>
      <w:r w:rsidRPr="00577CA2">
        <w:rPr>
          <w:rFonts w:ascii="Times New Roman" w:hAnsi="Times New Roman" w:cs="Times New Roman"/>
          <w:sz w:val="24"/>
          <w:szCs w:val="24"/>
        </w:rPr>
        <w:t xml:space="preserve"> 2025 </w:t>
      </w:r>
      <w:r w:rsidRPr="00577CA2">
        <w:rPr>
          <w:rFonts w:ascii="Times New Roman" w:hAnsi="Times New Roman" w:cs="Times New Roman" w:hint="eastAsia"/>
          <w:sz w:val="24"/>
          <w:szCs w:val="24"/>
        </w:rPr>
        <w:t>год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и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на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плановый</w:t>
      </w:r>
      <w:r w:rsidRPr="00577CA2">
        <w:rPr>
          <w:rFonts w:ascii="Times New Roman" w:hAnsi="Times New Roman" w:cs="Times New Roman"/>
          <w:sz w:val="24"/>
          <w:szCs w:val="24"/>
        </w:rPr>
        <w:t xml:space="preserve"> </w:t>
      </w:r>
      <w:r w:rsidRPr="00577CA2">
        <w:rPr>
          <w:rFonts w:ascii="Times New Roman" w:hAnsi="Times New Roman" w:cs="Times New Roman" w:hint="eastAsia"/>
          <w:sz w:val="24"/>
          <w:szCs w:val="24"/>
        </w:rPr>
        <w:t>период</w:t>
      </w:r>
      <w:r w:rsidRPr="00577CA2">
        <w:rPr>
          <w:rFonts w:ascii="Times New Roman" w:hAnsi="Times New Roman" w:cs="Times New Roman"/>
          <w:sz w:val="24"/>
          <w:szCs w:val="24"/>
        </w:rPr>
        <w:t xml:space="preserve"> 2026 </w:t>
      </w:r>
      <w:r w:rsidRPr="00577CA2">
        <w:rPr>
          <w:rFonts w:ascii="Times New Roman" w:hAnsi="Times New Roman" w:cs="Times New Roman" w:hint="eastAsia"/>
          <w:sz w:val="24"/>
          <w:szCs w:val="24"/>
        </w:rPr>
        <w:t>и</w:t>
      </w:r>
      <w:r w:rsidRPr="00577CA2">
        <w:rPr>
          <w:rFonts w:ascii="Times New Roman" w:hAnsi="Times New Roman" w:cs="Times New Roman"/>
          <w:sz w:val="24"/>
          <w:szCs w:val="24"/>
        </w:rPr>
        <w:t xml:space="preserve"> 2027 </w:t>
      </w:r>
      <w:r w:rsidRPr="00577CA2">
        <w:rPr>
          <w:rFonts w:ascii="Times New Roman" w:hAnsi="Times New Roman" w:cs="Times New Roman" w:hint="eastAsia"/>
          <w:sz w:val="24"/>
          <w:szCs w:val="24"/>
        </w:rPr>
        <w:t>годов</w:t>
      </w:r>
    </w:p>
    <w:p w14:paraId="63FDA199" w14:textId="2DA2E68C" w:rsidR="003C69F8" w:rsidRPr="00577CA2" w:rsidRDefault="003C69F8" w:rsidP="003C69F8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577CA2">
        <w:rPr>
          <w:rFonts w:ascii="Times New Roman" w:hAnsi="Times New Roman" w:cs="Times New Roman"/>
        </w:rPr>
        <w:t>(</w:t>
      </w:r>
      <w:r w:rsidRPr="00577CA2">
        <w:rPr>
          <w:rFonts w:ascii="Times New Roman" w:hAnsi="Times New Roman" w:cs="Times New Roman" w:hint="eastAsia"/>
        </w:rPr>
        <w:t>тыс</w:t>
      </w:r>
      <w:r w:rsidRPr="00577CA2">
        <w:rPr>
          <w:rFonts w:ascii="Times New Roman" w:hAnsi="Times New Roman" w:cs="Times New Roman"/>
        </w:rPr>
        <w:t xml:space="preserve">. </w:t>
      </w:r>
      <w:r w:rsidRPr="00577CA2">
        <w:rPr>
          <w:rFonts w:ascii="Times New Roman" w:hAnsi="Times New Roman" w:cs="Times New Roman" w:hint="eastAsia"/>
        </w:rPr>
        <w:t>рублей</w:t>
      </w:r>
      <w:r w:rsidRPr="00577CA2">
        <w:rPr>
          <w:rFonts w:ascii="Times New Roman" w:hAnsi="Times New Roman" w:cs="Times New Roman"/>
        </w:rPr>
        <w:t>)</w:t>
      </w:r>
    </w:p>
    <w:tbl>
      <w:tblPr>
        <w:tblW w:w="10990" w:type="dxa"/>
        <w:tblInd w:w="113" w:type="dxa"/>
        <w:tblLook w:val="04A0" w:firstRow="1" w:lastRow="0" w:firstColumn="1" w:lastColumn="0" w:noHBand="0" w:noVBand="1"/>
      </w:tblPr>
      <w:tblGrid>
        <w:gridCol w:w="2830"/>
        <w:gridCol w:w="3239"/>
        <w:gridCol w:w="1581"/>
        <w:gridCol w:w="1701"/>
        <w:gridCol w:w="1417"/>
        <w:gridCol w:w="222"/>
      </w:tblGrid>
      <w:tr w:rsidR="003C69F8" w:rsidRPr="003C69F8" w14:paraId="6A4AEB4D" w14:textId="77777777" w:rsidTr="00577CA2">
        <w:trPr>
          <w:gridAfter w:val="1"/>
          <w:wAfter w:w="222" w:type="dxa"/>
          <w:trHeight w:val="40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2263" w14:textId="77777777" w:rsidR="003C69F8" w:rsidRPr="003C69F8" w:rsidRDefault="003C69F8" w:rsidP="003C69F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E89C" w14:textId="77777777" w:rsidR="003C69F8" w:rsidRPr="003C69F8" w:rsidRDefault="003C69F8" w:rsidP="003C69F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8ECC" w14:textId="77777777" w:rsidR="003C69F8" w:rsidRPr="003C69F8" w:rsidRDefault="003C69F8" w:rsidP="003C69F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821" w14:textId="77777777" w:rsidR="003C69F8" w:rsidRPr="00577CA2" w:rsidRDefault="003C69F8" w:rsidP="003C69F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72AB" w14:textId="77777777" w:rsidR="003C69F8" w:rsidRPr="00577CA2" w:rsidRDefault="003C69F8" w:rsidP="003C69F8">
            <w:pPr>
              <w:jc w:val="center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2027 год</w:t>
            </w:r>
          </w:p>
        </w:tc>
      </w:tr>
      <w:tr w:rsidR="003C69F8" w:rsidRPr="003C69F8" w14:paraId="4B6DFD0D" w14:textId="77777777" w:rsidTr="00577CA2">
        <w:trPr>
          <w:trHeight w:val="31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D95D" w14:textId="77777777" w:rsidR="003C69F8" w:rsidRPr="003C69F8" w:rsidRDefault="003C69F8" w:rsidP="003C69F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04F" w14:textId="77777777" w:rsidR="003C69F8" w:rsidRPr="003C69F8" w:rsidRDefault="003C69F8" w:rsidP="003C69F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9347" w14:textId="77777777" w:rsidR="003C69F8" w:rsidRPr="003C69F8" w:rsidRDefault="003C69F8" w:rsidP="003C69F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D6B3" w14:textId="77777777" w:rsidR="003C69F8" w:rsidRPr="00577CA2" w:rsidRDefault="003C69F8" w:rsidP="003C69F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4494" w14:textId="77777777" w:rsidR="003C69F8" w:rsidRPr="00577CA2" w:rsidRDefault="003C69F8" w:rsidP="003C69F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BA67" w14:textId="77777777" w:rsidR="003C69F8" w:rsidRPr="003C69F8" w:rsidRDefault="003C69F8" w:rsidP="003C69F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C69F8" w:rsidRPr="003C69F8" w14:paraId="5663AC73" w14:textId="77777777" w:rsidTr="00577CA2">
        <w:trPr>
          <w:trHeight w:val="63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591AA79" w14:textId="77777777" w:rsidR="003C69F8" w:rsidRPr="003C69F8" w:rsidRDefault="003C69F8" w:rsidP="003C69F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045BA20" w14:textId="77777777" w:rsidR="003C69F8" w:rsidRPr="003C69F8" w:rsidRDefault="003C69F8" w:rsidP="003C69F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000 01 00 00 00 00 0000 000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02331F" w14:textId="77777777" w:rsidR="003C69F8" w:rsidRPr="003C69F8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1 412,85070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6FE967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59F6A6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33581D2A" w14:textId="77777777" w:rsidR="003C69F8" w:rsidRPr="003C69F8" w:rsidRDefault="003C69F8" w:rsidP="003C69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9F8" w:rsidRPr="003C69F8" w14:paraId="4CFE5026" w14:textId="77777777" w:rsidTr="00577CA2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8999" w14:textId="77777777" w:rsidR="003C69F8" w:rsidRPr="003C69F8" w:rsidRDefault="003C69F8" w:rsidP="003C69F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99E9" w14:textId="77777777" w:rsidR="003C69F8" w:rsidRPr="003C69F8" w:rsidRDefault="003C69F8" w:rsidP="003C69F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000 01 05 00 00 00 0000 000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45A1" w14:textId="77777777" w:rsidR="003C69F8" w:rsidRPr="003C69F8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1 412,85070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DFD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BE36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6437D549" w14:textId="77777777" w:rsidR="003C69F8" w:rsidRPr="003C69F8" w:rsidRDefault="003C69F8" w:rsidP="003C69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9F8" w:rsidRPr="003C69F8" w14:paraId="0AA2A0E8" w14:textId="77777777" w:rsidTr="00577CA2">
        <w:trPr>
          <w:trHeight w:val="4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A60F" w14:textId="08F1A4E6" w:rsidR="003C69F8" w:rsidRPr="003C69F8" w:rsidRDefault="003C69F8" w:rsidP="003C69F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68A4" w14:textId="77777777" w:rsidR="003C69F8" w:rsidRPr="003C69F8" w:rsidRDefault="003C69F8" w:rsidP="003C69F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113A" w14:textId="77777777" w:rsidR="003C69F8" w:rsidRPr="003C69F8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-50 476,70000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BA02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-43 214,40000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B3B1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-43 290,40000</w:t>
            </w:r>
          </w:p>
        </w:tc>
        <w:tc>
          <w:tcPr>
            <w:tcW w:w="222" w:type="dxa"/>
            <w:vAlign w:val="center"/>
            <w:hideMark/>
          </w:tcPr>
          <w:p w14:paraId="60968CC1" w14:textId="77777777" w:rsidR="003C69F8" w:rsidRPr="003C69F8" w:rsidRDefault="003C69F8" w:rsidP="003C69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9F8" w:rsidRPr="003C69F8" w14:paraId="5C664D7F" w14:textId="77777777" w:rsidTr="00577CA2">
        <w:trPr>
          <w:trHeight w:val="6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A120" w14:textId="77777777" w:rsidR="003C69F8" w:rsidRPr="003C69F8" w:rsidRDefault="003C69F8" w:rsidP="003C69F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0EFB" w14:textId="77777777" w:rsidR="003C69F8" w:rsidRPr="003C69F8" w:rsidRDefault="003C69F8" w:rsidP="003C69F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A287" w14:textId="77777777" w:rsidR="003C69F8" w:rsidRPr="003C69F8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-50 476,70000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EBBB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-43 214,40000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6B35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-43 290,40000</w:t>
            </w:r>
          </w:p>
        </w:tc>
        <w:tc>
          <w:tcPr>
            <w:tcW w:w="222" w:type="dxa"/>
            <w:vAlign w:val="center"/>
            <w:hideMark/>
          </w:tcPr>
          <w:p w14:paraId="31EC96EA" w14:textId="77777777" w:rsidR="003C69F8" w:rsidRPr="003C69F8" w:rsidRDefault="003C69F8" w:rsidP="003C69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9F8" w:rsidRPr="003C69F8" w14:paraId="30D83146" w14:textId="77777777" w:rsidTr="00577CA2">
        <w:trPr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EDB5" w14:textId="77777777" w:rsidR="003C69F8" w:rsidRPr="003C69F8" w:rsidRDefault="003C69F8" w:rsidP="003C69F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1A29" w14:textId="77777777" w:rsidR="003C69F8" w:rsidRPr="003C69F8" w:rsidRDefault="003C69F8" w:rsidP="003C69F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000 01 05 02 01 10 0000 510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75D5" w14:textId="77777777" w:rsidR="003C69F8" w:rsidRPr="003C69F8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-50 476,70000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252D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-43 214,40000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FD0C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-43 290,40000</w:t>
            </w:r>
          </w:p>
        </w:tc>
        <w:tc>
          <w:tcPr>
            <w:tcW w:w="222" w:type="dxa"/>
            <w:vAlign w:val="center"/>
            <w:hideMark/>
          </w:tcPr>
          <w:p w14:paraId="4F2A9D0F" w14:textId="77777777" w:rsidR="003C69F8" w:rsidRPr="003C69F8" w:rsidRDefault="003C69F8" w:rsidP="003C69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9F8" w:rsidRPr="003C69F8" w14:paraId="29B29490" w14:textId="77777777" w:rsidTr="00577CA2">
        <w:trPr>
          <w:trHeight w:val="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28B0" w14:textId="77777777" w:rsidR="003C69F8" w:rsidRPr="003C69F8" w:rsidRDefault="003C69F8" w:rsidP="003C69F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D51B" w14:textId="77777777" w:rsidR="003C69F8" w:rsidRPr="003C69F8" w:rsidRDefault="003C69F8" w:rsidP="003C69F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000 01 05 02 00 00 0000 600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5FAC" w14:textId="77777777" w:rsidR="003C69F8" w:rsidRPr="003C69F8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51 889,55070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DC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43 214,40000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9AA3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43 290,40000</w:t>
            </w:r>
          </w:p>
        </w:tc>
        <w:tc>
          <w:tcPr>
            <w:tcW w:w="222" w:type="dxa"/>
            <w:vAlign w:val="center"/>
            <w:hideMark/>
          </w:tcPr>
          <w:p w14:paraId="6F083A54" w14:textId="77777777" w:rsidR="003C69F8" w:rsidRPr="003C69F8" w:rsidRDefault="003C69F8" w:rsidP="003C69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9F8" w:rsidRPr="003C69F8" w14:paraId="5259987E" w14:textId="77777777" w:rsidTr="00577CA2">
        <w:trPr>
          <w:trHeight w:val="64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2F74" w14:textId="77777777" w:rsidR="003C69F8" w:rsidRPr="003C69F8" w:rsidRDefault="003C69F8" w:rsidP="003C69F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5880" w14:textId="77777777" w:rsidR="003C69F8" w:rsidRPr="003C69F8" w:rsidRDefault="003C69F8" w:rsidP="003C69F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000 01 05 02 01 00 0000 600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D46E" w14:textId="77777777" w:rsidR="003C69F8" w:rsidRPr="003C69F8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51 889,55070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6710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43 214,40000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A842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43 290,40000</w:t>
            </w:r>
          </w:p>
        </w:tc>
        <w:tc>
          <w:tcPr>
            <w:tcW w:w="222" w:type="dxa"/>
            <w:vAlign w:val="center"/>
            <w:hideMark/>
          </w:tcPr>
          <w:p w14:paraId="6AF19E7A" w14:textId="77777777" w:rsidR="003C69F8" w:rsidRPr="003C69F8" w:rsidRDefault="003C69F8" w:rsidP="003C69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69F8" w:rsidRPr="003C69F8" w14:paraId="483DE11B" w14:textId="77777777" w:rsidTr="00577CA2">
        <w:trPr>
          <w:trHeight w:val="6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0273" w14:textId="77777777" w:rsidR="003C69F8" w:rsidRPr="003C69F8" w:rsidRDefault="003C69F8" w:rsidP="003C69F8">
            <w:pPr>
              <w:jc w:val="both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C619" w14:textId="77777777" w:rsidR="003C69F8" w:rsidRPr="003C69F8" w:rsidRDefault="003C69F8" w:rsidP="003C69F8">
            <w:pPr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000 01 05 02 01 10 0000 610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A27F" w14:textId="77777777" w:rsidR="003C69F8" w:rsidRPr="003C69F8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3C69F8">
              <w:rPr>
                <w:rFonts w:ascii="Times New Roman" w:hAnsi="Times New Roman"/>
                <w:outline w:val="0"/>
                <w:sz w:val="24"/>
                <w:szCs w:val="24"/>
              </w:rPr>
              <w:t>51 889,55070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ADD0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43 214,40000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EFEE" w14:textId="77777777" w:rsidR="003C69F8" w:rsidRPr="00577CA2" w:rsidRDefault="003C69F8" w:rsidP="003C69F8">
            <w:pPr>
              <w:jc w:val="right"/>
              <w:rPr>
                <w:rFonts w:ascii="Times New Roman" w:hAnsi="Times New Roman"/>
                <w:outline w:val="0"/>
                <w:sz w:val="24"/>
                <w:szCs w:val="24"/>
              </w:rPr>
            </w:pPr>
            <w:r w:rsidRPr="00577CA2">
              <w:rPr>
                <w:rFonts w:ascii="Times New Roman" w:hAnsi="Times New Roman"/>
                <w:outline w:val="0"/>
                <w:sz w:val="24"/>
                <w:szCs w:val="24"/>
              </w:rPr>
              <w:t>43 290,40000</w:t>
            </w:r>
          </w:p>
        </w:tc>
        <w:tc>
          <w:tcPr>
            <w:tcW w:w="222" w:type="dxa"/>
            <w:vAlign w:val="center"/>
            <w:hideMark/>
          </w:tcPr>
          <w:p w14:paraId="769188E6" w14:textId="77777777" w:rsidR="003C69F8" w:rsidRPr="003C69F8" w:rsidRDefault="003C69F8" w:rsidP="003C69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735330" w14:textId="77777777" w:rsidR="003C69F8" w:rsidRDefault="003C69F8" w:rsidP="003C69F8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8"/>
        </w:rPr>
      </w:pPr>
    </w:p>
    <w:sectPr w:rsidR="003C69F8" w:rsidSect="00D77566">
      <w:pgSz w:w="11906" w:h="16838"/>
      <w:pgMar w:top="426" w:right="567" w:bottom="170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06E9F"/>
    <w:rsid w:val="000359F4"/>
    <w:rsid w:val="00076421"/>
    <w:rsid w:val="00083C93"/>
    <w:rsid w:val="000E3CC7"/>
    <w:rsid w:val="000E5299"/>
    <w:rsid w:val="00100B8F"/>
    <w:rsid w:val="00114085"/>
    <w:rsid w:val="001928F4"/>
    <w:rsid w:val="00197844"/>
    <w:rsid w:val="001B4EA5"/>
    <w:rsid w:val="001C175E"/>
    <w:rsid w:val="00204813"/>
    <w:rsid w:val="00253AE7"/>
    <w:rsid w:val="002A0998"/>
    <w:rsid w:val="002B22B1"/>
    <w:rsid w:val="002C6FF1"/>
    <w:rsid w:val="002D2892"/>
    <w:rsid w:val="00302351"/>
    <w:rsid w:val="00331F5A"/>
    <w:rsid w:val="003856AF"/>
    <w:rsid w:val="003C69F8"/>
    <w:rsid w:val="0040121F"/>
    <w:rsid w:val="00401389"/>
    <w:rsid w:val="00410DE7"/>
    <w:rsid w:val="0041782A"/>
    <w:rsid w:val="00455846"/>
    <w:rsid w:val="004C174B"/>
    <w:rsid w:val="004F57A9"/>
    <w:rsid w:val="005560A1"/>
    <w:rsid w:val="00564120"/>
    <w:rsid w:val="00577CA2"/>
    <w:rsid w:val="005958EB"/>
    <w:rsid w:val="005A19D2"/>
    <w:rsid w:val="005C60E7"/>
    <w:rsid w:val="006211BF"/>
    <w:rsid w:val="0069642C"/>
    <w:rsid w:val="0072664C"/>
    <w:rsid w:val="007A187C"/>
    <w:rsid w:val="007E3B20"/>
    <w:rsid w:val="008C0571"/>
    <w:rsid w:val="008C4339"/>
    <w:rsid w:val="008E325D"/>
    <w:rsid w:val="009025B6"/>
    <w:rsid w:val="00954B74"/>
    <w:rsid w:val="00963807"/>
    <w:rsid w:val="00996014"/>
    <w:rsid w:val="009A25A1"/>
    <w:rsid w:val="009B6A1F"/>
    <w:rsid w:val="00A03CD9"/>
    <w:rsid w:val="00A20F53"/>
    <w:rsid w:val="00A27D77"/>
    <w:rsid w:val="00A356F5"/>
    <w:rsid w:val="00A7423B"/>
    <w:rsid w:val="00AB531B"/>
    <w:rsid w:val="00B2359B"/>
    <w:rsid w:val="00B914E4"/>
    <w:rsid w:val="00BA24A3"/>
    <w:rsid w:val="00BA642F"/>
    <w:rsid w:val="00BC3896"/>
    <w:rsid w:val="00BD6642"/>
    <w:rsid w:val="00C85013"/>
    <w:rsid w:val="00CB6748"/>
    <w:rsid w:val="00D006A0"/>
    <w:rsid w:val="00D77566"/>
    <w:rsid w:val="00D96AC5"/>
    <w:rsid w:val="00DC7CA3"/>
    <w:rsid w:val="00E34C35"/>
    <w:rsid w:val="00E4611F"/>
    <w:rsid w:val="00E47BC7"/>
    <w:rsid w:val="00E57084"/>
    <w:rsid w:val="00E7518F"/>
    <w:rsid w:val="00E92E7A"/>
    <w:rsid w:val="00F83F85"/>
    <w:rsid w:val="00F84279"/>
    <w:rsid w:val="00F92459"/>
    <w:rsid w:val="00FD1B38"/>
    <w:rsid w:val="00FD7092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customStyle="1" w:styleId="msonormal0">
    <w:name w:val="msonormal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E92E7A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E92E7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E92E7A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92E7A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E92E7A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E92E7A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E92E7A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4">
    <w:name w:val="xl12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7">
    <w:name w:val="xl12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5">
    <w:name w:val="xl13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7">
    <w:name w:val="xl13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1">
    <w:name w:val="xl14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3">
    <w:name w:val="xl14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48">
    <w:name w:val="xl14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49">
    <w:name w:val="xl14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3">
    <w:name w:val="xl15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8">
    <w:name w:val="xl158"/>
    <w:basedOn w:val="a"/>
    <w:rsid w:val="00E92E7A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2">
    <w:name w:val="xl16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4">
    <w:name w:val="xl16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65">
    <w:name w:val="xl16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7">
    <w:name w:val="xl16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0">
    <w:name w:val="xl17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1">
    <w:name w:val="xl17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7">
    <w:name w:val="xl17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8">
    <w:name w:val="xl17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9">
    <w:name w:val="xl179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1">
    <w:name w:val="xl18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2">
    <w:name w:val="xl182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85">
    <w:name w:val="xl185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86">
    <w:name w:val="xl186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87">
    <w:name w:val="xl187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8">
    <w:name w:val="xl188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89">
    <w:name w:val="xl189"/>
    <w:basedOn w:val="a"/>
    <w:rsid w:val="00E92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0">
    <w:name w:val="xl190"/>
    <w:basedOn w:val="a"/>
    <w:rsid w:val="00E92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1">
    <w:name w:val="xl191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2">
    <w:name w:val="xl192"/>
    <w:basedOn w:val="a"/>
    <w:rsid w:val="00E92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3">
    <w:name w:val="xl193"/>
    <w:basedOn w:val="a"/>
    <w:rsid w:val="00E92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E92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5">
    <w:name w:val="xl195"/>
    <w:basedOn w:val="a"/>
    <w:rsid w:val="00E92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6">
    <w:name w:val="xl196"/>
    <w:basedOn w:val="a"/>
    <w:rsid w:val="00E92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7">
    <w:name w:val="xl197"/>
    <w:basedOn w:val="a"/>
    <w:rsid w:val="00E92E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8">
    <w:name w:val="xl198"/>
    <w:basedOn w:val="a"/>
    <w:rsid w:val="00E92E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32</Pages>
  <Words>6405</Words>
  <Characters>36512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48</cp:revision>
  <cp:lastPrinted>2025-01-10T13:52:00Z</cp:lastPrinted>
  <dcterms:created xsi:type="dcterms:W3CDTF">2021-12-10T05:35:00Z</dcterms:created>
  <dcterms:modified xsi:type="dcterms:W3CDTF">2025-02-20T12:58:00Z</dcterms:modified>
</cp:coreProperties>
</file>